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C3" w:rsidRDefault="008545C3" w:rsidP="008545C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3D6D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5C3" w:rsidRDefault="008545C3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C3">
        <w:rPr>
          <w:rFonts w:ascii="Times New Roman" w:hAnsi="Times New Roman" w:cs="Times New Roman"/>
          <w:b/>
          <w:sz w:val="24"/>
          <w:szCs w:val="24"/>
        </w:rPr>
        <w:t>Перечень обязательств, улучшающих  положение работников в сравнении с действующим законодательством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6873"/>
        <w:gridCol w:w="2182"/>
      </w:tblGrid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 w:rsidRPr="00AD5084">
              <w:t>№</w:t>
            </w:r>
          </w:p>
        </w:tc>
        <w:tc>
          <w:tcPr>
            <w:tcW w:w="6873" w:type="dxa"/>
          </w:tcPr>
          <w:p w:rsidR="0095208F" w:rsidRPr="00AD5084" w:rsidRDefault="0095208F" w:rsidP="000A51E4">
            <w:pPr>
              <w:jc w:val="center"/>
            </w:pPr>
            <w:r w:rsidRPr="00AD5084">
              <w:t>Обязательства сторон коллективного договора</w:t>
            </w:r>
          </w:p>
        </w:tc>
        <w:tc>
          <w:tcPr>
            <w:tcW w:w="2182" w:type="dxa"/>
          </w:tcPr>
          <w:p w:rsidR="0095208F" w:rsidRPr="00AD5084" w:rsidRDefault="0095208F" w:rsidP="000A51E4">
            <w:pPr>
              <w:jc w:val="center"/>
            </w:pPr>
            <w:r w:rsidRPr="00AD5084">
              <w:t>Примечание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1.</w:t>
            </w:r>
          </w:p>
        </w:tc>
        <w:tc>
          <w:tcPr>
            <w:tcW w:w="6873" w:type="dxa"/>
          </w:tcPr>
          <w:p w:rsidR="0095208F" w:rsidRDefault="0095208F" w:rsidP="000A51E4">
            <w:pPr>
              <w:jc w:val="both"/>
            </w:pPr>
            <w:r w:rsidRPr="00C56EA7">
              <w:rPr>
                <w:color w:val="000000"/>
              </w:rPr>
              <w:t xml:space="preserve">Матери (мачехе) или отцу (отчиму), опекуну (попечителю), воспитывающей (воспитывающему) двоих детей в возрасте до шестнадцати лет, по ее (его) заявлению ежемесячно предоставляется один дополнительный свободный от работы </w:t>
            </w:r>
            <w:r w:rsidRPr="00C56EA7">
              <w:t>день с сохранением заработной платы в размере 10 процентов от оклада за счет средств от приносящей доходы</w:t>
            </w:r>
            <w:r>
              <w:t xml:space="preserve"> деятельности.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Абзац второй </w:t>
            </w:r>
          </w:p>
          <w:p w:rsidR="0095208F" w:rsidRDefault="0095208F" w:rsidP="000A51E4">
            <w:pPr>
              <w:jc w:val="center"/>
            </w:pPr>
            <w:r>
              <w:t>п..27</w:t>
            </w:r>
          </w:p>
          <w:p w:rsidR="0095208F" w:rsidRDefault="0095208F" w:rsidP="000A51E4">
            <w:pPr>
              <w:jc w:val="center"/>
            </w:pPr>
            <w:r>
              <w:t xml:space="preserve">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2.</w:t>
            </w:r>
          </w:p>
        </w:tc>
        <w:tc>
          <w:tcPr>
            <w:tcW w:w="6873" w:type="dxa"/>
          </w:tcPr>
          <w:p w:rsidR="0095208F" w:rsidRPr="007C02F6" w:rsidRDefault="0095208F" w:rsidP="000A51E4">
            <w:pPr>
              <w:jc w:val="both"/>
              <w:rPr>
                <w:color w:val="FF0000"/>
              </w:rPr>
            </w:pPr>
            <w:r>
              <w:t>З</w:t>
            </w:r>
            <w:r w:rsidRPr="007C02F6">
              <w:t>аключать контракты с работниками на срок, предусмотренный законодательством (до 5 лет), а с работниками, которым осталось три (и менее) года до достижения общеустановленного пенсионного возраста - на срок не менее, чем до достижения ими пенсионного возраста (если они не выразили письменно свое согласие на продолжение трудовых отношений на меньший срок);</w:t>
            </w:r>
            <w:r w:rsidRPr="007C02F6">
              <w:rPr>
                <w:color w:val="FF0000"/>
              </w:rPr>
              <w:t xml:space="preserve"> </w:t>
            </w:r>
          </w:p>
          <w:p w:rsidR="0095208F" w:rsidRPr="007043F1" w:rsidRDefault="0095208F" w:rsidP="000A51E4">
            <w:pPr>
              <w:tabs>
                <w:tab w:val="left" w:pos="709"/>
              </w:tabs>
              <w:jc w:val="both"/>
            </w:pPr>
            <w:r w:rsidRPr="007C02F6">
              <w:t>заключать контракт с работниками, у которых супруг проходит срочную военную службу по призыву на срок не менее</w:t>
            </w:r>
            <w:r>
              <w:t>, чем до окончания срока службы.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>П.п. 30.1 п. 30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3.</w:t>
            </w:r>
          </w:p>
        </w:tc>
        <w:tc>
          <w:tcPr>
            <w:tcW w:w="6873" w:type="dxa"/>
          </w:tcPr>
          <w:p w:rsidR="0095208F" w:rsidRPr="007043F1" w:rsidRDefault="0095208F" w:rsidP="000A51E4">
            <w:pPr>
              <w:jc w:val="both"/>
            </w:pPr>
            <w:r>
              <w:t>З</w:t>
            </w:r>
            <w:r w:rsidRPr="00F65082">
              <w:t xml:space="preserve">аключать (продлевать) контракты с работниками, достигшими общеустановленного пенсионного возраста, не допускающими нарушений </w:t>
            </w:r>
            <w:r>
              <w:t>производственно-технологической</w:t>
            </w:r>
            <w:r w:rsidRPr="00F65082">
              <w:rPr>
                <w:b/>
              </w:rPr>
              <w:t xml:space="preserve">, </w:t>
            </w:r>
            <w:r w:rsidRPr="00F65082">
              <w:t>трудовой и исполнительской дисциплины, на иждивении у которых находятся несовершеннолетние дети, до достижения последними совершеннолетия, а также с работниками, достигшими общеустановленного пенсионного возраста,  дети которых получают на дневной форме обучения первое высшее, среднее специальное или профессионально-техническое образование – до окончания ими учебы</w:t>
            </w:r>
            <w:r>
              <w:t>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>П.п. 30.2 п. 30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4.</w:t>
            </w:r>
          </w:p>
        </w:tc>
        <w:tc>
          <w:tcPr>
            <w:tcW w:w="6873" w:type="dxa"/>
          </w:tcPr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DC5266">
              <w:rPr>
                <w:sz w:val="20"/>
                <w:szCs w:val="20"/>
              </w:rPr>
              <w:t>Выплачивать выходное пособие работнику, не имеющему дисциплинарных взысканий, при прекращении трудовых отношений в связи с истечением срока контракта в случае, если такое решение принято нанимателем, в размере не менее двухнедельного среднего заработка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>П.п. 30.8 п. 30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5.</w:t>
            </w:r>
          </w:p>
        </w:tc>
        <w:tc>
          <w:tcPr>
            <w:tcW w:w="6873" w:type="dxa"/>
          </w:tcPr>
          <w:p w:rsidR="0095208F" w:rsidRPr="004F5641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4F5641">
              <w:rPr>
                <w:sz w:val="20"/>
                <w:szCs w:val="20"/>
              </w:rPr>
              <w:t>Сохранять за работниками, трудоустроенными в другие организации в период капитального ремонта, реконструкции или технического перевооружения, права преимущественного поступления на работу в организацию после проведения реконструкции, в соответствии с квалификацией (профессией).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>П.п. 30.9 п. 30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6.</w:t>
            </w:r>
          </w:p>
        </w:tc>
        <w:tc>
          <w:tcPr>
            <w:tcW w:w="6873" w:type="dxa"/>
          </w:tcPr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Досрочно расторгать трудовые договоры (контракты) с работниками по их требованию в случае болезни или инвалидности, препятствующих выполнению работы, поступления на военную службу по контракту, а также при наличии следующих уважительных причин: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выход на пенсию;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 xml:space="preserve">необходимость ухода за больными членами семьи или инвалидом </w:t>
            </w:r>
            <w:r w:rsidRPr="00655B23">
              <w:rPr>
                <w:sz w:val="20"/>
                <w:szCs w:val="20"/>
                <w:lang w:val="en-US"/>
              </w:rPr>
              <w:t>I</w:t>
            </w:r>
            <w:r w:rsidRPr="00655B23">
              <w:rPr>
                <w:sz w:val="20"/>
                <w:szCs w:val="20"/>
              </w:rPr>
              <w:t xml:space="preserve"> группы либо лицом, достигшим 80-летнего возраста и нуждающимся в постоянном уходе;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избрание на выборную должность;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с одинокими матерями (отцами), воспитывающими несовершеннолетних детей;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при зачислении в учреждение образования на дневную форму получения образования;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при переводе (направлении) мужа (жены) на работу (службу) в другую местность, за исключением выпускников, распределенных (направленных), перераспределенных на работу»;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 xml:space="preserve">трудоустройство у другого нанимателя на полную занятость, если у нанимателя отсутствует возможность предоставления полной занятости, за исключением выпускников, распределенных (направленных), перераспределенных на работу, а также работников, прошедших переподготовку за счет средств нанимателя (не менее чем в течение двух </w:t>
            </w:r>
            <w:r w:rsidRPr="00655B23">
              <w:rPr>
                <w:sz w:val="20"/>
                <w:szCs w:val="20"/>
              </w:rPr>
              <w:lastRenderedPageBreak/>
              <w:t>лет);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в случае перехода на другую, более высокооплачиваемую работу (если заработная плата работника ниже минимального потребительского бюджета семьи из четырех человек за предшествующий квартал);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tabs>
                <w:tab w:val="left" w:pos="126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переезд на другое постоянное место жительства  в другой населенный пункт (на основании подтверждающих документов), за исключением выпускников, распределенных (направленных), перераспределенных на работу;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b/>
                <w:color w:val="FF0000"/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 xml:space="preserve">добровольное поступление на военную службу по контракту. </w:t>
            </w:r>
            <w:r w:rsidRPr="00655B23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95208F" w:rsidRPr="007043F1" w:rsidRDefault="0095208F" w:rsidP="000A51E4">
            <w:pPr>
              <w:tabs>
                <w:tab w:val="left" w:pos="709"/>
              </w:tabs>
              <w:jc w:val="both"/>
            </w:pPr>
            <w:r w:rsidRPr="00655B23">
              <w:t>Работник должен предоставить нанимателю документы, подтверждающие наличие соответствующей уважительной причины.</w:t>
            </w:r>
            <w:r w:rsidRPr="00655B23">
              <w:rPr>
                <w:b/>
                <w:color w:val="FF0000"/>
              </w:rPr>
              <w:t xml:space="preserve">  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lastRenderedPageBreak/>
              <w:t xml:space="preserve">П. 31 </w:t>
            </w:r>
          </w:p>
          <w:p w:rsidR="0095208F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lastRenderedPageBreak/>
              <w:t>7.</w:t>
            </w:r>
          </w:p>
        </w:tc>
        <w:tc>
          <w:tcPr>
            <w:tcW w:w="6873" w:type="dxa"/>
          </w:tcPr>
          <w:p w:rsidR="0095208F" w:rsidRPr="007043F1" w:rsidRDefault="0095208F" w:rsidP="000A51E4">
            <w:pPr>
              <w:tabs>
                <w:tab w:val="left" w:pos="709"/>
              </w:tabs>
              <w:jc w:val="both"/>
            </w:pPr>
            <w:r w:rsidRPr="007043F1">
              <w:t>Уведомлять профсоюзный комитет не позднее, чем за три месяца о предстоящей ликвидации или реорганизации учреждения, прекращении деятельности обособленных структурных подразделений, полной или частичной приостановке работы, если это повлечет за собой сокращение рабочих мест или изменение условий труда.</w:t>
            </w:r>
          </w:p>
          <w:p w:rsidR="0095208F" w:rsidRPr="00AD5084" w:rsidRDefault="0095208F" w:rsidP="000A51E4">
            <w:pPr>
              <w:jc w:val="both"/>
            </w:pPr>
            <w:r w:rsidRPr="007043F1">
              <w:t>Реализацию этих мер осуществлять только после проведения переговоров с профсоюзным комитетом и выработки согласованной программы мер по соблюдению прав и законных интересов высвобождаемых работников.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П. 37 </w:t>
            </w:r>
          </w:p>
          <w:p w:rsidR="0095208F" w:rsidRPr="00AD5084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8.</w:t>
            </w:r>
          </w:p>
        </w:tc>
        <w:tc>
          <w:tcPr>
            <w:tcW w:w="6873" w:type="dxa"/>
          </w:tcPr>
          <w:p w:rsidR="0095208F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3"/>
              <w:jc w:val="both"/>
              <w:rPr>
                <w:b/>
                <w:color w:val="FF0000"/>
                <w:sz w:val="20"/>
                <w:szCs w:val="20"/>
              </w:rPr>
            </w:pPr>
            <w:r w:rsidRPr="00C059EF">
              <w:rPr>
                <w:sz w:val="20"/>
                <w:szCs w:val="20"/>
              </w:rPr>
              <w:t>Расторжение трудового договора с работником по инициативе нанимателя (статья 42 Трудового кодекса Республики Беларусь, за исключением пункта 3, абзацев третьего и пятого пункта 7) производить с предварительного согласия профсоюзного комитета.</w:t>
            </w:r>
            <w:r w:rsidRPr="00C059EF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95208F" w:rsidRPr="00AD5084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3"/>
              <w:jc w:val="both"/>
            </w:pPr>
            <w:r w:rsidRPr="00C059EF">
              <w:rPr>
                <w:sz w:val="20"/>
                <w:szCs w:val="20"/>
              </w:rPr>
              <w:t>Увольнение по истечение срока контракта работников, получивших на производстве трудовое увечье или профессиональное заболевание, являющихся инвалидами, одиноких родителей, опекунов, на иждивении которых находятся несовершеннолетние дети, а также воспитывающих детей-инвалидов в возрасте до 18 лет, производить только с предварительного согласия профсоюзного комитета, если инициатором расторжения контракта является наниматель.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П. 38 </w:t>
            </w:r>
          </w:p>
          <w:p w:rsidR="0095208F" w:rsidRPr="00AD5084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9.</w:t>
            </w:r>
          </w:p>
        </w:tc>
        <w:tc>
          <w:tcPr>
            <w:tcW w:w="6873" w:type="dxa"/>
          </w:tcPr>
          <w:p w:rsidR="0095208F" w:rsidRPr="007807EF" w:rsidRDefault="0095208F" w:rsidP="000A51E4">
            <w:pPr>
              <w:jc w:val="both"/>
            </w:pPr>
            <w:r w:rsidRPr="007807EF">
              <w:t>Предоставлять работнику по его ходатайству один свободный от работы день в неделю с сохранением среднего заработка (оплату производить из прибыли организации) для решения вопроса о самостоятельном трудоустройстве у других нанимателей, во время срока предупреждения, при ликвидации организации, сокращении численности или штата работников, но не менее трех дней в течение срока предупреждения, а в связи с истечением срока действия контракта и отказом нанимателя продлить трудовые отношения – не менее одного рабочего дня в неделю без сохранения заработной платы.</w:t>
            </w:r>
          </w:p>
          <w:p w:rsidR="0095208F" w:rsidRPr="007807EF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color w:val="FF0000"/>
                <w:sz w:val="20"/>
                <w:szCs w:val="20"/>
              </w:rPr>
            </w:pPr>
            <w:r w:rsidRPr="007807EF">
              <w:rPr>
                <w:sz w:val="20"/>
                <w:szCs w:val="20"/>
              </w:rPr>
              <w:t>В случае потери рабочего места вследствие закрытия (ликвидации) или реорганизации организации и сокращения штата сохранять за работниками до их трудоустройства, но не более года, право на пользование медицинским обслуживанием, а также сохранение очередности на жилье.</w:t>
            </w:r>
            <w:r w:rsidRPr="007807EF">
              <w:rPr>
                <w:color w:val="FF0000"/>
                <w:sz w:val="20"/>
                <w:szCs w:val="20"/>
              </w:rPr>
              <w:t xml:space="preserve"> </w:t>
            </w:r>
          </w:p>
          <w:p w:rsidR="0095208F" w:rsidRDefault="0095208F" w:rsidP="000A51E4">
            <w:pPr>
              <w:tabs>
                <w:tab w:val="left" w:pos="709"/>
              </w:tabs>
              <w:jc w:val="both"/>
            </w:pPr>
            <w:r w:rsidRPr="007807EF">
              <w:t>Оказывать помощь высвобождаемым работникам в переобучении и трудоустройстве в системе Министерства здравоохранения Республики Беларусь.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П. 39 </w:t>
            </w:r>
          </w:p>
          <w:p w:rsidR="0095208F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10.</w:t>
            </w:r>
          </w:p>
        </w:tc>
        <w:tc>
          <w:tcPr>
            <w:tcW w:w="6873" w:type="dxa"/>
          </w:tcPr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3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Предоставлять преимущественное право (при прочих равных условиях) на оставление на работе при сокращении численности или штата работников следующим категориям работников, не допускающим нарушений трудовой и исполнительской дисциплины: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имеющим неполную семью (статья 63 Кодекса Республики Беларусь о браке и семье;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воспитывающим детей-инвалидов;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опекунам, попечителям, на иждивении которых находятся несовершеннолетние дети;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имеющим троих и более детей;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одному из двух работающих в организации родителей, имеющих несовершеннолетних детей;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lastRenderedPageBreak/>
              <w:t>работникам предпенсионного возраста (за три года до общеустановленного пенсионного возраста);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получившим трудовое увечье или профессиональное заболевание на производстве;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работникам, в семье которых нет других трудоспособных членов семьи;</w:t>
            </w:r>
          </w:p>
          <w:p w:rsidR="0095208F" w:rsidRPr="00532A32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32A32">
              <w:rPr>
                <w:sz w:val="20"/>
                <w:szCs w:val="20"/>
              </w:rPr>
              <w:t>работникам, имеющим длительный стаж непрерывной работы в данной организации (не менее 10 лет);</w:t>
            </w:r>
          </w:p>
          <w:p w:rsidR="0095208F" w:rsidRDefault="0095208F" w:rsidP="000A51E4">
            <w:pPr>
              <w:tabs>
                <w:tab w:val="left" w:pos="709"/>
              </w:tabs>
              <w:jc w:val="both"/>
            </w:pPr>
            <w:r w:rsidRPr="00532A32">
              <w:t>работникам, чей супруг проходит срочную военную службу по призыву (на период срока службы.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lastRenderedPageBreak/>
              <w:t xml:space="preserve">П. 41 </w:t>
            </w:r>
          </w:p>
          <w:p w:rsidR="0095208F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lastRenderedPageBreak/>
              <w:t>11.</w:t>
            </w:r>
          </w:p>
        </w:tc>
        <w:tc>
          <w:tcPr>
            <w:tcW w:w="6873" w:type="dxa"/>
          </w:tcPr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>
              <w:t>П</w:t>
            </w:r>
            <w:r w:rsidRPr="005A5425">
              <w:t>редоставлять трудовой отпуск по желанию работника в удобное ему время: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женщинам перед отпуском по беременности и родам или после него;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супругам, работающим в учреждении, по их заявлению одновременно;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одиноким родителям, имеющим одного или более ребенка до 14 лет;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работникам, получившим увечье на производстве или профессиональное заболевание;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при наличии путевки на санаторно-курортное лечение, а если трудовой отпуск использован – предоставлять отпуск без сохранения заработной платы;</w:t>
            </w:r>
          </w:p>
          <w:p w:rsidR="0095208F" w:rsidRPr="00AD5084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A5425">
              <w:rPr>
                <w:sz w:val="20"/>
                <w:szCs w:val="20"/>
              </w:rPr>
              <w:t xml:space="preserve">работникам, воспитывающим двух и более детей в возрасте до 16 лет. </w:t>
            </w:r>
            <w:r w:rsidRPr="005A542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</w:tcPr>
          <w:p w:rsidR="0095208F" w:rsidRPr="00AD5084" w:rsidRDefault="0095208F" w:rsidP="000A51E4">
            <w:pPr>
              <w:jc w:val="center"/>
            </w:pPr>
            <w:r>
              <w:t>П.п. 47.11 п. 47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2</w:t>
            </w:r>
            <w:r>
              <w:t>.</w:t>
            </w:r>
          </w:p>
        </w:tc>
        <w:tc>
          <w:tcPr>
            <w:tcW w:w="6873" w:type="dxa"/>
          </w:tcPr>
          <w:p w:rsidR="0095208F" w:rsidRPr="00AD5084" w:rsidRDefault="0095208F" w:rsidP="000A51E4">
            <w:pPr>
              <w:jc w:val="both"/>
            </w:pPr>
            <w:r>
              <w:t>Д</w:t>
            </w:r>
            <w:r w:rsidRPr="004946E3">
              <w:t>ля обеспечения социальной поддержки молодых специалистов, а также выпускников, направленных на работу, устанавливать им дополнительную надбавку за сложность и напряженность работы в размере 10 процентов оклада, а закончившим учебное заведение с отличием – 30 процентов.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>Абзац второй</w:t>
            </w:r>
          </w:p>
          <w:p w:rsidR="0095208F" w:rsidRPr="00AD5084" w:rsidRDefault="0095208F" w:rsidP="000A51E4">
            <w:pPr>
              <w:jc w:val="center"/>
            </w:pPr>
            <w:r>
              <w:t>п.п. 50.7 п. 50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3</w:t>
            </w:r>
            <w:r>
              <w:t>.</w:t>
            </w:r>
          </w:p>
        </w:tc>
        <w:tc>
          <w:tcPr>
            <w:tcW w:w="6873" w:type="dxa"/>
          </w:tcPr>
          <w:p w:rsidR="0095208F" w:rsidRDefault="0095208F" w:rsidP="000A51E4">
            <w:pPr>
              <w:jc w:val="both"/>
            </w:pPr>
            <w:r w:rsidRPr="00C640BE">
              <w:t>Выплачивать из средств нанимателя семье работника, погибшего в результате несчастного случая на производстве, умершего вследствие производственной травмы или профессионального заболевания, помимо установленного законодательством Республики Беларусь возмещения ущерба, единовременную материальную помощь в размере 120 среднемесячных заработных плат погибшего, исчисленных по заработку за год от месяца, предшествовавшего несчастному случаю.</w:t>
            </w:r>
          </w:p>
          <w:p w:rsidR="0095208F" w:rsidRDefault="0095208F" w:rsidP="000A51E4">
            <w:pPr>
              <w:jc w:val="both"/>
            </w:pPr>
            <w:r w:rsidRPr="0089698C">
              <w:t>Работнику, потерявшему профессиональную трудоспособность в результате несчастного случая на производстве или профессионального заболевания, - в размере одной среднемесячной заработной платы работника за каждый процент потери трудоспособности, рассчитанной за год до даты получения травмы или установления профессиональных заболеваний. Данные выплаты распространяются и на работников, прекративших трудовые отношения.</w:t>
            </w:r>
          </w:p>
          <w:p w:rsidR="0095208F" w:rsidRPr="00C640BE" w:rsidRDefault="0095208F" w:rsidP="000A51E4">
            <w:pPr>
              <w:pStyle w:val="6"/>
              <w:shd w:val="clear" w:color="auto" w:fill="auto"/>
              <w:spacing w:line="240" w:lineRule="auto"/>
              <w:ind w:right="23"/>
              <w:jc w:val="both"/>
              <w:rPr>
                <w:sz w:val="20"/>
                <w:szCs w:val="20"/>
              </w:rPr>
            </w:pPr>
            <w:r w:rsidRPr="0089698C">
              <w:rPr>
                <w:sz w:val="20"/>
                <w:szCs w:val="20"/>
              </w:rPr>
              <w:t>А также выплачивать из средств нанимателя семье работника, погибшего при исполнении трудовых обязанностей вследствие непредвиденных чрезвычайных ситуаций, стихийных бедствий, единовременную материальную помощь в размере не менее 18 среднемесячных заработных плат погибшего, а работнику, потерявшему профессиональную трудоспособность, - в размере не менее 0,2 среднемесячной заработной платы за каждый процент потери трудоспособности.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Абзацы 1, 2, 4 </w:t>
            </w:r>
          </w:p>
          <w:p w:rsidR="0095208F" w:rsidRDefault="0095208F" w:rsidP="000A51E4">
            <w:pPr>
              <w:jc w:val="center"/>
            </w:pPr>
            <w:r>
              <w:t>п.п. 52.10 п. 52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4</w:t>
            </w:r>
            <w:r>
              <w:t>.</w:t>
            </w:r>
          </w:p>
        </w:tc>
        <w:tc>
          <w:tcPr>
            <w:tcW w:w="6873" w:type="dxa"/>
          </w:tcPr>
          <w:p w:rsidR="0095208F" w:rsidRPr="000642BC" w:rsidRDefault="0095208F" w:rsidP="000A51E4">
            <w:pPr>
              <w:jc w:val="both"/>
            </w:pPr>
            <w:r w:rsidRPr="000642BC">
              <w:t>Сохранять за работником, потерявшим трудоспособность в связи с трудовым увечьем или профессиональным заболеванием, места работы (должности) до восстановления трудоспособности или признания его в установленном порядке инвалидом.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Абзац 1 </w:t>
            </w:r>
          </w:p>
          <w:p w:rsidR="0095208F" w:rsidRDefault="0095208F" w:rsidP="000A51E4">
            <w:pPr>
              <w:jc w:val="center"/>
            </w:pPr>
            <w:r>
              <w:t>п.п. 52.11 п. 52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5</w:t>
            </w:r>
            <w:r>
              <w:t>.</w:t>
            </w:r>
          </w:p>
        </w:tc>
        <w:tc>
          <w:tcPr>
            <w:tcW w:w="6873" w:type="dxa"/>
          </w:tcPr>
          <w:p w:rsidR="0095208F" w:rsidRPr="00561225" w:rsidRDefault="0095208F" w:rsidP="000A51E4">
            <w:pPr>
              <w:jc w:val="both"/>
            </w:pPr>
            <w:r w:rsidRPr="00561225">
              <w:t xml:space="preserve">Не увольнять работников, получивших трудовое увечье или профессиональное заболевание, по инициативе нанимателя, кроме случаев ликвидации организации и по основаниям, предусмотренным пунктом 6, абзацами вторым, третьим, четвертым, шестым  пункта 7 статьи 42 и </w:t>
            </w:r>
            <w:r w:rsidRPr="00561225">
              <w:lastRenderedPageBreak/>
              <w:t>пунктами 1-3 статьи 47 Трудового кодекса Республики Беларусь.</w:t>
            </w:r>
          </w:p>
          <w:p w:rsidR="0095208F" w:rsidRDefault="0095208F" w:rsidP="000A51E4">
            <w:pPr>
              <w:jc w:val="both"/>
            </w:pPr>
            <w:r w:rsidRPr="00561225">
              <w:t>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</w:t>
            </w:r>
            <w:r w:rsidRPr="00CF1FB7">
              <w:rPr>
                <w:sz w:val="30"/>
                <w:szCs w:val="30"/>
              </w:rPr>
              <w:t xml:space="preserve"> </w:t>
            </w:r>
            <w:r w:rsidRPr="00561225">
              <w:t>Трудового кодекса Республики Беларусь, выплачивать выходное пособие в размере не менее трех среднемесячных заработков, а по другим основаниям, кроме вызванных виновными действиями, - не менее одного среднемесячного заработка работника».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lastRenderedPageBreak/>
              <w:t>П.п. 52.12 п. 52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lastRenderedPageBreak/>
              <w:t>1</w:t>
            </w:r>
            <w:r w:rsidR="006E3D8E">
              <w:t>6</w:t>
            </w:r>
            <w:r>
              <w:t>.</w:t>
            </w:r>
          </w:p>
        </w:tc>
        <w:tc>
          <w:tcPr>
            <w:tcW w:w="6873" w:type="dxa"/>
          </w:tcPr>
          <w:p w:rsidR="0095208F" w:rsidRPr="00B71E1B" w:rsidRDefault="0095208F" w:rsidP="000A51E4">
            <w:pPr>
              <w:jc w:val="both"/>
            </w:pPr>
            <w:r>
              <w:t>О</w:t>
            </w:r>
            <w:r w:rsidRPr="00B71E1B">
              <w:t>беспечить внеочередное бесплатное оказание медицинской помощи работникам, а также членам их семей (совместно проживающие супруг (супруга), родители, дети) во всех структурных подразделениях УЗ «Гродненский ОКЦ «Фтизиатрия» в рамках минимальных государственных социальных стандартов</w:t>
            </w:r>
            <w:r>
              <w:t>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>П.п. 55.7 п. 55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7</w:t>
            </w:r>
            <w:r>
              <w:t>.</w:t>
            </w:r>
          </w:p>
        </w:tc>
        <w:tc>
          <w:tcPr>
            <w:tcW w:w="6873" w:type="dxa"/>
          </w:tcPr>
          <w:p w:rsidR="0095208F" w:rsidRPr="00AD5084" w:rsidRDefault="0095208F" w:rsidP="000A51E4">
            <w:pPr>
              <w:jc w:val="both"/>
            </w:pPr>
            <w:r w:rsidRPr="00102B03">
              <w:t>Проводить при обоснованном показании лечение сотрудников  в палатах повышенной комфортности Гродненского ОКЦ «Фтизиатрия»</w:t>
            </w:r>
            <w:r>
              <w:t>.</w:t>
            </w:r>
          </w:p>
        </w:tc>
        <w:tc>
          <w:tcPr>
            <w:tcW w:w="2182" w:type="dxa"/>
          </w:tcPr>
          <w:p w:rsidR="0095208F" w:rsidRPr="00AD5084" w:rsidRDefault="0095208F" w:rsidP="000A51E4">
            <w:pPr>
              <w:jc w:val="center"/>
            </w:pPr>
            <w:r>
              <w:t>П.п. 55.8 п. 55 Коллективного договора</w:t>
            </w:r>
          </w:p>
        </w:tc>
      </w:tr>
    </w:tbl>
    <w:p w:rsidR="0095208F" w:rsidRDefault="0095208F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8F" w:rsidRDefault="0095208F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8F" w:rsidRDefault="0095208F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8F" w:rsidRPr="008545C3" w:rsidRDefault="0095208F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5C3" w:rsidRPr="008545C3" w:rsidRDefault="008545C3" w:rsidP="008545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E95" w:rsidRDefault="00867E95"/>
    <w:sectPr w:rsidR="00867E95" w:rsidSect="0086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C3"/>
    <w:rsid w:val="000001FA"/>
    <w:rsid w:val="000003EB"/>
    <w:rsid w:val="00000691"/>
    <w:rsid w:val="00000AD2"/>
    <w:rsid w:val="00000B76"/>
    <w:rsid w:val="00000C88"/>
    <w:rsid w:val="00000C8B"/>
    <w:rsid w:val="00000FC7"/>
    <w:rsid w:val="000014F6"/>
    <w:rsid w:val="00001DA6"/>
    <w:rsid w:val="0000207D"/>
    <w:rsid w:val="0000217F"/>
    <w:rsid w:val="000022AF"/>
    <w:rsid w:val="00002B31"/>
    <w:rsid w:val="00003006"/>
    <w:rsid w:val="0000357E"/>
    <w:rsid w:val="000035D3"/>
    <w:rsid w:val="00003951"/>
    <w:rsid w:val="00003C68"/>
    <w:rsid w:val="00003DD8"/>
    <w:rsid w:val="00003DD9"/>
    <w:rsid w:val="00004051"/>
    <w:rsid w:val="000042B6"/>
    <w:rsid w:val="000043AA"/>
    <w:rsid w:val="0000500A"/>
    <w:rsid w:val="000050C7"/>
    <w:rsid w:val="00005477"/>
    <w:rsid w:val="00005704"/>
    <w:rsid w:val="00005BB6"/>
    <w:rsid w:val="00005DD2"/>
    <w:rsid w:val="00005E64"/>
    <w:rsid w:val="0000626D"/>
    <w:rsid w:val="00006400"/>
    <w:rsid w:val="0000666C"/>
    <w:rsid w:val="000072E2"/>
    <w:rsid w:val="00007576"/>
    <w:rsid w:val="000076C3"/>
    <w:rsid w:val="000077EC"/>
    <w:rsid w:val="00007C32"/>
    <w:rsid w:val="00007E30"/>
    <w:rsid w:val="00007F19"/>
    <w:rsid w:val="000102E9"/>
    <w:rsid w:val="000104EC"/>
    <w:rsid w:val="00010737"/>
    <w:rsid w:val="000108AB"/>
    <w:rsid w:val="000111BF"/>
    <w:rsid w:val="000116E3"/>
    <w:rsid w:val="0001171C"/>
    <w:rsid w:val="000119A5"/>
    <w:rsid w:val="0001270E"/>
    <w:rsid w:val="00012930"/>
    <w:rsid w:val="00012AF5"/>
    <w:rsid w:val="000131A3"/>
    <w:rsid w:val="000134C5"/>
    <w:rsid w:val="00013CCA"/>
    <w:rsid w:val="0001401E"/>
    <w:rsid w:val="000149F9"/>
    <w:rsid w:val="00015220"/>
    <w:rsid w:val="000152AA"/>
    <w:rsid w:val="00015878"/>
    <w:rsid w:val="00015A75"/>
    <w:rsid w:val="00015E6B"/>
    <w:rsid w:val="000168BC"/>
    <w:rsid w:val="00016901"/>
    <w:rsid w:val="00016F10"/>
    <w:rsid w:val="000171BF"/>
    <w:rsid w:val="0001745D"/>
    <w:rsid w:val="000175DD"/>
    <w:rsid w:val="00017AE0"/>
    <w:rsid w:val="00017BC2"/>
    <w:rsid w:val="00017F21"/>
    <w:rsid w:val="000201E4"/>
    <w:rsid w:val="0002046B"/>
    <w:rsid w:val="00020BF0"/>
    <w:rsid w:val="00020C44"/>
    <w:rsid w:val="00020DEC"/>
    <w:rsid w:val="00020E24"/>
    <w:rsid w:val="000213B8"/>
    <w:rsid w:val="0002169E"/>
    <w:rsid w:val="0002182F"/>
    <w:rsid w:val="00021852"/>
    <w:rsid w:val="000218D2"/>
    <w:rsid w:val="00022517"/>
    <w:rsid w:val="00022775"/>
    <w:rsid w:val="000235FC"/>
    <w:rsid w:val="00023928"/>
    <w:rsid w:val="00023B8F"/>
    <w:rsid w:val="00023CAD"/>
    <w:rsid w:val="00023FA5"/>
    <w:rsid w:val="0002439F"/>
    <w:rsid w:val="0002468D"/>
    <w:rsid w:val="000249F1"/>
    <w:rsid w:val="00024AF9"/>
    <w:rsid w:val="00024F5B"/>
    <w:rsid w:val="000259DB"/>
    <w:rsid w:val="00025B71"/>
    <w:rsid w:val="00025EF1"/>
    <w:rsid w:val="00026842"/>
    <w:rsid w:val="0002696E"/>
    <w:rsid w:val="00026F2C"/>
    <w:rsid w:val="00026FF4"/>
    <w:rsid w:val="0002740A"/>
    <w:rsid w:val="00027A43"/>
    <w:rsid w:val="00027BD8"/>
    <w:rsid w:val="000300EF"/>
    <w:rsid w:val="00030312"/>
    <w:rsid w:val="000304AD"/>
    <w:rsid w:val="00030C2A"/>
    <w:rsid w:val="00031080"/>
    <w:rsid w:val="00031214"/>
    <w:rsid w:val="000312D5"/>
    <w:rsid w:val="00031E8D"/>
    <w:rsid w:val="00031F55"/>
    <w:rsid w:val="00032219"/>
    <w:rsid w:val="00032639"/>
    <w:rsid w:val="0003274B"/>
    <w:rsid w:val="00032C7A"/>
    <w:rsid w:val="0003313E"/>
    <w:rsid w:val="000331A2"/>
    <w:rsid w:val="00033C0E"/>
    <w:rsid w:val="00033DF0"/>
    <w:rsid w:val="00034198"/>
    <w:rsid w:val="000344A3"/>
    <w:rsid w:val="00034A84"/>
    <w:rsid w:val="00034B7C"/>
    <w:rsid w:val="000351E3"/>
    <w:rsid w:val="00035386"/>
    <w:rsid w:val="00036513"/>
    <w:rsid w:val="00037C11"/>
    <w:rsid w:val="00040373"/>
    <w:rsid w:val="00040950"/>
    <w:rsid w:val="00040966"/>
    <w:rsid w:val="00040983"/>
    <w:rsid w:val="00040F3B"/>
    <w:rsid w:val="00040F94"/>
    <w:rsid w:val="00041034"/>
    <w:rsid w:val="000410BE"/>
    <w:rsid w:val="00041391"/>
    <w:rsid w:val="000417F8"/>
    <w:rsid w:val="000418FC"/>
    <w:rsid w:val="00041D93"/>
    <w:rsid w:val="00041EAA"/>
    <w:rsid w:val="00041EDC"/>
    <w:rsid w:val="00041FD8"/>
    <w:rsid w:val="00042692"/>
    <w:rsid w:val="00042DA3"/>
    <w:rsid w:val="00042F4B"/>
    <w:rsid w:val="000442DB"/>
    <w:rsid w:val="000447C3"/>
    <w:rsid w:val="0004484C"/>
    <w:rsid w:val="00044A90"/>
    <w:rsid w:val="00045EFD"/>
    <w:rsid w:val="000461B0"/>
    <w:rsid w:val="00046203"/>
    <w:rsid w:val="00046743"/>
    <w:rsid w:val="000475DC"/>
    <w:rsid w:val="00047EAD"/>
    <w:rsid w:val="000502B0"/>
    <w:rsid w:val="000510D4"/>
    <w:rsid w:val="000519DA"/>
    <w:rsid w:val="00052A5C"/>
    <w:rsid w:val="00052B6B"/>
    <w:rsid w:val="00052EED"/>
    <w:rsid w:val="000530F8"/>
    <w:rsid w:val="00053205"/>
    <w:rsid w:val="00053471"/>
    <w:rsid w:val="00053DAB"/>
    <w:rsid w:val="000540CF"/>
    <w:rsid w:val="0005425B"/>
    <w:rsid w:val="00054392"/>
    <w:rsid w:val="000548AB"/>
    <w:rsid w:val="0005528F"/>
    <w:rsid w:val="0005575F"/>
    <w:rsid w:val="00055A27"/>
    <w:rsid w:val="00055FE8"/>
    <w:rsid w:val="00056254"/>
    <w:rsid w:val="000566C0"/>
    <w:rsid w:val="00060274"/>
    <w:rsid w:val="00060473"/>
    <w:rsid w:val="00060D3D"/>
    <w:rsid w:val="00060E1F"/>
    <w:rsid w:val="00060F63"/>
    <w:rsid w:val="00060F7F"/>
    <w:rsid w:val="00061240"/>
    <w:rsid w:val="00061454"/>
    <w:rsid w:val="00061558"/>
    <w:rsid w:val="00061CC9"/>
    <w:rsid w:val="000620A7"/>
    <w:rsid w:val="0006282C"/>
    <w:rsid w:val="000628F3"/>
    <w:rsid w:val="000633A9"/>
    <w:rsid w:val="0006377C"/>
    <w:rsid w:val="000645F3"/>
    <w:rsid w:val="00064689"/>
    <w:rsid w:val="000646E8"/>
    <w:rsid w:val="00064A0A"/>
    <w:rsid w:val="00064A9D"/>
    <w:rsid w:val="00064E28"/>
    <w:rsid w:val="00064E40"/>
    <w:rsid w:val="00064E43"/>
    <w:rsid w:val="000650DA"/>
    <w:rsid w:val="0006560D"/>
    <w:rsid w:val="0006568B"/>
    <w:rsid w:val="00065EAE"/>
    <w:rsid w:val="00065F2A"/>
    <w:rsid w:val="00066B4A"/>
    <w:rsid w:val="00066D0A"/>
    <w:rsid w:val="00066F75"/>
    <w:rsid w:val="000672CE"/>
    <w:rsid w:val="000678C8"/>
    <w:rsid w:val="00067C41"/>
    <w:rsid w:val="0007076F"/>
    <w:rsid w:val="00070788"/>
    <w:rsid w:val="00070E94"/>
    <w:rsid w:val="000712D3"/>
    <w:rsid w:val="0007148D"/>
    <w:rsid w:val="000715DD"/>
    <w:rsid w:val="00071AE3"/>
    <w:rsid w:val="00071D82"/>
    <w:rsid w:val="0007203F"/>
    <w:rsid w:val="00073049"/>
    <w:rsid w:val="000730AA"/>
    <w:rsid w:val="0007324A"/>
    <w:rsid w:val="00073B97"/>
    <w:rsid w:val="00073B9E"/>
    <w:rsid w:val="000747CF"/>
    <w:rsid w:val="00074B69"/>
    <w:rsid w:val="00074BF1"/>
    <w:rsid w:val="0007578B"/>
    <w:rsid w:val="0007598F"/>
    <w:rsid w:val="00075D0D"/>
    <w:rsid w:val="00075FDE"/>
    <w:rsid w:val="000767B6"/>
    <w:rsid w:val="000769A6"/>
    <w:rsid w:val="00077165"/>
    <w:rsid w:val="0007730F"/>
    <w:rsid w:val="0007775E"/>
    <w:rsid w:val="00077843"/>
    <w:rsid w:val="00077D3A"/>
    <w:rsid w:val="00077D46"/>
    <w:rsid w:val="00077E7B"/>
    <w:rsid w:val="0008069D"/>
    <w:rsid w:val="000808C6"/>
    <w:rsid w:val="00080A87"/>
    <w:rsid w:val="00080C0B"/>
    <w:rsid w:val="00080CC1"/>
    <w:rsid w:val="00080F02"/>
    <w:rsid w:val="00080F43"/>
    <w:rsid w:val="00080FFF"/>
    <w:rsid w:val="00081AEA"/>
    <w:rsid w:val="00081B71"/>
    <w:rsid w:val="000827B8"/>
    <w:rsid w:val="00082867"/>
    <w:rsid w:val="00082BD6"/>
    <w:rsid w:val="0008333C"/>
    <w:rsid w:val="00083576"/>
    <w:rsid w:val="00083800"/>
    <w:rsid w:val="000838B1"/>
    <w:rsid w:val="000839E1"/>
    <w:rsid w:val="00083A20"/>
    <w:rsid w:val="00083CBF"/>
    <w:rsid w:val="000840E6"/>
    <w:rsid w:val="00084354"/>
    <w:rsid w:val="00084B58"/>
    <w:rsid w:val="00084FA7"/>
    <w:rsid w:val="00084FBD"/>
    <w:rsid w:val="0008508A"/>
    <w:rsid w:val="000856F5"/>
    <w:rsid w:val="00086141"/>
    <w:rsid w:val="000861A2"/>
    <w:rsid w:val="00086584"/>
    <w:rsid w:val="00086A58"/>
    <w:rsid w:val="00087144"/>
    <w:rsid w:val="000877CA"/>
    <w:rsid w:val="00087A62"/>
    <w:rsid w:val="00090336"/>
    <w:rsid w:val="000903DB"/>
    <w:rsid w:val="00090B0D"/>
    <w:rsid w:val="0009104E"/>
    <w:rsid w:val="0009190E"/>
    <w:rsid w:val="000920A9"/>
    <w:rsid w:val="000921BF"/>
    <w:rsid w:val="00092C69"/>
    <w:rsid w:val="00092F68"/>
    <w:rsid w:val="00093167"/>
    <w:rsid w:val="00093690"/>
    <w:rsid w:val="00094CF7"/>
    <w:rsid w:val="00094F2D"/>
    <w:rsid w:val="000950D4"/>
    <w:rsid w:val="000954AD"/>
    <w:rsid w:val="00095526"/>
    <w:rsid w:val="00095545"/>
    <w:rsid w:val="00096577"/>
    <w:rsid w:val="00096749"/>
    <w:rsid w:val="00096B1F"/>
    <w:rsid w:val="00096FB0"/>
    <w:rsid w:val="000973B3"/>
    <w:rsid w:val="0009778A"/>
    <w:rsid w:val="00097F2D"/>
    <w:rsid w:val="00097FCC"/>
    <w:rsid w:val="000A014F"/>
    <w:rsid w:val="000A0413"/>
    <w:rsid w:val="000A068A"/>
    <w:rsid w:val="000A08C2"/>
    <w:rsid w:val="000A1058"/>
    <w:rsid w:val="000A1722"/>
    <w:rsid w:val="000A2707"/>
    <w:rsid w:val="000A2D5C"/>
    <w:rsid w:val="000A3047"/>
    <w:rsid w:val="000A45C3"/>
    <w:rsid w:val="000A4602"/>
    <w:rsid w:val="000A4783"/>
    <w:rsid w:val="000A4DDD"/>
    <w:rsid w:val="000A515F"/>
    <w:rsid w:val="000A55FD"/>
    <w:rsid w:val="000A57B0"/>
    <w:rsid w:val="000A61EF"/>
    <w:rsid w:val="000A69C4"/>
    <w:rsid w:val="000A7857"/>
    <w:rsid w:val="000A792A"/>
    <w:rsid w:val="000A7A09"/>
    <w:rsid w:val="000B0147"/>
    <w:rsid w:val="000B0949"/>
    <w:rsid w:val="000B206D"/>
    <w:rsid w:val="000B3257"/>
    <w:rsid w:val="000B34F4"/>
    <w:rsid w:val="000B35DA"/>
    <w:rsid w:val="000B382E"/>
    <w:rsid w:val="000B394B"/>
    <w:rsid w:val="000B3CF9"/>
    <w:rsid w:val="000B3E54"/>
    <w:rsid w:val="000B49F6"/>
    <w:rsid w:val="000B4BBD"/>
    <w:rsid w:val="000B4BD3"/>
    <w:rsid w:val="000B4E1E"/>
    <w:rsid w:val="000B5470"/>
    <w:rsid w:val="000B56F4"/>
    <w:rsid w:val="000B58B5"/>
    <w:rsid w:val="000B5C5F"/>
    <w:rsid w:val="000B5DB0"/>
    <w:rsid w:val="000B5E18"/>
    <w:rsid w:val="000B5E3E"/>
    <w:rsid w:val="000B6533"/>
    <w:rsid w:val="000B6BFB"/>
    <w:rsid w:val="000B71CE"/>
    <w:rsid w:val="000B7881"/>
    <w:rsid w:val="000B7D06"/>
    <w:rsid w:val="000C002D"/>
    <w:rsid w:val="000C01D3"/>
    <w:rsid w:val="000C0351"/>
    <w:rsid w:val="000C048D"/>
    <w:rsid w:val="000C05F3"/>
    <w:rsid w:val="000C07D6"/>
    <w:rsid w:val="000C087D"/>
    <w:rsid w:val="000C09B2"/>
    <w:rsid w:val="000C114F"/>
    <w:rsid w:val="000C1E64"/>
    <w:rsid w:val="000C20D7"/>
    <w:rsid w:val="000C2240"/>
    <w:rsid w:val="000C2BA7"/>
    <w:rsid w:val="000C3026"/>
    <w:rsid w:val="000C3094"/>
    <w:rsid w:val="000C30A8"/>
    <w:rsid w:val="000C3233"/>
    <w:rsid w:val="000C3999"/>
    <w:rsid w:val="000C3CE5"/>
    <w:rsid w:val="000C3FDD"/>
    <w:rsid w:val="000C442D"/>
    <w:rsid w:val="000C4535"/>
    <w:rsid w:val="000C4F86"/>
    <w:rsid w:val="000C558D"/>
    <w:rsid w:val="000C57B3"/>
    <w:rsid w:val="000C6CF6"/>
    <w:rsid w:val="000C6D11"/>
    <w:rsid w:val="000C7006"/>
    <w:rsid w:val="000C7198"/>
    <w:rsid w:val="000C731A"/>
    <w:rsid w:val="000C7746"/>
    <w:rsid w:val="000C7AE2"/>
    <w:rsid w:val="000C7E83"/>
    <w:rsid w:val="000D0162"/>
    <w:rsid w:val="000D04C8"/>
    <w:rsid w:val="000D05D2"/>
    <w:rsid w:val="000D14CB"/>
    <w:rsid w:val="000D1711"/>
    <w:rsid w:val="000D1CD0"/>
    <w:rsid w:val="000D1CE6"/>
    <w:rsid w:val="000D2059"/>
    <w:rsid w:val="000D2066"/>
    <w:rsid w:val="000D230D"/>
    <w:rsid w:val="000D2353"/>
    <w:rsid w:val="000D25FF"/>
    <w:rsid w:val="000D2660"/>
    <w:rsid w:val="000D2DFC"/>
    <w:rsid w:val="000D2E6D"/>
    <w:rsid w:val="000D3C04"/>
    <w:rsid w:val="000D3CAB"/>
    <w:rsid w:val="000D3F76"/>
    <w:rsid w:val="000D4109"/>
    <w:rsid w:val="000D412D"/>
    <w:rsid w:val="000D43DB"/>
    <w:rsid w:val="000D4AAA"/>
    <w:rsid w:val="000D62E4"/>
    <w:rsid w:val="000D6C87"/>
    <w:rsid w:val="000D6D5C"/>
    <w:rsid w:val="000D6F0F"/>
    <w:rsid w:val="000D7471"/>
    <w:rsid w:val="000D7830"/>
    <w:rsid w:val="000D78F9"/>
    <w:rsid w:val="000E026F"/>
    <w:rsid w:val="000E0480"/>
    <w:rsid w:val="000E04E0"/>
    <w:rsid w:val="000E053C"/>
    <w:rsid w:val="000E0572"/>
    <w:rsid w:val="000E05A7"/>
    <w:rsid w:val="000E0724"/>
    <w:rsid w:val="000E08D9"/>
    <w:rsid w:val="000E0B0D"/>
    <w:rsid w:val="000E1BB6"/>
    <w:rsid w:val="000E1F46"/>
    <w:rsid w:val="000E239F"/>
    <w:rsid w:val="000E283F"/>
    <w:rsid w:val="000E39F7"/>
    <w:rsid w:val="000E3ECE"/>
    <w:rsid w:val="000E40F5"/>
    <w:rsid w:val="000E42E6"/>
    <w:rsid w:val="000E4743"/>
    <w:rsid w:val="000E475E"/>
    <w:rsid w:val="000E4896"/>
    <w:rsid w:val="000E4DC2"/>
    <w:rsid w:val="000E51F2"/>
    <w:rsid w:val="000E5C4E"/>
    <w:rsid w:val="000E5C7D"/>
    <w:rsid w:val="000E5D03"/>
    <w:rsid w:val="000E628A"/>
    <w:rsid w:val="000E64EE"/>
    <w:rsid w:val="000E655E"/>
    <w:rsid w:val="000E6743"/>
    <w:rsid w:val="000E6D46"/>
    <w:rsid w:val="000E7003"/>
    <w:rsid w:val="000E702C"/>
    <w:rsid w:val="000E775D"/>
    <w:rsid w:val="000F004D"/>
    <w:rsid w:val="000F0942"/>
    <w:rsid w:val="000F0DA3"/>
    <w:rsid w:val="000F18D2"/>
    <w:rsid w:val="000F1A2C"/>
    <w:rsid w:val="000F1B9D"/>
    <w:rsid w:val="000F1DBA"/>
    <w:rsid w:val="000F1E03"/>
    <w:rsid w:val="000F210D"/>
    <w:rsid w:val="000F2172"/>
    <w:rsid w:val="000F295E"/>
    <w:rsid w:val="000F2DA7"/>
    <w:rsid w:val="000F31A5"/>
    <w:rsid w:val="000F3259"/>
    <w:rsid w:val="000F3459"/>
    <w:rsid w:val="000F38A3"/>
    <w:rsid w:val="000F3AD4"/>
    <w:rsid w:val="000F3B88"/>
    <w:rsid w:val="000F3F49"/>
    <w:rsid w:val="000F40C7"/>
    <w:rsid w:val="000F453D"/>
    <w:rsid w:val="000F486B"/>
    <w:rsid w:val="000F4D8A"/>
    <w:rsid w:val="000F500E"/>
    <w:rsid w:val="000F5340"/>
    <w:rsid w:val="000F5C29"/>
    <w:rsid w:val="000F5DD9"/>
    <w:rsid w:val="000F5E69"/>
    <w:rsid w:val="000F5ED6"/>
    <w:rsid w:val="000F67B6"/>
    <w:rsid w:val="000F6CC6"/>
    <w:rsid w:val="000F6E07"/>
    <w:rsid w:val="000F7574"/>
    <w:rsid w:val="000F75BF"/>
    <w:rsid w:val="000F7FC3"/>
    <w:rsid w:val="001003C4"/>
    <w:rsid w:val="00100489"/>
    <w:rsid w:val="00101297"/>
    <w:rsid w:val="0010132B"/>
    <w:rsid w:val="00102168"/>
    <w:rsid w:val="00102343"/>
    <w:rsid w:val="00102B28"/>
    <w:rsid w:val="0010309C"/>
    <w:rsid w:val="001034E3"/>
    <w:rsid w:val="00103965"/>
    <w:rsid w:val="00103A80"/>
    <w:rsid w:val="00103AEA"/>
    <w:rsid w:val="00103EA1"/>
    <w:rsid w:val="00104101"/>
    <w:rsid w:val="001048CC"/>
    <w:rsid w:val="00104B80"/>
    <w:rsid w:val="0010504A"/>
    <w:rsid w:val="00105205"/>
    <w:rsid w:val="00105AF0"/>
    <w:rsid w:val="00105D2C"/>
    <w:rsid w:val="00106B00"/>
    <w:rsid w:val="00106B1F"/>
    <w:rsid w:val="00106E15"/>
    <w:rsid w:val="00106EBC"/>
    <w:rsid w:val="001079CF"/>
    <w:rsid w:val="00107A31"/>
    <w:rsid w:val="00107A7C"/>
    <w:rsid w:val="00107E8D"/>
    <w:rsid w:val="00107E90"/>
    <w:rsid w:val="00110300"/>
    <w:rsid w:val="00110AC6"/>
    <w:rsid w:val="00110C91"/>
    <w:rsid w:val="00110F2C"/>
    <w:rsid w:val="00110F43"/>
    <w:rsid w:val="00111281"/>
    <w:rsid w:val="00111721"/>
    <w:rsid w:val="00111AF4"/>
    <w:rsid w:val="00111B9A"/>
    <w:rsid w:val="00111C95"/>
    <w:rsid w:val="0011297A"/>
    <w:rsid w:val="00112C0C"/>
    <w:rsid w:val="00112E4A"/>
    <w:rsid w:val="00113016"/>
    <w:rsid w:val="00113231"/>
    <w:rsid w:val="00113710"/>
    <w:rsid w:val="00113877"/>
    <w:rsid w:val="001139B7"/>
    <w:rsid w:val="00113B3E"/>
    <w:rsid w:val="00113F82"/>
    <w:rsid w:val="00114A59"/>
    <w:rsid w:val="001155F8"/>
    <w:rsid w:val="00115A09"/>
    <w:rsid w:val="0011654F"/>
    <w:rsid w:val="00116AC6"/>
    <w:rsid w:val="001175C8"/>
    <w:rsid w:val="00120516"/>
    <w:rsid w:val="001207B0"/>
    <w:rsid w:val="00120A87"/>
    <w:rsid w:val="0012125E"/>
    <w:rsid w:val="00121404"/>
    <w:rsid w:val="001216F2"/>
    <w:rsid w:val="001218F8"/>
    <w:rsid w:val="0012220E"/>
    <w:rsid w:val="00122469"/>
    <w:rsid w:val="00122907"/>
    <w:rsid w:val="001229AE"/>
    <w:rsid w:val="00122F6D"/>
    <w:rsid w:val="00123320"/>
    <w:rsid w:val="0012333A"/>
    <w:rsid w:val="00123F49"/>
    <w:rsid w:val="00123F6B"/>
    <w:rsid w:val="00123FBE"/>
    <w:rsid w:val="0012400F"/>
    <w:rsid w:val="0012424B"/>
    <w:rsid w:val="001245A7"/>
    <w:rsid w:val="001246AA"/>
    <w:rsid w:val="00124D8F"/>
    <w:rsid w:val="00124D9B"/>
    <w:rsid w:val="00124F1D"/>
    <w:rsid w:val="001257F2"/>
    <w:rsid w:val="00125804"/>
    <w:rsid w:val="00125BDB"/>
    <w:rsid w:val="00126067"/>
    <w:rsid w:val="00126269"/>
    <w:rsid w:val="0012634A"/>
    <w:rsid w:val="001268E8"/>
    <w:rsid w:val="00127570"/>
    <w:rsid w:val="001275E9"/>
    <w:rsid w:val="00127789"/>
    <w:rsid w:val="001278FC"/>
    <w:rsid w:val="00127930"/>
    <w:rsid w:val="001279AF"/>
    <w:rsid w:val="00127F3A"/>
    <w:rsid w:val="00127FA9"/>
    <w:rsid w:val="0013057C"/>
    <w:rsid w:val="001308BB"/>
    <w:rsid w:val="00130987"/>
    <w:rsid w:val="00130A89"/>
    <w:rsid w:val="00130CF3"/>
    <w:rsid w:val="00130E14"/>
    <w:rsid w:val="00131172"/>
    <w:rsid w:val="001315EE"/>
    <w:rsid w:val="00131BBB"/>
    <w:rsid w:val="00131C3A"/>
    <w:rsid w:val="0013224B"/>
    <w:rsid w:val="00132384"/>
    <w:rsid w:val="00132452"/>
    <w:rsid w:val="00132AE4"/>
    <w:rsid w:val="00132C9C"/>
    <w:rsid w:val="001330CC"/>
    <w:rsid w:val="001330E9"/>
    <w:rsid w:val="00133362"/>
    <w:rsid w:val="00133682"/>
    <w:rsid w:val="001337D6"/>
    <w:rsid w:val="00133AC4"/>
    <w:rsid w:val="00133CD7"/>
    <w:rsid w:val="00135082"/>
    <w:rsid w:val="00135269"/>
    <w:rsid w:val="00135D7D"/>
    <w:rsid w:val="00135E9B"/>
    <w:rsid w:val="001362BD"/>
    <w:rsid w:val="001372B8"/>
    <w:rsid w:val="00137445"/>
    <w:rsid w:val="00137673"/>
    <w:rsid w:val="001379DB"/>
    <w:rsid w:val="00137C67"/>
    <w:rsid w:val="00137F2A"/>
    <w:rsid w:val="001404D0"/>
    <w:rsid w:val="001405EB"/>
    <w:rsid w:val="00140C46"/>
    <w:rsid w:val="0014134A"/>
    <w:rsid w:val="00141476"/>
    <w:rsid w:val="001414DF"/>
    <w:rsid w:val="001418CF"/>
    <w:rsid w:val="00141DB5"/>
    <w:rsid w:val="00141E8D"/>
    <w:rsid w:val="00142607"/>
    <w:rsid w:val="00142836"/>
    <w:rsid w:val="0014291B"/>
    <w:rsid w:val="0014312D"/>
    <w:rsid w:val="00143208"/>
    <w:rsid w:val="0014340B"/>
    <w:rsid w:val="001434C6"/>
    <w:rsid w:val="00143581"/>
    <w:rsid w:val="00143655"/>
    <w:rsid w:val="0014390F"/>
    <w:rsid w:val="0014465F"/>
    <w:rsid w:val="0014527B"/>
    <w:rsid w:val="00145696"/>
    <w:rsid w:val="00145B96"/>
    <w:rsid w:val="00145D09"/>
    <w:rsid w:val="00145DAF"/>
    <w:rsid w:val="001463D1"/>
    <w:rsid w:val="001463F3"/>
    <w:rsid w:val="00146470"/>
    <w:rsid w:val="00146EF7"/>
    <w:rsid w:val="00147A90"/>
    <w:rsid w:val="001500B6"/>
    <w:rsid w:val="00150980"/>
    <w:rsid w:val="00150B36"/>
    <w:rsid w:val="0015103F"/>
    <w:rsid w:val="001513CA"/>
    <w:rsid w:val="0015187B"/>
    <w:rsid w:val="001518AC"/>
    <w:rsid w:val="001519B1"/>
    <w:rsid w:val="00151A6F"/>
    <w:rsid w:val="00152040"/>
    <w:rsid w:val="001525FB"/>
    <w:rsid w:val="00152B4E"/>
    <w:rsid w:val="00152F08"/>
    <w:rsid w:val="0015314C"/>
    <w:rsid w:val="001535C6"/>
    <w:rsid w:val="001539BF"/>
    <w:rsid w:val="00153E2A"/>
    <w:rsid w:val="0015474C"/>
    <w:rsid w:val="001547B9"/>
    <w:rsid w:val="00154E0D"/>
    <w:rsid w:val="001553AC"/>
    <w:rsid w:val="00155691"/>
    <w:rsid w:val="00155D87"/>
    <w:rsid w:val="0015605D"/>
    <w:rsid w:val="001568F0"/>
    <w:rsid w:val="00156DB5"/>
    <w:rsid w:val="00157505"/>
    <w:rsid w:val="00157DB3"/>
    <w:rsid w:val="0016008A"/>
    <w:rsid w:val="00160D9B"/>
    <w:rsid w:val="00161873"/>
    <w:rsid w:val="00161DB5"/>
    <w:rsid w:val="00161EBD"/>
    <w:rsid w:val="00161F57"/>
    <w:rsid w:val="001625BA"/>
    <w:rsid w:val="00162790"/>
    <w:rsid w:val="00162A3A"/>
    <w:rsid w:val="00162FAF"/>
    <w:rsid w:val="001631D1"/>
    <w:rsid w:val="0016391E"/>
    <w:rsid w:val="00163937"/>
    <w:rsid w:val="00163A47"/>
    <w:rsid w:val="00163C26"/>
    <w:rsid w:val="00163C90"/>
    <w:rsid w:val="00163D27"/>
    <w:rsid w:val="00163D56"/>
    <w:rsid w:val="00163D84"/>
    <w:rsid w:val="00163F28"/>
    <w:rsid w:val="0016481E"/>
    <w:rsid w:val="001648BB"/>
    <w:rsid w:val="00164A9E"/>
    <w:rsid w:val="00164DD7"/>
    <w:rsid w:val="0016515A"/>
    <w:rsid w:val="001657A3"/>
    <w:rsid w:val="001659C1"/>
    <w:rsid w:val="00165BC0"/>
    <w:rsid w:val="00165D11"/>
    <w:rsid w:val="00166450"/>
    <w:rsid w:val="00166D5F"/>
    <w:rsid w:val="00166F5A"/>
    <w:rsid w:val="0016737A"/>
    <w:rsid w:val="00167397"/>
    <w:rsid w:val="00167640"/>
    <w:rsid w:val="00167C1B"/>
    <w:rsid w:val="0017034B"/>
    <w:rsid w:val="001710BC"/>
    <w:rsid w:val="00171B4B"/>
    <w:rsid w:val="00171C72"/>
    <w:rsid w:val="00171DEF"/>
    <w:rsid w:val="001724CC"/>
    <w:rsid w:val="00172710"/>
    <w:rsid w:val="00172B4F"/>
    <w:rsid w:val="00172D62"/>
    <w:rsid w:val="001730D3"/>
    <w:rsid w:val="00173422"/>
    <w:rsid w:val="00173865"/>
    <w:rsid w:val="0017388D"/>
    <w:rsid w:val="00173E6D"/>
    <w:rsid w:val="00174619"/>
    <w:rsid w:val="0017485B"/>
    <w:rsid w:val="001750A9"/>
    <w:rsid w:val="0017540E"/>
    <w:rsid w:val="001756DE"/>
    <w:rsid w:val="00175892"/>
    <w:rsid w:val="0017653F"/>
    <w:rsid w:val="0017656E"/>
    <w:rsid w:val="001766CA"/>
    <w:rsid w:val="00176818"/>
    <w:rsid w:val="00176A72"/>
    <w:rsid w:val="00176E67"/>
    <w:rsid w:val="0017719F"/>
    <w:rsid w:val="00177304"/>
    <w:rsid w:val="001776AF"/>
    <w:rsid w:val="00177E55"/>
    <w:rsid w:val="00180EC1"/>
    <w:rsid w:val="00181BCC"/>
    <w:rsid w:val="00182123"/>
    <w:rsid w:val="00182D33"/>
    <w:rsid w:val="001833B4"/>
    <w:rsid w:val="0018358E"/>
    <w:rsid w:val="00183937"/>
    <w:rsid w:val="00183ABF"/>
    <w:rsid w:val="00183FC0"/>
    <w:rsid w:val="0018452E"/>
    <w:rsid w:val="00184554"/>
    <w:rsid w:val="00184A02"/>
    <w:rsid w:val="00185270"/>
    <w:rsid w:val="001853A3"/>
    <w:rsid w:val="00185694"/>
    <w:rsid w:val="00185ABF"/>
    <w:rsid w:val="0018631E"/>
    <w:rsid w:val="0018635F"/>
    <w:rsid w:val="001867E8"/>
    <w:rsid w:val="00186A92"/>
    <w:rsid w:val="00186D3E"/>
    <w:rsid w:val="00186D59"/>
    <w:rsid w:val="00187939"/>
    <w:rsid w:val="00190DA7"/>
    <w:rsid w:val="00190FE2"/>
    <w:rsid w:val="00191875"/>
    <w:rsid w:val="00191E4F"/>
    <w:rsid w:val="00192CEA"/>
    <w:rsid w:val="00192EED"/>
    <w:rsid w:val="001930AF"/>
    <w:rsid w:val="0019388E"/>
    <w:rsid w:val="00194227"/>
    <w:rsid w:val="00194712"/>
    <w:rsid w:val="001957A4"/>
    <w:rsid w:val="0019660A"/>
    <w:rsid w:val="001966A9"/>
    <w:rsid w:val="00196810"/>
    <w:rsid w:val="00196971"/>
    <w:rsid w:val="00196B0D"/>
    <w:rsid w:val="00196C84"/>
    <w:rsid w:val="00196D25"/>
    <w:rsid w:val="00196F1D"/>
    <w:rsid w:val="00197191"/>
    <w:rsid w:val="00197214"/>
    <w:rsid w:val="001975F6"/>
    <w:rsid w:val="00197AF1"/>
    <w:rsid w:val="00197BCC"/>
    <w:rsid w:val="00197CFC"/>
    <w:rsid w:val="001A0583"/>
    <w:rsid w:val="001A0796"/>
    <w:rsid w:val="001A0FB9"/>
    <w:rsid w:val="001A17B1"/>
    <w:rsid w:val="001A1A79"/>
    <w:rsid w:val="001A264C"/>
    <w:rsid w:val="001A2919"/>
    <w:rsid w:val="001A30AF"/>
    <w:rsid w:val="001A3A47"/>
    <w:rsid w:val="001A4077"/>
    <w:rsid w:val="001A43EC"/>
    <w:rsid w:val="001A4A65"/>
    <w:rsid w:val="001A5E1D"/>
    <w:rsid w:val="001A6021"/>
    <w:rsid w:val="001A6199"/>
    <w:rsid w:val="001A6227"/>
    <w:rsid w:val="001A6489"/>
    <w:rsid w:val="001A692C"/>
    <w:rsid w:val="001A6A75"/>
    <w:rsid w:val="001A6D0D"/>
    <w:rsid w:val="001A7290"/>
    <w:rsid w:val="001A798D"/>
    <w:rsid w:val="001A7C3A"/>
    <w:rsid w:val="001A7EDD"/>
    <w:rsid w:val="001B0A01"/>
    <w:rsid w:val="001B0DEE"/>
    <w:rsid w:val="001B0E38"/>
    <w:rsid w:val="001B0F26"/>
    <w:rsid w:val="001B147E"/>
    <w:rsid w:val="001B1CEE"/>
    <w:rsid w:val="001B227D"/>
    <w:rsid w:val="001B2F5D"/>
    <w:rsid w:val="001B328F"/>
    <w:rsid w:val="001B34AA"/>
    <w:rsid w:val="001B354A"/>
    <w:rsid w:val="001B368D"/>
    <w:rsid w:val="001B3C75"/>
    <w:rsid w:val="001B3D75"/>
    <w:rsid w:val="001B3FBF"/>
    <w:rsid w:val="001B4114"/>
    <w:rsid w:val="001B4186"/>
    <w:rsid w:val="001B41A4"/>
    <w:rsid w:val="001B426F"/>
    <w:rsid w:val="001B4BDF"/>
    <w:rsid w:val="001B4D3E"/>
    <w:rsid w:val="001B4D84"/>
    <w:rsid w:val="001B4EC3"/>
    <w:rsid w:val="001B5242"/>
    <w:rsid w:val="001B52A6"/>
    <w:rsid w:val="001B5E84"/>
    <w:rsid w:val="001B6118"/>
    <w:rsid w:val="001B65CE"/>
    <w:rsid w:val="001B71C4"/>
    <w:rsid w:val="001B7875"/>
    <w:rsid w:val="001B7A82"/>
    <w:rsid w:val="001C0179"/>
    <w:rsid w:val="001C07DE"/>
    <w:rsid w:val="001C11E5"/>
    <w:rsid w:val="001C16B5"/>
    <w:rsid w:val="001C1892"/>
    <w:rsid w:val="001C1F03"/>
    <w:rsid w:val="001C221D"/>
    <w:rsid w:val="001C2405"/>
    <w:rsid w:val="001C248F"/>
    <w:rsid w:val="001C24E8"/>
    <w:rsid w:val="001C2DBD"/>
    <w:rsid w:val="001C3266"/>
    <w:rsid w:val="001C37F7"/>
    <w:rsid w:val="001C38E1"/>
    <w:rsid w:val="001C3B0C"/>
    <w:rsid w:val="001C3BDE"/>
    <w:rsid w:val="001C3CAB"/>
    <w:rsid w:val="001C3FDA"/>
    <w:rsid w:val="001C4708"/>
    <w:rsid w:val="001C47C6"/>
    <w:rsid w:val="001C4B05"/>
    <w:rsid w:val="001C5C84"/>
    <w:rsid w:val="001C5CD4"/>
    <w:rsid w:val="001C5E7A"/>
    <w:rsid w:val="001C612F"/>
    <w:rsid w:val="001C6246"/>
    <w:rsid w:val="001C637F"/>
    <w:rsid w:val="001C6D79"/>
    <w:rsid w:val="001C6E4C"/>
    <w:rsid w:val="001C708F"/>
    <w:rsid w:val="001C7314"/>
    <w:rsid w:val="001C7B5A"/>
    <w:rsid w:val="001C7BD5"/>
    <w:rsid w:val="001C7C12"/>
    <w:rsid w:val="001C7D0C"/>
    <w:rsid w:val="001D01F7"/>
    <w:rsid w:val="001D037E"/>
    <w:rsid w:val="001D0B25"/>
    <w:rsid w:val="001D0BAB"/>
    <w:rsid w:val="001D1111"/>
    <w:rsid w:val="001D16D7"/>
    <w:rsid w:val="001D1A69"/>
    <w:rsid w:val="001D1B40"/>
    <w:rsid w:val="001D1B96"/>
    <w:rsid w:val="001D1FCD"/>
    <w:rsid w:val="001D2062"/>
    <w:rsid w:val="001D2475"/>
    <w:rsid w:val="001D277B"/>
    <w:rsid w:val="001D2932"/>
    <w:rsid w:val="001D2943"/>
    <w:rsid w:val="001D2F19"/>
    <w:rsid w:val="001D3343"/>
    <w:rsid w:val="001D3419"/>
    <w:rsid w:val="001D3494"/>
    <w:rsid w:val="001D35B7"/>
    <w:rsid w:val="001D385A"/>
    <w:rsid w:val="001D3DBF"/>
    <w:rsid w:val="001D3FDA"/>
    <w:rsid w:val="001D4030"/>
    <w:rsid w:val="001D4301"/>
    <w:rsid w:val="001D4509"/>
    <w:rsid w:val="001D4EC8"/>
    <w:rsid w:val="001D5280"/>
    <w:rsid w:val="001D537C"/>
    <w:rsid w:val="001D558C"/>
    <w:rsid w:val="001D62C5"/>
    <w:rsid w:val="001D6BD2"/>
    <w:rsid w:val="001D705C"/>
    <w:rsid w:val="001D78CA"/>
    <w:rsid w:val="001D7A0A"/>
    <w:rsid w:val="001D7C09"/>
    <w:rsid w:val="001E06F4"/>
    <w:rsid w:val="001E0858"/>
    <w:rsid w:val="001E08C4"/>
    <w:rsid w:val="001E0FAF"/>
    <w:rsid w:val="001E12D7"/>
    <w:rsid w:val="001E14BA"/>
    <w:rsid w:val="001E16F3"/>
    <w:rsid w:val="001E18D3"/>
    <w:rsid w:val="001E1CE6"/>
    <w:rsid w:val="001E1DFE"/>
    <w:rsid w:val="001E2046"/>
    <w:rsid w:val="001E24B0"/>
    <w:rsid w:val="001E253D"/>
    <w:rsid w:val="001E288D"/>
    <w:rsid w:val="001E29F6"/>
    <w:rsid w:val="001E2A1A"/>
    <w:rsid w:val="001E333C"/>
    <w:rsid w:val="001E3528"/>
    <w:rsid w:val="001E3C05"/>
    <w:rsid w:val="001E4353"/>
    <w:rsid w:val="001E4983"/>
    <w:rsid w:val="001E52AB"/>
    <w:rsid w:val="001E5389"/>
    <w:rsid w:val="001E59BF"/>
    <w:rsid w:val="001E59F4"/>
    <w:rsid w:val="001E5C34"/>
    <w:rsid w:val="001E5DD1"/>
    <w:rsid w:val="001E627E"/>
    <w:rsid w:val="001E6BB0"/>
    <w:rsid w:val="001E7103"/>
    <w:rsid w:val="001E76E4"/>
    <w:rsid w:val="001E78F1"/>
    <w:rsid w:val="001E7959"/>
    <w:rsid w:val="001E7BA1"/>
    <w:rsid w:val="001F05CC"/>
    <w:rsid w:val="001F05DC"/>
    <w:rsid w:val="001F1AD2"/>
    <w:rsid w:val="001F24E9"/>
    <w:rsid w:val="001F27AB"/>
    <w:rsid w:val="001F320C"/>
    <w:rsid w:val="001F343C"/>
    <w:rsid w:val="001F4213"/>
    <w:rsid w:val="001F43A9"/>
    <w:rsid w:val="001F4871"/>
    <w:rsid w:val="001F4AD0"/>
    <w:rsid w:val="001F59AB"/>
    <w:rsid w:val="001F5AF0"/>
    <w:rsid w:val="001F6009"/>
    <w:rsid w:val="001F61AA"/>
    <w:rsid w:val="001F64D2"/>
    <w:rsid w:val="001F66BA"/>
    <w:rsid w:val="001F679B"/>
    <w:rsid w:val="001F68EE"/>
    <w:rsid w:val="001F691D"/>
    <w:rsid w:val="001F7B13"/>
    <w:rsid w:val="001F7B52"/>
    <w:rsid w:val="001F7C76"/>
    <w:rsid w:val="0020050D"/>
    <w:rsid w:val="0020085B"/>
    <w:rsid w:val="00200A0B"/>
    <w:rsid w:val="00200B6C"/>
    <w:rsid w:val="0020180F"/>
    <w:rsid w:val="00201E7B"/>
    <w:rsid w:val="002027C1"/>
    <w:rsid w:val="002028AC"/>
    <w:rsid w:val="002033C2"/>
    <w:rsid w:val="00203505"/>
    <w:rsid w:val="00203F78"/>
    <w:rsid w:val="0020431A"/>
    <w:rsid w:val="00204481"/>
    <w:rsid w:val="00204A9A"/>
    <w:rsid w:val="002052A6"/>
    <w:rsid w:val="00205CD2"/>
    <w:rsid w:val="00205FEE"/>
    <w:rsid w:val="00206B42"/>
    <w:rsid w:val="00206E7E"/>
    <w:rsid w:val="002071CE"/>
    <w:rsid w:val="00207409"/>
    <w:rsid w:val="002076ED"/>
    <w:rsid w:val="002077C9"/>
    <w:rsid w:val="0021010C"/>
    <w:rsid w:val="002108AE"/>
    <w:rsid w:val="00210A30"/>
    <w:rsid w:val="00210BAE"/>
    <w:rsid w:val="00210EE2"/>
    <w:rsid w:val="00211081"/>
    <w:rsid w:val="00211125"/>
    <w:rsid w:val="002113DB"/>
    <w:rsid w:val="002118AD"/>
    <w:rsid w:val="00211B2A"/>
    <w:rsid w:val="00212374"/>
    <w:rsid w:val="002126FD"/>
    <w:rsid w:val="00212838"/>
    <w:rsid w:val="00212C19"/>
    <w:rsid w:val="00212C3F"/>
    <w:rsid w:val="00212ECC"/>
    <w:rsid w:val="00213069"/>
    <w:rsid w:val="00213164"/>
    <w:rsid w:val="00214531"/>
    <w:rsid w:val="0021582E"/>
    <w:rsid w:val="00215EBA"/>
    <w:rsid w:val="00215FCD"/>
    <w:rsid w:val="002162D1"/>
    <w:rsid w:val="00216BCE"/>
    <w:rsid w:val="00216FED"/>
    <w:rsid w:val="002173AC"/>
    <w:rsid w:val="00217856"/>
    <w:rsid w:val="0021788E"/>
    <w:rsid w:val="002179BA"/>
    <w:rsid w:val="002179C7"/>
    <w:rsid w:val="0022060A"/>
    <w:rsid w:val="00220C0C"/>
    <w:rsid w:val="00220EB4"/>
    <w:rsid w:val="00221239"/>
    <w:rsid w:val="00221783"/>
    <w:rsid w:val="00221AEC"/>
    <w:rsid w:val="00221C4A"/>
    <w:rsid w:val="00221E97"/>
    <w:rsid w:val="002224F6"/>
    <w:rsid w:val="002225A4"/>
    <w:rsid w:val="002226FB"/>
    <w:rsid w:val="00222C92"/>
    <w:rsid w:val="0022311A"/>
    <w:rsid w:val="002231ED"/>
    <w:rsid w:val="0022325A"/>
    <w:rsid w:val="00223330"/>
    <w:rsid w:val="0022348A"/>
    <w:rsid w:val="002238C4"/>
    <w:rsid w:val="00223C54"/>
    <w:rsid w:val="00224151"/>
    <w:rsid w:val="00224347"/>
    <w:rsid w:val="00224371"/>
    <w:rsid w:val="00224A80"/>
    <w:rsid w:val="00224B2E"/>
    <w:rsid w:val="00224DAC"/>
    <w:rsid w:val="002250E7"/>
    <w:rsid w:val="002251AA"/>
    <w:rsid w:val="0022544F"/>
    <w:rsid w:val="002257F1"/>
    <w:rsid w:val="00225920"/>
    <w:rsid w:val="00225A7C"/>
    <w:rsid w:val="00225B45"/>
    <w:rsid w:val="00226196"/>
    <w:rsid w:val="002262D2"/>
    <w:rsid w:val="002264C7"/>
    <w:rsid w:val="00226D2A"/>
    <w:rsid w:val="0022703D"/>
    <w:rsid w:val="00227504"/>
    <w:rsid w:val="0022792E"/>
    <w:rsid w:val="0023052D"/>
    <w:rsid w:val="00230869"/>
    <w:rsid w:val="00230AEE"/>
    <w:rsid w:val="002312B3"/>
    <w:rsid w:val="00231B3E"/>
    <w:rsid w:val="00231BA2"/>
    <w:rsid w:val="002321A8"/>
    <w:rsid w:val="00232523"/>
    <w:rsid w:val="00232CD6"/>
    <w:rsid w:val="00232CE0"/>
    <w:rsid w:val="00232EF8"/>
    <w:rsid w:val="00233851"/>
    <w:rsid w:val="00233DC5"/>
    <w:rsid w:val="00233E9D"/>
    <w:rsid w:val="00234283"/>
    <w:rsid w:val="002343D6"/>
    <w:rsid w:val="00234663"/>
    <w:rsid w:val="0023469F"/>
    <w:rsid w:val="002349C4"/>
    <w:rsid w:val="00234AA3"/>
    <w:rsid w:val="00234F9C"/>
    <w:rsid w:val="00235115"/>
    <w:rsid w:val="00235140"/>
    <w:rsid w:val="00235734"/>
    <w:rsid w:val="00235A37"/>
    <w:rsid w:val="00235F04"/>
    <w:rsid w:val="00236439"/>
    <w:rsid w:val="0023661F"/>
    <w:rsid w:val="00236BC7"/>
    <w:rsid w:val="00236CB0"/>
    <w:rsid w:val="00236FD7"/>
    <w:rsid w:val="002373FD"/>
    <w:rsid w:val="00237470"/>
    <w:rsid w:val="00237661"/>
    <w:rsid w:val="002376A4"/>
    <w:rsid w:val="00237A06"/>
    <w:rsid w:val="00237DAB"/>
    <w:rsid w:val="002401F2"/>
    <w:rsid w:val="00240209"/>
    <w:rsid w:val="0024075A"/>
    <w:rsid w:val="0024076F"/>
    <w:rsid w:val="002407A3"/>
    <w:rsid w:val="00240891"/>
    <w:rsid w:val="00240933"/>
    <w:rsid w:val="002411CC"/>
    <w:rsid w:val="00241712"/>
    <w:rsid w:val="00241AA5"/>
    <w:rsid w:val="00241FC7"/>
    <w:rsid w:val="0024226B"/>
    <w:rsid w:val="0024233A"/>
    <w:rsid w:val="002427CD"/>
    <w:rsid w:val="00242B81"/>
    <w:rsid w:val="00242C69"/>
    <w:rsid w:val="00243004"/>
    <w:rsid w:val="0024306F"/>
    <w:rsid w:val="00243321"/>
    <w:rsid w:val="002433B6"/>
    <w:rsid w:val="00243561"/>
    <w:rsid w:val="0024397E"/>
    <w:rsid w:val="00243DF6"/>
    <w:rsid w:val="00244258"/>
    <w:rsid w:val="00244609"/>
    <w:rsid w:val="00244B99"/>
    <w:rsid w:val="00244D80"/>
    <w:rsid w:val="00244E34"/>
    <w:rsid w:val="00244FF2"/>
    <w:rsid w:val="00245575"/>
    <w:rsid w:val="0024578A"/>
    <w:rsid w:val="00245ACB"/>
    <w:rsid w:val="002466AD"/>
    <w:rsid w:val="00247208"/>
    <w:rsid w:val="00247742"/>
    <w:rsid w:val="00247D62"/>
    <w:rsid w:val="002505BB"/>
    <w:rsid w:val="00250851"/>
    <w:rsid w:val="00250B1D"/>
    <w:rsid w:val="00250D1F"/>
    <w:rsid w:val="00250EA9"/>
    <w:rsid w:val="0025149A"/>
    <w:rsid w:val="00251866"/>
    <w:rsid w:val="00251BDC"/>
    <w:rsid w:val="00251D5E"/>
    <w:rsid w:val="00251F52"/>
    <w:rsid w:val="00252492"/>
    <w:rsid w:val="002524F5"/>
    <w:rsid w:val="002525E0"/>
    <w:rsid w:val="002526E9"/>
    <w:rsid w:val="00252A22"/>
    <w:rsid w:val="00253908"/>
    <w:rsid w:val="002539C4"/>
    <w:rsid w:val="002546FB"/>
    <w:rsid w:val="002547D7"/>
    <w:rsid w:val="002549B7"/>
    <w:rsid w:val="00254EAA"/>
    <w:rsid w:val="00255144"/>
    <w:rsid w:val="002559D5"/>
    <w:rsid w:val="00255FA5"/>
    <w:rsid w:val="00256047"/>
    <w:rsid w:val="00256747"/>
    <w:rsid w:val="00256D09"/>
    <w:rsid w:val="00256EF0"/>
    <w:rsid w:val="002571A6"/>
    <w:rsid w:val="002578D1"/>
    <w:rsid w:val="002579DE"/>
    <w:rsid w:val="00257C8C"/>
    <w:rsid w:val="00257ECB"/>
    <w:rsid w:val="0026031F"/>
    <w:rsid w:val="002606EF"/>
    <w:rsid w:val="00260B1C"/>
    <w:rsid w:val="00260BBF"/>
    <w:rsid w:val="00260C2E"/>
    <w:rsid w:val="002610E1"/>
    <w:rsid w:val="002617BA"/>
    <w:rsid w:val="00261A17"/>
    <w:rsid w:val="00261ADB"/>
    <w:rsid w:val="00261DB3"/>
    <w:rsid w:val="002620BE"/>
    <w:rsid w:val="002621BD"/>
    <w:rsid w:val="0026236A"/>
    <w:rsid w:val="002629D9"/>
    <w:rsid w:val="00262DCD"/>
    <w:rsid w:val="00262DDF"/>
    <w:rsid w:val="00263602"/>
    <w:rsid w:val="00263BE7"/>
    <w:rsid w:val="00263E54"/>
    <w:rsid w:val="00264212"/>
    <w:rsid w:val="0026429C"/>
    <w:rsid w:val="0026446D"/>
    <w:rsid w:val="002647E5"/>
    <w:rsid w:val="00264886"/>
    <w:rsid w:val="002658D9"/>
    <w:rsid w:val="00265C6B"/>
    <w:rsid w:val="00265CDB"/>
    <w:rsid w:val="00265E49"/>
    <w:rsid w:val="00266437"/>
    <w:rsid w:val="0026690D"/>
    <w:rsid w:val="002669F8"/>
    <w:rsid w:val="00266F71"/>
    <w:rsid w:val="00267078"/>
    <w:rsid w:val="00267305"/>
    <w:rsid w:val="002677C9"/>
    <w:rsid w:val="002679FF"/>
    <w:rsid w:val="00267A97"/>
    <w:rsid w:val="00267CB6"/>
    <w:rsid w:val="00267FE4"/>
    <w:rsid w:val="002702BD"/>
    <w:rsid w:val="0027053B"/>
    <w:rsid w:val="002705A5"/>
    <w:rsid w:val="0027061A"/>
    <w:rsid w:val="002707C7"/>
    <w:rsid w:val="002707CA"/>
    <w:rsid w:val="00270926"/>
    <w:rsid w:val="00270B42"/>
    <w:rsid w:val="00271192"/>
    <w:rsid w:val="002714D9"/>
    <w:rsid w:val="00271527"/>
    <w:rsid w:val="0027173C"/>
    <w:rsid w:val="00271A5C"/>
    <w:rsid w:val="00271C06"/>
    <w:rsid w:val="00271D86"/>
    <w:rsid w:val="00271FED"/>
    <w:rsid w:val="0027221B"/>
    <w:rsid w:val="0027249D"/>
    <w:rsid w:val="002724A3"/>
    <w:rsid w:val="00272AF7"/>
    <w:rsid w:val="00272B99"/>
    <w:rsid w:val="0027336E"/>
    <w:rsid w:val="00273910"/>
    <w:rsid w:val="0027397F"/>
    <w:rsid w:val="002746D4"/>
    <w:rsid w:val="00274930"/>
    <w:rsid w:val="00274A6E"/>
    <w:rsid w:val="00274C1B"/>
    <w:rsid w:val="00274E85"/>
    <w:rsid w:val="00274EAF"/>
    <w:rsid w:val="00274EC1"/>
    <w:rsid w:val="00275935"/>
    <w:rsid w:val="00275D18"/>
    <w:rsid w:val="00275DD9"/>
    <w:rsid w:val="00275EBB"/>
    <w:rsid w:val="00275FE9"/>
    <w:rsid w:val="002760C5"/>
    <w:rsid w:val="00276295"/>
    <w:rsid w:val="002767BC"/>
    <w:rsid w:val="00276818"/>
    <w:rsid w:val="00277C10"/>
    <w:rsid w:val="0028050F"/>
    <w:rsid w:val="00280A6A"/>
    <w:rsid w:val="00280C6E"/>
    <w:rsid w:val="00280D44"/>
    <w:rsid w:val="00280D6E"/>
    <w:rsid w:val="002811A8"/>
    <w:rsid w:val="00281267"/>
    <w:rsid w:val="0028142F"/>
    <w:rsid w:val="00282149"/>
    <w:rsid w:val="00282470"/>
    <w:rsid w:val="00282E35"/>
    <w:rsid w:val="00282FC0"/>
    <w:rsid w:val="00283431"/>
    <w:rsid w:val="00283675"/>
    <w:rsid w:val="00283B2E"/>
    <w:rsid w:val="00283B35"/>
    <w:rsid w:val="00283DC3"/>
    <w:rsid w:val="00284692"/>
    <w:rsid w:val="00284AC6"/>
    <w:rsid w:val="00284D23"/>
    <w:rsid w:val="00284F8C"/>
    <w:rsid w:val="00286213"/>
    <w:rsid w:val="00286259"/>
    <w:rsid w:val="00286353"/>
    <w:rsid w:val="002865D0"/>
    <w:rsid w:val="0028674E"/>
    <w:rsid w:val="00286D84"/>
    <w:rsid w:val="00286E49"/>
    <w:rsid w:val="002875BE"/>
    <w:rsid w:val="00287770"/>
    <w:rsid w:val="00287895"/>
    <w:rsid w:val="00287FDB"/>
    <w:rsid w:val="002908B1"/>
    <w:rsid w:val="00290A1B"/>
    <w:rsid w:val="002914F9"/>
    <w:rsid w:val="00291682"/>
    <w:rsid w:val="00291966"/>
    <w:rsid w:val="002919F1"/>
    <w:rsid w:val="00291A6A"/>
    <w:rsid w:val="00291F32"/>
    <w:rsid w:val="002920FE"/>
    <w:rsid w:val="002921F1"/>
    <w:rsid w:val="002922C0"/>
    <w:rsid w:val="002923B5"/>
    <w:rsid w:val="002924AA"/>
    <w:rsid w:val="0029258C"/>
    <w:rsid w:val="002926B5"/>
    <w:rsid w:val="00292ABA"/>
    <w:rsid w:val="00292F52"/>
    <w:rsid w:val="002933FD"/>
    <w:rsid w:val="00293A78"/>
    <w:rsid w:val="00294261"/>
    <w:rsid w:val="00294570"/>
    <w:rsid w:val="00294A4C"/>
    <w:rsid w:val="0029535C"/>
    <w:rsid w:val="00295C2A"/>
    <w:rsid w:val="002962F3"/>
    <w:rsid w:val="00296461"/>
    <w:rsid w:val="00296A33"/>
    <w:rsid w:val="00296CF2"/>
    <w:rsid w:val="00296D46"/>
    <w:rsid w:val="00296E73"/>
    <w:rsid w:val="00297191"/>
    <w:rsid w:val="00297392"/>
    <w:rsid w:val="00297C15"/>
    <w:rsid w:val="002A0107"/>
    <w:rsid w:val="002A08E1"/>
    <w:rsid w:val="002A0A8D"/>
    <w:rsid w:val="002A0B1B"/>
    <w:rsid w:val="002A0CB3"/>
    <w:rsid w:val="002A0CE4"/>
    <w:rsid w:val="002A1AB6"/>
    <w:rsid w:val="002A1F6A"/>
    <w:rsid w:val="002A20C2"/>
    <w:rsid w:val="002A2263"/>
    <w:rsid w:val="002A2CD2"/>
    <w:rsid w:val="002A2D22"/>
    <w:rsid w:val="002A3281"/>
    <w:rsid w:val="002A3851"/>
    <w:rsid w:val="002A3A71"/>
    <w:rsid w:val="002A3AD3"/>
    <w:rsid w:val="002A3F79"/>
    <w:rsid w:val="002A436F"/>
    <w:rsid w:val="002A4E1B"/>
    <w:rsid w:val="002A4F0D"/>
    <w:rsid w:val="002A514B"/>
    <w:rsid w:val="002A51D7"/>
    <w:rsid w:val="002A6442"/>
    <w:rsid w:val="002A674D"/>
    <w:rsid w:val="002A70A7"/>
    <w:rsid w:val="002A767F"/>
    <w:rsid w:val="002A76DC"/>
    <w:rsid w:val="002A7A0E"/>
    <w:rsid w:val="002A7D3C"/>
    <w:rsid w:val="002B03DE"/>
    <w:rsid w:val="002B03E1"/>
    <w:rsid w:val="002B08CA"/>
    <w:rsid w:val="002B0A1D"/>
    <w:rsid w:val="002B0B15"/>
    <w:rsid w:val="002B0FD0"/>
    <w:rsid w:val="002B1BF4"/>
    <w:rsid w:val="002B1F77"/>
    <w:rsid w:val="002B3268"/>
    <w:rsid w:val="002B327D"/>
    <w:rsid w:val="002B340B"/>
    <w:rsid w:val="002B3583"/>
    <w:rsid w:val="002B3795"/>
    <w:rsid w:val="002B4704"/>
    <w:rsid w:val="002B567A"/>
    <w:rsid w:val="002B5F0F"/>
    <w:rsid w:val="002B6058"/>
    <w:rsid w:val="002B6193"/>
    <w:rsid w:val="002B63EC"/>
    <w:rsid w:val="002B6510"/>
    <w:rsid w:val="002B6F3C"/>
    <w:rsid w:val="002B7780"/>
    <w:rsid w:val="002C066A"/>
    <w:rsid w:val="002C0D72"/>
    <w:rsid w:val="002C1089"/>
    <w:rsid w:val="002C10B0"/>
    <w:rsid w:val="002C1968"/>
    <w:rsid w:val="002C1EA2"/>
    <w:rsid w:val="002C1EA5"/>
    <w:rsid w:val="002C246D"/>
    <w:rsid w:val="002C26AA"/>
    <w:rsid w:val="002C30C3"/>
    <w:rsid w:val="002C4071"/>
    <w:rsid w:val="002C4BA6"/>
    <w:rsid w:val="002C4C3B"/>
    <w:rsid w:val="002C4EEE"/>
    <w:rsid w:val="002C4F04"/>
    <w:rsid w:val="002C51C1"/>
    <w:rsid w:val="002C51D2"/>
    <w:rsid w:val="002C57C0"/>
    <w:rsid w:val="002C585B"/>
    <w:rsid w:val="002C5C99"/>
    <w:rsid w:val="002C5F03"/>
    <w:rsid w:val="002C6104"/>
    <w:rsid w:val="002C6398"/>
    <w:rsid w:val="002C6432"/>
    <w:rsid w:val="002C679C"/>
    <w:rsid w:val="002C6854"/>
    <w:rsid w:val="002C6B14"/>
    <w:rsid w:val="002C6BEE"/>
    <w:rsid w:val="002C7317"/>
    <w:rsid w:val="002C750A"/>
    <w:rsid w:val="002C7721"/>
    <w:rsid w:val="002C777A"/>
    <w:rsid w:val="002D0225"/>
    <w:rsid w:val="002D080D"/>
    <w:rsid w:val="002D09E6"/>
    <w:rsid w:val="002D0BB3"/>
    <w:rsid w:val="002D0E2E"/>
    <w:rsid w:val="002D119F"/>
    <w:rsid w:val="002D13DD"/>
    <w:rsid w:val="002D1E26"/>
    <w:rsid w:val="002D1E3D"/>
    <w:rsid w:val="002D299A"/>
    <w:rsid w:val="002D2C8F"/>
    <w:rsid w:val="002D2EE6"/>
    <w:rsid w:val="002D3053"/>
    <w:rsid w:val="002D3159"/>
    <w:rsid w:val="002D38CC"/>
    <w:rsid w:val="002D3A34"/>
    <w:rsid w:val="002D3DAD"/>
    <w:rsid w:val="002D43B9"/>
    <w:rsid w:val="002D5213"/>
    <w:rsid w:val="002D5285"/>
    <w:rsid w:val="002D5D00"/>
    <w:rsid w:val="002D5FE8"/>
    <w:rsid w:val="002D622A"/>
    <w:rsid w:val="002D6661"/>
    <w:rsid w:val="002D73FD"/>
    <w:rsid w:val="002D75AE"/>
    <w:rsid w:val="002D773C"/>
    <w:rsid w:val="002D7890"/>
    <w:rsid w:val="002D7A61"/>
    <w:rsid w:val="002E0014"/>
    <w:rsid w:val="002E00D3"/>
    <w:rsid w:val="002E0948"/>
    <w:rsid w:val="002E0A6E"/>
    <w:rsid w:val="002E0CE9"/>
    <w:rsid w:val="002E1735"/>
    <w:rsid w:val="002E1DFC"/>
    <w:rsid w:val="002E2187"/>
    <w:rsid w:val="002E25CF"/>
    <w:rsid w:val="002E26FC"/>
    <w:rsid w:val="002E2EBA"/>
    <w:rsid w:val="002E31B6"/>
    <w:rsid w:val="002E331F"/>
    <w:rsid w:val="002E3448"/>
    <w:rsid w:val="002E376D"/>
    <w:rsid w:val="002E4607"/>
    <w:rsid w:val="002E4A04"/>
    <w:rsid w:val="002E4B5E"/>
    <w:rsid w:val="002E5075"/>
    <w:rsid w:val="002E54EE"/>
    <w:rsid w:val="002E556D"/>
    <w:rsid w:val="002E5AC4"/>
    <w:rsid w:val="002E5E5C"/>
    <w:rsid w:val="002E65DA"/>
    <w:rsid w:val="002E6711"/>
    <w:rsid w:val="002E69EE"/>
    <w:rsid w:val="002E6E52"/>
    <w:rsid w:val="002E72A5"/>
    <w:rsid w:val="002E7353"/>
    <w:rsid w:val="002F025E"/>
    <w:rsid w:val="002F029B"/>
    <w:rsid w:val="002F0300"/>
    <w:rsid w:val="002F0624"/>
    <w:rsid w:val="002F0699"/>
    <w:rsid w:val="002F0AAD"/>
    <w:rsid w:val="002F0C2A"/>
    <w:rsid w:val="002F0CB7"/>
    <w:rsid w:val="002F0F12"/>
    <w:rsid w:val="002F0F19"/>
    <w:rsid w:val="002F1044"/>
    <w:rsid w:val="002F13BC"/>
    <w:rsid w:val="002F17D1"/>
    <w:rsid w:val="002F1A51"/>
    <w:rsid w:val="002F1DCF"/>
    <w:rsid w:val="002F1DF6"/>
    <w:rsid w:val="002F245E"/>
    <w:rsid w:val="002F322D"/>
    <w:rsid w:val="002F3C4A"/>
    <w:rsid w:val="002F3CB5"/>
    <w:rsid w:val="002F3CBF"/>
    <w:rsid w:val="002F3CE2"/>
    <w:rsid w:val="002F3F4E"/>
    <w:rsid w:val="002F45D8"/>
    <w:rsid w:val="002F5080"/>
    <w:rsid w:val="002F5422"/>
    <w:rsid w:val="002F5708"/>
    <w:rsid w:val="002F6313"/>
    <w:rsid w:val="002F6354"/>
    <w:rsid w:val="002F6C0D"/>
    <w:rsid w:val="002F6DC9"/>
    <w:rsid w:val="002F785E"/>
    <w:rsid w:val="002F7B13"/>
    <w:rsid w:val="002F7C21"/>
    <w:rsid w:val="002F7C7A"/>
    <w:rsid w:val="002F7CB4"/>
    <w:rsid w:val="00300093"/>
    <w:rsid w:val="00300187"/>
    <w:rsid w:val="00300A44"/>
    <w:rsid w:val="00300E6B"/>
    <w:rsid w:val="003028A1"/>
    <w:rsid w:val="00302956"/>
    <w:rsid w:val="00302F1C"/>
    <w:rsid w:val="003032AF"/>
    <w:rsid w:val="0030391F"/>
    <w:rsid w:val="00303AC5"/>
    <w:rsid w:val="00303AED"/>
    <w:rsid w:val="00303EB9"/>
    <w:rsid w:val="003041EA"/>
    <w:rsid w:val="00304B25"/>
    <w:rsid w:val="00304C41"/>
    <w:rsid w:val="003051CE"/>
    <w:rsid w:val="0030560B"/>
    <w:rsid w:val="00305B13"/>
    <w:rsid w:val="00305B20"/>
    <w:rsid w:val="00305F28"/>
    <w:rsid w:val="00305F9D"/>
    <w:rsid w:val="00306194"/>
    <w:rsid w:val="00306207"/>
    <w:rsid w:val="0030635F"/>
    <w:rsid w:val="00306B66"/>
    <w:rsid w:val="003074EA"/>
    <w:rsid w:val="003077FC"/>
    <w:rsid w:val="00307A78"/>
    <w:rsid w:val="00307B2D"/>
    <w:rsid w:val="00310007"/>
    <w:rsid w:val="0031001D"/>
    <w:rsid w:val="00310119"/>
    <w:rsid w:val="0031015C"/>
    <w:rsid w:val="0031057C"/>
    <w:rsid w:val="0031068D"/>
    <w:rsid w:val="0031075C"/>
    <w:rsid w:val="00310EBF"/>
    <w:rsid w:val="003110FC"/>
    <w:rsid w:val="0031144E"/>
    <w:rsid w:val="00311900"/>
    <w:rsid w:val="00311A20"/>
    <w:rsid w:val="00311BEF"/>
    <w:rsid w:val="00311C15"/>
    <w:rsid w:val="00311C86"/>
    <w:rsid w:val="00312564"/>
    <w:rsid w:val="00312F6E"/>
    <w:rsid w:val="0031337E"/>
    <w:rsid w:val="00313562"/>
    <w:rsid w:val="003137CB"/>
    <w:rsid w:val="003139EF"/>
    <w:rsid w:val="003145CE"/>
    <w:rsid w:val="003150D4"/>
    <w:rsid w:val="0031579F"/>
    <w:rsid w:val="003157B1"/>
    <w:rsid w:val="00316069"/>
    <w:rsid w:val="0031606A"/>
    <w:rsid w:val="00316782"/>
    <w:rsid w:val="00316794"/>
    <w:rsid w:val="003168A0"/>
    <w:rsid w:val="00316BAC"/>
    <w:rsid w:val="003170AF"/>
    <w:rsid w:val="00317270"/>
    <w:rsid w:val="003174B3"/>
    <w:rsid w:val="003176DE"/>
    <w:rsid w:val="00320318"/>
    <w:rsid w:val="003203F9"/>
    <w:rsid w:val="0032064F"/>
    <w:rsid w:val="003206BB"/>
    <w:rsid w:val="0032087A"/>
    <w:rsid w:val="003209BE"/>
    <w:rsid w:val="00320A56"/>
    <w:rsid w:val="00320AF4"/>
    <w:rsid w:val="00320C27"/>
    <w:rsid w:val="00320F71"/>
    <w:rsid w:val="00321222"/>
    <w:rsid w:val="00321478"/>
    <w:rsid w:val="00321F32"/>
    <w:rsid w:val="00322970"/>
    <w:rsid w:val="00322C7C"/>
    <w:rsid w:val="00322DED"/>
    <w:rsid w:val="00322F9F"/>
    <w:rsid w:val="00323107"/>
    <w:rsid w:val="003236D5"/>
    <w:rsid w:val="00323B4E"/>
    <w:rsid w:val="00323EEB"/>
    <w:rsid w:val="0032414D"/>
    <w:rsid w:val="0032419E"/>
    <w:rsid w:val="003249DE"/>
    <w:rsid w:val="00324CC2"/>
    <w:rsid w:val="00325203"/>
    <w:rsid w:val="00325391"/>
    <w:rsid w:val="003253C8"/>
    <w:rsid w:val="003258D1"/>
    <w:rsid w:val="00325C4D"/>
    <w:rsid w:val="00325D1D"/>
    <w:rsid w:val="003264DA"/>
    <w:rsid w:val="003266E0"/>
    <w:rsid w:val="003268C4"/>
    <w:rsid w:val="00326900"/>
    <w:rsid w:val="00327198"/>
    <w:rsid w:val="0032777A"/>
    <w:rsid w:val="00327A68"/>
    <w:rsid w:val="00327D1C"/>
    <w:rsid w:val="00330CF4"/>
    <w:rsid w:val="00330E87"/>
    <w:rsid w:val="00331AD9"/>
    <w:rsid w:val="00332186"/>
    <w:rsid w:val="00332254"/>
    <w:rsid w:val="00332D56"/>
    <w:rsid w:val="00333672"/>
    <w:rsid w:val="00333DB3"/>
    <w:rsid w:val="003344AF"/>
    <w:rsid w:val="0033489F"/>
    <w:rsid w:val="00334A12"/>
    <w:rsid w:val="00335C21"/>
    <w:rsid w:val="00335DD4"/>
    <w:rsid w:val="00335DF8"/>
    <w:rsid w:val="00336107"/>
    <w:rsid w:val="003363A1"/>
    <w:rsid w:val="003365FB"/>
    <w:rsid w:val="003367D3"/>
    <w:rsid w:val="003368C5"/>
    <w:rsid w:val="003368CB"/>
    <w:rsid w:val="00336AAF"/>
    <w:rsid w:val="00336BF4"/>
    <w:rsid w:val="00337212"/>
    <w:rsid w:val="0033737A"/>
    <w:rsid w:val="00337750"/>
    <w:rsid w:val="0033780C"/>
    <w:rsid w:val="00337C7F"/>
    <w:rsid w:val="00337FFE"/>
    <w:rsid w:val="003400C7"/>
    <w:rsid w:val="00340301"/>
    <w:rsid w:val="00340308"/>
    <w:rsid w:val="00340423"/>
    <w:rsid w:val="003407CB"/>
    <w:rsid w:val="0034090B"/>
    <w:rsid w:val="003409D6"/>
    <w:rsid w:val="00340C77"/>
    <w:rsid w:val="00340CB7"/>
    <w:rsid w:val="003412DC"/>
    <w:rsid w:val="003418C2"/>
    <w:rsid w:val="003418D3"/>
    <w:rsid w:val="00341988"/>
    <w:rsid w:val="003421BF"/>
    <w:rsid w:val="00342B5D"/>
    <w:rsid w:val="00342C9A"/>
    <w:rsid w:val="00342E7D"/>
    <w:rsid w:val="00342FB8"/>
    <w:rsid w:val="00343966"/>
    <w:rsid w:val="003443EB"/>
    <w:rsid w:val="003447DA"/>
    <w:rsid w:val="003447EC"/>
    <w:rsid w:val="00344976"/>
    <w:rsid w:val="00344A52"/>
    <w:rsid w:val="00344A60"/>
    <w:rsid w:val="003454C9"/>
    <w:rsid w:val="00345CAC"/>
    <w:rsid w:val="00345EA1"/>
    <w:rsid w:val="003465A9"/>
    <w:rsid w:val="0034688C"/>
    <w:rsid w:val="00346ED1"/>
    <w:rsid w:val="00347037"/>
    <w:rsid w:val="003473B6"/>
    <w:rsid w:val="0034758C"/>
    <w:rsid w:val="003478E9"/>
    <w:rsid w:val="00347949"/>
    <w:rsid w:val="0034799C"/>
    <w:rsid w:val="00347AA9"/>
    <w:rsid w:val="00347DBC"/>
    <w:rsid w:val="00347E21"/>
    <w:rsid w:val="00347F5F"/>
    <w:rsid w:val="00350152"/>
    <w:rsid w:val="00350277"/>
    <w:rsid w:val="00350765"/>
    <w:rsid w:val="0035105B"/>
    <w:rsid w:val="00351134"/>
    <w:rsid w:val="00351201"/>
    <w:rsid w:val="0035148F"/>
    <w:rsid w:val="003516A3"/>
    <w:rsid w:val="00351882"/>
    <w:rsid w:val="00351B72"/>
    <w:rsid w:val="00352115"/>
    <w:rsid w:val="0035239B"/>
    <w:rsid w:val="003529DF"/>
    <w:rsid w:val="003538BF"/>
    <w:rsid w:val="00353933"/>
    <w:rsid w:val="00353FDD"/>
    <w:rsid w:val="003540A1"/>
    <w:rsid w:val="003542F8"/>
    <w:rsid w:val="003543A0"/>
    <w:rsid w:val="003547B5"/>
    <w:rsid w:val="00354BFC"/>
    <w:rsid w:val="00354CC7"/>
    <w:rsid w:val="00355DF9"/>
    <w:rsid w:val="00356008"/>
    <w:rsid w:val="00356139"/>
    <w:rsid w:val="00356181"/>
    <w:rsid w:val="00356223"/>
    <w:rsid w:val="003567BA"/>
    <w:rsid w:val="00357438"/>
    <w:rsid w:val="003575E8"/>
    <w:rsid w:val="00357BFD"/>
    <w:rsid w:val="003602AC"/>
    <w:rsid w:val="00360390"/>
    <w:rsid w:val="003604E3"/>
    <w:rsid w:val="003609F5"/>
    <w:rsid w:val="00360A5F"/>
    <w:rsid w:val="00360F8C"/>
    <w:rsid w:val="00360FEC"/>
    <w:rsid w:val="003611DF"/>
    <w:rsid w:val="003615B0"/>
    <w:rsid w:val="003615B3"/>
    <w:rsid w:val="00361634"/>
    <w:rsid w:val="0036178A"/>
    <w:rsid w:val="003618BE"/>
    <w:rsid w:val="003618D8"/>
    <w:rsid w:val="00362655"/>
    <w:rsid w:val="0036330B"/>
    <w:rsid w:val="00363AB5"/>
    <w:rsid w:val="00363F54"/>
    <w:rsid w:val="00364279"/>
    <w:rsid w:val="00364303"/>
    <w:rsid w:val="00364B57"/>
    <w:rsid w:val="00364DAE"/>
    <w:rsid w:val="00365246"/>
    <w:rsid w:val="00365599"/>
    <w:rsid w:val="003655B3"/>
    <w:rsid w:val="0036579C"/>
    <w:rsid w:val="00366063"/>
    <w:rsid w:val="0036617E"/>
    <w:rsid w:val="003663D6"/>
    <w:rsid w:val="00366715"/>
    <w:rsid w:val="003668CD"/>
    <w:rsid w:val="00367109"/>
    <w:rsid w:val="003671ED"/>
    <w:rsid w:val="00367937"/>
    <w:rsid w:val="00367EDA"/>
    <w:rsid w:val="00367F46"/>
    <w:rsid w:val="0037012D"/>
    <w:rsid w:val="00370273"/>
    <w:rsid w:val="0037092E"/>
    <w:rsid w:val="00370BFA"/>
    <w:rsid w:val="00370C7E"/>
    <w:rsid w:val="00371565"/>
    <w:rsid w:val="0037198D"/>
    <w:rsid w:val="00371AD1"/>
    <w:rsid w:val="0037218B"/>
    <w:rsid w:val="003724E4"/>
    <w:rsid w:val="00372935"/>
    <w:rsid w:val="00372E96"/>
    <w:rsid w:val="00372F18"/>
    <w:rsid w:val="00372F4B"/>
    <w:rsid w:val="00372F5B"/>
    <w:rsid w:val="00372FFC"/>
    <w:rsid w:val="00373013"/>
    <w:rsid w:val="003737B3"/>
    <w:rsid w:val="00373B9F"/>
    <w:rsid w:val="00373DBA"/>
    <w:rsid w:val="00374366"/>
    <w:rsid w:val="00374AAD"/>
    <w:rsid w:val="00374E2C"/>
    <w:rsid w:val="003758C3"/>
    <w:rsid w:val="0037603A"/>
    <w:rsid w:val="003760AB"/>
    <w:rsid w:val="003763E8"/>
    <w:rsid w:val="00376459"/>
    <w:rsid w:val="00376726"/>
    <w:rsid w:val="003778F0"/>
    <w:rsid w:val="00377910"/>
    <w:rsid w:val="00377985"/>
    <w:rsid w:val="0038027A"/>
    <w:rsid w:val="003803C4"/>
    <w:rsid w:val="00380E8B"/>
    <w:rsid w:val="0038113A"/>
    <w:rsid w:val="0038146F"/>
    <w:rsid w:val="003814EA"/>
    <w:rsid w:val="003816BD"/>
    <w:rsid w:val="003816FF"/>
    <w:rsid w:val="00381798"/>
    <w:rsid w:val="0038233A"/>
    <w:rsid w:val="00382800"/>
    <w:rsid w:val="00382CE7"/>
    <w:rsid w:val="00382D61"/>
    <w:rsid w:val="00382EFC"/>
    <w:rsid w:val="00383038"/>
    <w:rsid w:val="003831B4"/>
    <w:rsid w:val="003837A3"/>
    <w:rsid w:val="003837A9"/>
    <w:rsid w:val="00383FAD"/>
    <w:rsid w:val="003840CE"/>
    <w:rsid w:val="0038470D"/>
    <w:rsid w:val="00384C61"/>
    <w:rsid w:val="00384DAD"/>
    <w:rsid w:val="00384F55"/>
    <w:rsid w:val="00385261"/>
    <w:rsid w:val="0038527E"/>
    <w:rsid w:val="003855A0"/>
    <w:rsid w:val="003855C2"/>
    <w:rsid w:val="003859C4"/>
    <w:rsid w:val="00385D94"/>
    <w:rsid w:val="00386215"/>
    <w:rsid w:val="003862A0"/>
    <w:rsid w:val="003865B5"/>
    <w:rsid w:val="00386632"/>
    <w:rsid w:val="00386A4F"/>
    <w:rsid w:val="0039017A"/>
    <w:rsid w:val="00390588"/>
    <w:rsid w:val="00390749"/>
    <w:rsid w:val="00390ABA"/>
    <w:rsid w:val="00390C80"/>
    <w:rsid w:val="0039164C"/>
    <w:rsid w:val="00391BFC"/>
    <w:rsid w:val="00392757"/>
    <w:rsid w:val="003927FF"/>
    <w:rsid w:val="00392CE7"/>
    <w:rsid w:val="003930C1"/>
    <w:rsid w:val="00394317"/>
    <w:rsid w:val="003954CC"/>
    <w:rsid w:val="003955FF"/>
    <w:rsid w:val="00395654"/>
    <w:rsid w:val="003962EF"/>
    <w:rsid w:val="0039647D"/>
    <w:rsid w:val="00396606"/>
    <w:rsid w:val="00396789"/>
    <w:rsid w:val="00397387"/>
    <w:rsid w:val="003976D2"/>
    <w:rsid w:val="00397A5D"/>
    <w:rsid w:val="003A06CE"/>
    <w:rsid w:val="003A0708"/>
    <w:rsid w:val="003A09EF"/>
    <w:rsid w:val="003A0DD1"/>
    <w:rsid w:val="003A1138"/>
    <w:rsid w:val="003A1150"/>
    <w:rsid w:val="003A12E4"/>
    <w:rsid w:val="003A22A4"/>
    <w:rsid w:val="003A28D8"/>
    <w:rsid w:val="003A3167"/>
    <w:rsid w:val="003A31D4"/>
    <w:rsid w:val="003A3242"/>
    <w:rsid w:val="003A34C2"/>
    <w:rsid w:val="003A38C6"/>
    <w:rsid w:val="003A4185"/>
    <w:rsid w:val="003A4AFB"/>
    <w:rsid w:val="003A4D64"/>
    <w:rsid w:val="003A5210"/>
    <w:rsid w:val="003A56DB"/>
    <w:rsid w:val="003A5812"/>
    <w:rsid w:val="003A61A1"/>
    <w:rsid w:val="003A6380"/>
    <w:rsid w:val="003A66D1"/>
    <w:rsid w:val="003A6D55"/>
    <w:rsid w:val="003A7AEF"/>
    <w:rsid w:val="003A7B75"/>
    <w:rsid w:val="003A7BEB"/>
    <w:rsid w:val="003A7D91"/>
    <w:rsid w:val="003A7EA5"/>
    <w:rsid w:val="003B014E"/>
    <w:rsid w:val="003B05F9"/>
    <w:rsid w:val="003B064F"/>
    <w:rsid w:val="003B0881"/>
    <w:rsid w:val="003B0DA2"/>
    <w:rsid w:val="003B1098"/>
    <w:rsid w:val="003B1265"/>
    <w:rsid w:val="003B156C"/>
    <w:rsid w:val="003B17F1"/>
    <w:rsid w:val="003B2016"/>
    <w:rsid w:val="003B23DF"/>
    <w:rsid w:val="003B2515"/>
    <w:rsid w:val="003B2E54"/>
    <w:rsid w:val="003B3478"/>
    <w:rsid w:val="003B386E"/>
    <w:rsid w:val="003B3C6F"/>
    <w:rsid w:val="003B4A36"/>
    <w:rsid w:val="003B4B0A"/>
    <w:rsid w:val="003B5906"/>
    <w:rsid w:val="003B5A48"/>
    <w:rsid w:val="003B5B81"/>
    <w:rsid w:val="003B5E03"/>
    <w:rsid w:val="003B674B"/>
    <w:rsid w:val="003B6841"/>
    <w:rsid w:val="003B6CF3"/>
    <w:rsid w:val="003B734D"/>
    <w:rsid w:val="003B7BD4"/>
    <w:rsid w:val="003C068E"/>
    <w:rsid w:val="003C0B07"/>
    <w:rsid w:val="003C0D14"/>
    <w:rsid w:val="003C114A"/>
    <w:rsid w:val="003C1202"/>
    <w:rsid w:val="003C12FD"/>
    <w:rsid w:val="003C1DCD"/>
    <w:rsid w:val="003C3258"/>
    <w:rsid w:val="003C4053"/>
    <w:rsid w:val="003C4A19"/>
    <w:rsid w:val="003C4A20"/>
    <w:rsid w:val="003C4B1E"/>
    <w:rsid w:val="003C521F"/>
    <w:rsid w:val="003C5490"/>
    <w:rsid w:val="003C570A"/>
    <w:rsid w:val="003C57C9"/>
    <w:rsid w:val="003C5CD6"/>
    <w:rsid w:val="003C62CB"/>
    <w:rsid w:val="003C62DE"/>
    <w:rsid w:val="003C6418"/>
    <w:rsid w:val="003C67E6"/>
    <w:rsid w:val="003C7048"/>
    <w:rsid w:val="003C71A4"/>
    <w:rsid w:val="003C7254"/>
    <w:rsid w:val="003C76A9"/>
    <w:rsid w:val="003C7756"/>
    <w:rsid w:val="003C7769"/>
    <w:rsid w:val="003C79A1"/>
    <w:rsid w:val="003D04B6"/>
    <w:rsid w:val="003D088D"/>
    <w:rsid w:val="003D08CE"/>
    <w:rsid w:val="003D0B12"/>
    <w:rsid w:val="003D0EEB"/>
    <w:rsid w:val="003D12FE"/>
    <w:rsid w:val="003D1500"/>
    <w:rsid w:val="003D1A2A"/>
    <w:rsid w:val="003D21B2"/>
    <w:rsid w:val="003D2234"/>
    <w:rsid w:val="003D2B36"/>
    <w:rsid w:val="003D2C9F"/>
    <w:rsid w:val="003D2D3C"/>
    <w:rsid w:val="003D3229"/>
    <w:rsid w:val="003D3ADC"/>
    <w:rsid w:val="003D3D58"/>
    <w:rsid w:val="003D4457"/>
    <w:rsid w:val="003D4F3D"/>
    <w:rsid w:val="003D5068"/>
    <w:rsid w:val="003D522E"/>
    <w:rsid w:val="003D5445"/>
    <w:rsid w:val="003D584E"/>
    <w:rsid w:val="003D6DF8"/>
    <w:rsid w:val="003D6E14"/>
    <w:rsid w:val="003D71D7"/>
    <w:rsid w:val="003D7254"/>
    <w:rsid w:val="003D734D"/>
    <w:rsid w:val="003D76B3"/>
    <w:rsid w:val="003D7CDB"/>
    <w:rsid w:val="003D7D33"/>
    <w:rsid w:val="003E038D"/>
    <w:rsid w:val="003E03D4"/>
    <w:rsid w:val="003E1331"/>
    <w:rsid w:val="003E1488"/>
    <w:rsid w:val="003E2027"/>
    <w:rsid w:val="003E29E4"/>
    <w:rsid w:val="003E2A6B"/>
    <w:rsid w:val="003E2C18"/>
    <w:rsid w:val="003E2D82"/>
    <w:rsid w:val="003E32F2"/>
    <w:rsid w:val="003E34FA"/>
    <w:rsid w:val="003E445A"/>
    <w:rsid w:val="003E4985"/>
    <w:rsid w:val="003E4C17"/>
    <w:rsid w:val="003E5137"/>
    <w:rsid w:val="003E5440"/>
    <w:rsid w:val="003E5633"/>
    <w:rsid w:val="003E5C83"/>
    <w:rsid w:val="003E6214"/>
    <w:rsid w:val="003E68A9"/>
    <w:rsid w:val="003E6DB2"/>
    <w:rsid w:val="003E7707"/>
    <w:rsid w:val="003F0048"/>
    <w:rsid w:val="003F03B8"/>
    <w:rsid w:val="003F03D0"/>
    <w:rsid w:val="003F04E4"/>
    <w:rsid w:val="003F062D"/>
    <w:rsid w:val="003F0E0B"/>
    <w:rsid w:val="003F14E8"/>
    <w:rsid w:val="003F1739"/>
    <w:rsid w:val="003F1BEA"/>
    <w:rsid w:val="003F1D0E"/>
    <w:rsid w:val="003F251A"/>
    <w:rsid w:val="003F2C23"/>
    <w:rsid w:val="003F2E6F"/>
    <w:rsid w:val="003F34F9"/>
    <w:rsid w:val="003F3649"/>
    <w:rsid w:val="003F385D"/>
    <w:rsid w:val="003F3C61"/>
    <w:rsid w:val="003F48F0"/>
    <w:rsid w:val="003F48F7"/>
    <w:rsid w:val="003F4D67"/>
    <w:rsid w:val="003F53D3"/>
    <w:rsid w:val="003F5414"/>
    <w:rsid w:val="003F5AE9"/>
    <w:rsid w:val="003F5D31"/>
    <w:rsid w:val="003F5E19"/>
    <w:rsid w:val="003F646A"/>
    <w:rsid w:val="003F64CF"/>
    <w:rsid w:val="003F7098"/>
    <w:rsid w:val="003F712B"/>
    <w:rsid w:val="004005EB"/>
    <w:rsid w:val="0040081C"/>
    <w:rsid w:val="0040088D"/>
    <w:rsid w:val="004018FC"/>
    <w:rsid w:val="0040194A"/>
    <w:rsid w:val="00401B40"/>
    <w:rsid w:val="00401D4E"/>
    <w:rsid w:val="00401FC1"/>
    <w:rsid w:val="004021E9"/>
    <w:rsid w:val="00403071"/>
    <w:rsid w:val="00403627"/>
    <w:rsid w:val="004039BC"/>
    <w:rsid w:val="0040428F"/>
    <w:rsid w:val="00404565"/>
    <w:rsid w:val="00404670"/>
    <w:rsid w:val="00405BE2"/>
    <w:rsid w:val="00405D6A"/>
    <w:rsid w:val="00405FED"/>
    <w:rsid w:val="004064B6"/>
    <w:rsid w:val="00406506"/>
    <w:rsid w:val="004065EB"/>
    <w:rsid w:val="00406BFF"/>
    <w:rsid w:val="0040756E"/>
    <w:rsid w:val="004078E3"/>
    <w:rsid w:val="00407C7B"/>
    <w:rsid w:val="0041006C"/>
    <w:rsid w:val="004104BC"/>
    <w:rsid w:val="004105DD"/>
    <w:rsid w:val="004106BD"/>
    <w:rsid w:val="00410B14"/>
    <w:rsid w:val="00411434"/>
    <w:rsid w:val="0041179D"/>
    <w:rsid w:val="00411B1C"/>
    <w:rsid w:val="00412AD8"/>
    <w:rsid w:val="00413382"/>
    <w:rsid w:val="00413ED2"/>
    <w:rsid w:val="00413F08"/>
    <w:rsid w:val="004156D6"/>
    <w:rsid w:val="00415E67"/>
    <w:rsid w:val="00415FB6"/>
    <w:rsid w:val="00416E20"/>
    <w:rsid w:val="00417042"/>
    <w:rsid w:val="004172A9"/>
    <w:rsid w:val="00417319"/>
    <w:rsid w:val="00417631"/>
    <w:rsid w:val="0041767F"/>
    <w:rsid w:val="00417D72"/>
    <w:rsid w:val="0042016D"/>
    <w:rsid w:val="004204E8"/>
    <w:rsid w:val="00420D1D"/>
    <w:rsid w:val="0042114D"/>
    <w:rsid w:val="004218B1"/>
    <w:rsid w:val="00421AF1"/>
    <w:rsid w:val="00421B46"/>
    <w:rsid w:val="00421BF5"/>
    <w:rsid w:val="00421F16"/>
    <w:rsid w:val="00422012"/>
    <w:rsid w:val="004224E4"/>
    <w:rsid w:val="004226D2"/>
    <w:rsid w:val="004226E1"/>
    <w:rsid w:val="004228DD"/>
    <w:rsid w:val="00423062"/>
    <w:rsid w:val="00423390"/>
    <w:rsid w:val="0042341E"/>
    <w:rsid w:val="004236A8"/>
    <w:rsid w:val="0042410D"/>
    <w:rsid w:val="004243B7"/>
    <w:rsid w:val="00424587"/>
    <w:rsid w:val="00424651"/>
    <w:rsid w:val="0042472A"/>
    <w:rsid w:val="00424C49"/>
    <w:rsid w:val="0042558B"/>
    <w:rsid w:val="0042598D"/>
    <w:rsid w:val="00425B61"/>
    <w:rsid w:val="00425F42"/>
    <w:rsid w:val="004261C2"/>
    <w:rsid w:val="0042640F"/>
    <w:rsid w:val="00426467"/>
    <w:rsid w:val="00426987"/>
    <w:rsid w:val="00426D4F"/>
    <w:rsid w:val="00426EB2"/>
    <w:rsid w:val="004272C8"/>
    <w:rsid w:val="00427460"/>
    <w:rsid w:val="00427513"/>
    <w:rsid w:val="004277F9"/>
    <w:rsid w:val="004278B7"/>
    <w:rsid w:val="004278C3"/>
    <w:rsid w:val="00427C07"/>
    <w:rsid w:val="00427C21"/>
    <w:rsid w:val="00427C80"/>
    <w:rsid w:val="00430254"/>
    <w:rsid w:val="00430CB3"/>
    <w:rsid w:val="00430F27"/>
    <w:rsid w:val="00431035"/>
    <w:rsid w:val="004314EF"/>
    <w:rsid w:val="004316C1"/>
    <w:rsid w:val="00432320"/>
    <w:rsid w:val="004328A0"/>
    <w:rsid w:val="00432AF3"/>
    <w:rsid w:val="00432CFE"/>
    <w:rsid w:val="004335C4"/>
    <w:rsid w:val="00433604"/>
    <w:rsid w:val="004339C3"/>
    <w:rsid w:val="00433E76"/>
    <w:rsid w:val="0043480D"/>
    <w:rsid w:val="00434BB8"/>
    <w:rsid w:val="00434D7B"/>
    <w:rsid w:val="00434F56"/>
    <w:rsid w:val="00435272"/>
    <w:rsid w:val="004352CE"/>
    <w:rsid w:val="00435594"/>
    <w:rsid w:val="00435753"/>
    <w:rsid w:val="004377BE"/>
    <w:rsid w:val="00437898"/>
    <w:rsid w:val="004379DC"/>
    <w:rsid w:val="00437E71"/>
    <w:rsid w:val="00440855"/>
    <w:rsid w:val="0044086A"/>
    <w:rsid w:val="004408F6"/>
    <w:rsid w:val="004408F9"/>
    <w:rsid w:val="00440B48"/>
    <w:rsid w:val="00440DEE"/>
    <w:rsid w:val="0044150B"/>
    <w:rsid w:val="0044175F"/>
    <w:rsid w:val="00441A9C"/>
    <w:rsid w:val="00441E77"/>
    <w:rsid w:val="00441FE6"/>
    <w:rsid w:val="00442613"/>
    <w:rsid w:val="0044278F"/>
    <w:rsid w:val="0044325D"/>
    <w:rsid w:val="004432AA"/>
    <w:rsid w:val="004439F1"/>
    <w:rsid w:val="00443D78"/>
    <w:rsid w:val="004442F4"/>
    <w:rsid w:val="00444639"/>
    <w:rsid w:val="004449BD"/>
    <w:rsid w:val="00445380"/>
    <w:rsid w:val="00445741"/>
    <w:rsid w:val="00445AB7"/>
    <w:rsid w:val="00446320"/>
    <w:rsid w:val="00446596"/>
    <w:rsid w:val="00446605"/>
    <w:rsid w:val="0044680F"/>
    <w:rsid w:val="00446E7F"/>
    <w:rsid w:val="004473F9"/>
    <w:rsid w:val="004476D4"/>
    <w:rsid w:val="00450037"/>
    <w:rsid w:val="0045051D"/>
    <w:rsid w:val="004505D5"/>
    <w:rsid w:val="00450666"/>
    <w:rsid w:val="0045071A"/>
    <w:rsid w:val="0045084F"/>
    <w:rsid w:val="00450B93"/>
    <w:rsid w:val="004514A7"/>
    <w:rsid w:val="004519D2"/>
    <w:rsid w:val="00452541"/>
    <w:rsid w:val="0045259D"/>
    <w:rsid w:val="00452BF8"/>
    <w:rsid w:val="00452DA1"/>
    <w:rsid w:val="00452DF4"/>
    <w:rsid w:val="00452F31"/>
    <w:rsid w:val="004544D9"/>
    <w:rsid w:val="0045461D"/>
    <w:rsid w:val="00454789"/>
    <w:rsid w:val="00455195"/>
    <w:rsid w:val="00455267"/>
    <w:rsid w:val="0045611B"/>
    <w:rsid w:val="0045616C"/>
    <w:rsid w:val="004561EA"/>
    <w:rsid w:val="004562D8"/>
    <w:rsid w:val="00456747"/>
    <w:rsid w:val="00457349"/>
    <w:rsid w:val="0045747D"/>
    <w:rsid w:val="00457503"/>
    <w:rsid w:val="0045759A"/>
    <w:rsid w:val="00457889"/>
    <w:rsid w:val="004579CA"/>
    <w:rsid w:val="00457A0C"/>
    <w:rsid w:val="00457BF6"/>
    <w:rsid w:val="00457C7E"/>
    <w:rsid w:val="00460199"/>
    <w:rsid w:val="00460998"/>
    <w:rsid w:val="00460B72"/>
    <w:rsid w:val="00461183"/>
    <w:rsid w:val="00461228"/>
    <w:rsid w:val="0046131D"/>
    <w:rsid w:val="0046155E"/>
    <w:rsid w:val="00462375"/>
    <w:rsid w:val="00462446"/>
    <w:rsid w:val="00462A3E"/>
    <w:rsid w:val="00462FD6"/>
    <w:rsid w:val="00463271"/>
    <w:rsid w:val="00463423"/>
    <w:rsid w:val="004639AC"/>
    <w:rsid w:val="004639AD"/>
    <w:rsid w:val="0046407C"/>
    <w:rsid w:val="004641F3"/>
    <w:rsid w:val="00464B62"/>
    <w:rsid w:val="00464E43"/>
    <w:rsid w:val="00465609"/>
    <w:rsid w:val="00466200"/>
    <w:rsid w:val="004663B0"/>
    <w:rsid w:val="00466557"/>
    <w:rsid w:val="004669C6"/>
    <w:rsid w:val="00466ABC"/>
    <w:rsid w:val="004701D0"/>
    <w:rsid w:val="00470278"/>
    <w:rsid w:val="00470D15"/>
    <w:rsid w:val="00471032"/>
    <w:rsid w:val="00471192"/>
    <w:rsid w:val="004712B4"/>
    <w:rsid w:val="004713A0"/>
    <w:rsid w:val="00471421"/>
    <w:rsid w:val="00471433"/>
    <w:rsid w:val="004714A8"/>
    <w:rsid w:val="00471566"/>
    <w:rsid w:val="004716BF"/>
    <w:rsid w:val="00471B2A"/>
    <w:rsid w:val="00471D4A"/>
    <w:rsid w:val="00472F75"/>
    <w:rsid w:val="00473A83"/>
    <w:rsid w:val="00473F9F"/>
    <w:rsid w:val="0047400D"/>
    <w:rsid w:val="00474143"/>
    <w:rsid w:val="0047432E"/>
    <w:rsid w:val="00474555"/>
    <w:rsid w:val="0047467F"/>
    <w:rsid w:val="004748F9"/>
    <w:rsid w:val="00474B76"/>
    <w:rsid w:val="00474D06"/>
    <w:rsid w:val="00474FEC"/>
    <w:rsid w:val="00475057"/>
    <w:rsid w:val="0047542E"/>
    <w:rsid w:val="00475F31"/>
    <w:rsid w:val="00476019"/>
    <w:rsid w:val="00476145"/>
    <w:rsid w:val="0047634F"/>
    <w:rsid w:val="00476DAF"/>
    <w:rsid w:val="00476FBF"/>
    <w:rsid w:val="00476FD5"/>
    <w:rsid w:val="00476FDE"/>
    <w:rsid w:val="00477066"/>
    <w:rsid w:val="0047760A"/>
    <w:rsid w:val="0047787E"/>
    <w:rsid w:val="00477DCB"/>
    <w:rsid w:val="00480100"/>
    <w:rsid w:val="00480128"/>
    <w:rsid w:val="004805DE"/>
    <w:rsid w:val="00480899"/>
    <w:rsid w:val="00481BDC"/>
    <w:rsid w:val="00481CD9"/>
    <w:rsid w:val="00481F4F"/>
    <w:rsid w:val="0048243A"/>
    <w:rsid w:val="00482497"/>
    <w:rsid w:val="00482656"/>
    <w:rsid w:val="00482781"/>
    <w:rsid w:val="00482FFC"/>
    <w:rsid w:val="004830AA"/>
    <w:rsid w:val="00483ABA"/>
    <w:rsid w:val="00483CFA"/>
    <w:rsid w:val="00483EA0"/>
    <w:rsid w:val="004840AB"/>
    <w:rsid w:val="00484892"/>
    <w:rsid w:val="0048495A"/>
    <w:rsid w:val="00484CAD"/>
    <w:rsid w:val="004853A8"/>
    <w:rsid w:val="0048577B"/>
    <w:rsid w:val="004857A5"/>
    <w:rsid w:val="00485A3D"/>
    <w:rsid w:val="00485BD6"/>
    <w:rsid w:val="00485E79"/>
    <w:rsid w:val="0048623F"/>
    <w:rsid w:val="00486576"/>
    <w:rsid w:val="00486852"/>
    <w:rsid w:val="00486D83"/>
    <w:rsid w:val="00487450"/>
    <w:rsid w:val="00487556"/>
    <w:rsid w:val="004877CA"/>
    <w:rsid w:val="00487C89"/>
    <w:rsid w:val="00487DE8"/>
    <w:rsid w:val="004900C5"/>
    <w:rsid w:val="0049054C"/>
    <w:rsid w:val="0049118F"/>
    <w:rsid w:val="00491891"/>
    <w:rsid w:val="00491BBC"/>
    <w:rsid w:val="0049260A"/>
    <w:rsid w:val="004932AA"/>
    <w:rsid w:val="004933A4"/>
    <w:rsid w:val="004936DE"/>
    <w:rsid w:val="00493B89"/>
    <w:rsid w:val="00493E45"/>
    <w:rsid w:val="004943F7"/>
    <w:rsid w:val="00494492"/>
    <w:rsid w:val="00495605"/>
    <w:rsid w:val="00495EB0"/>
    <w:rsid w:val="00496004"/>
    <w:rsid w:val="0049622E"/>
    <w:rsid w:val="00496339"/>
    <w:rsid w:val="004964CA"/>
    <w:rsid w:val="00496595"/>
    <w:rsid w:val="00497005"/>
    <w:rsid w:val="004972B2"/>
    <w:rsid w:val="004974F8"/>
    <w:rsid w:val="00497F96"/>
    <w:rsid w:val="004A0165"/>
    <w:rsid w:val="004A0446"/>
    <w:rsid w:val="004A04EA"/>
    <w:rsid w:val="004A060F"/>
    <w:rsid w:val="004A0634"/>
    <w:rsid w:val="004A0AB8"/>
    <w:rsid w:val="004A0C8D"/>
    <w:rsid w:val="004A0E26"/>
    <w:rsid w:val="004A10EF"/>
    <w:rsid w:val="004A1193"/>
    <w:rsid w:val="004A12BF"/>
    <w:rsid w:val="004A179D"/>
    <w:rsid w:val="004A1C3D"/>
    <w:rsid w:val="004A1EF0"/>
    <w:rsid w:val="004A1FF1"/>
    <w:rsid w:val="004A25DB"/>
    <w:rsid w:val="004A2AC6"/>
    <w:rsid w:val="004A2BF6"/>
    <w:rsid w:val="004A2EB2"/>
    <w:rsid w:val="004A3539"/>
    <w:rsid w:val="004A3B42"/>
    <w:rsid w:val="004A3DF2"/>
    <w:rsid w:val="004A4105"/>
    <w:rsid w:val="004A425F"/>
    <w:rsid w:val="004A4288"/>
    <w:rsid w:val="004A4F68"/>
    <w:rsid w:val="004A4F6A"/>
    <w:rsid w:val="004A5014"/>
    <w:rsid w:val="004A52E2"/>
    <w:rsid w:val="004A53C6"/>
    <w:rsid w:val="004A552E"/>
    <w:rsid w:val="004A55ED"/>
    <w:rsid w:val="004A5625"/>
    <w:rsid w:val="004A60DF"/>
    <w:rsid w:val="004A664D"/>
    <w:rsid w:val="004A673B"/>
    <w:rsid w:val="004A7AF7"/>
    <w:rsid w:val="004B068D"/>
    <w:rsid w:val="004B06FA"/>
    <w:rsid w:val="004B0807"/>
    <w:rsid w:val="004B082B"/>
    <w:rsid w:val="004B0FEB"/>
    <w:rsid w:val="004B1824"/>
    <w:rsid w:val="004B1860"/>
    <w:rsid w:val="004B2434"/>
    <w:rsid w:val="004B2B34"/>
    <w:rsid w:val="004B2F31"/>
    <w:rsid w:val="004B305B"/>
    <w:rsid w:val="004B3091"/>
    <w:rsid w:val="004B34C0"/>
    <w:rsid w:val="004B3B63"/>
    <w:rsid w:val="004B3C64"/>
    <w:rsid w:val="004B4AD1"/>
    <w:rsid w:val="004B5CE9"/>
    <w:rsid w:val="004B5F2C"/>
    <w:rsid w:val="004B629B"/>
    <w:rsid w:val="004B6315"/>
    <w:rsid w:val="004B655E"/>
    <w:rsid w:val="004B6982"/>
    <w:rsid w:val="004B733A"/>
    <w:rsid w:val="004B7B8A"/>
    <w:rsid w:val="004B7BA0"/>
    <w:rsid w:val="004B7C14"/>
    <w:rsid w:val="004B7CAA"/>
    <w:rsid w:val="004B7E5B"/>
    <w:rsid w:val="004C0540"/>
    <w:rsid w:val="004C0786"/>
    <w:rsid w:val="004C07AF"/>
    <w:rsid w:val="004C081A"/>
    <w:rsid w:val="004C0C6D"/>
    <w:rsid w:val="004C0FB0"/>
    <w:rsid w:val="004C17A3"/>
    <w:rsid w:val="004C18EE"/>
    <w:rsid w:val="004C1D74"/>
    <w:rsid w:val="004C20D4"/>
    <w:rsid w:val="004C211B"/>
    <w:rsid w:val="004C25D9"/>
    <w:rsid w:val="004C287E"/>
    <w:rsid w:val="004C2C1D"/>
    <w:rsid w:val="004C376B"/>
    <w:rsid w:val="004C3968"/>
    <w:rsid w:val="004C3CB0"/>
    <w:rsid w:val="004C4343"/>
    <w:rsid w:val="004C434F"/>
    <w:rsid w:val="004C4834"/>
    <w:rsid w:val="004C4A09"/>
    <w:rsid w:val="004C529F"/>
    <w:rsid w:val="004C53CF"/>
    <w:rsid w:val="004C54EA"/>
    <w:rsid w:val="004C5713"/>
    <w:rsid w:val="004C5B00"/>
    <w:rsid w:val="004C69A7"/>
    <w:rsid w:val="004C69A9"/>
    <w:rsid w:val="004C6BD7"/>
    <w:rsid w:val="004C6CE0"/>
    <w:rsid w:val="004C6E6D"/>
    <w:rsid w:val="004C719F"/>
    <w:rsid w:val="004C7250"/>
    <w:rsid w:val="004C75E0"/>
    <w:rsid w:val="004D027A"/>
    <w:rsid w:val="004D02AB"/>
    <w:rsid w:val="004D073E"/>
    <w:rsid w:val="004D09A7"/>
    <w:rsid w:val="004D1017"/>
    <w:rsid w:val="004D178A"/>
    <w:rsid w:val="004D19DD"/>
    <w:rsid w:val="004D1BE9"/>
    <w:rsid w:val="004D1CEF"/>
    <w:rsid w:val="004D1E09"/>
    <w:rsid w:val="004D263B"/>
    <w:rsid w:val="004D2912"/>
    <w:rsid w:val="004D29EE"/>
    <w:rsid w:val="004D37AC"/>
    <w:rsid w:val="004D3846"/>
    <w:rsid w:val="004D3862"/>
    <w:rsid w:val="004D3ABC"/>
    <w:rsid w:val="004D3FA6"/>
    <w:rsid w:val="004D4075"/>
    <w:rsid w:val="004D42BD"/>
    <w:rsid w:val="004D4421"/>
    <w:rsid w:val="004D4503"/>
    <w:rsid w:val="004D4901"/>
    <w:rsid w:val="004D4C78"/>
    <w:rsid w:val="004D5D5A"/>
    <w:rsid w:val="004D5EF1"/>
    <w:rsid w:val="004D5F7B"/>
    <w:rsid w:val="004D60CC"/>
    <w:rsid w:val="004D6969"/>
    <w:rsid w:val="004D6EFB"/>
    <w:rsid w:val="004D7308"/>
    <w:rsid w:val="004D780D"/>
    <w:rsid w:val="004D7824"/>
    <w:rsid w:val="004D7D75"/>
    <w:rsid w:val="004E02EE"/>
    <w:rsid w:val="004E07B7"/>
    <w:rsid w:val="004E1370"/>
    <w:rsid w:val="004E16CB"/>
    <w:rsid w:val="004E1A93"/>
    <w:rsid w:val="004E1E16"/>
    <w:rsid w:val="004E1FEA"/>
    <w:rsid w:val="004E29D6"/>
    <w:rsid w:val="004E2F72"/>
    <w:rsid w:val="004E327A"/>
    <w:rsid w:val="004E3320"/>
    <w:rsid w:val="004E336B"/>
    <w:rsid w:val="004E39DA"/>
    <w:rsid w:val="004E3A0D"/>
    <w:rsid w:val="004E3F87"/>
    <w:rsid w:val="004E41DC"/>
    <w:rsid w:val="004E4F37"/>
    <w:rsid w:val="004E58CC"/>
    <w:rsid w:val="004E6043"/>
    <w:rsid w:val="004E693A"/>
    <w:rsid w:val="004E6FBA"/>
    <w:rsid w:val="004E7067"/>
    <w:rsid w:val="004E7400"/>
    <w:rsid w:val="004E767A"/>
    <w:rsid w:val="004E78F9"/>
    <w:rsid w:val="004E79AE"/>
    <w:rsid w:val="004E7EE7"/>
    <w:rsid w:val="004F1816"/>
    <w:rsid w:val="004F1C73"/>
    <w:rsid w:val="004F1F42"/>
    <w:rsid w:val="004F22A7"/>
    <w:rsid w:val="004F2372"/>
    <w:rsid w:val="004F2635"/>
    <w:rsid w:val="004F2F78"/>
    <w:rsid w:val="004F343B"/>
    <w:rsid w:val="004F362E"/>
    <w:rsid w:val="004F3689"/>
    <w:rsid w:val="004F399F"/>
    <w:rsid w:val="004F3DA0"/>
    <w:rsid w:val="004F401A"/>
    <w:rsid w:val="004F4A42"/>
    <w:rsid w:val="004F5160"/>
    <w:rsid w:val="004F5233"/>
    <w:rsid w:val="004F62B7"/>
    <w:rsid w:val="004F67AA"/>
    <w:rsid w:val="004F67E9"/>
    <w:rsid w:val="004F6C00"/>
    <w:rsid w:val="004F7039"/>
    <w:rsid w:val="004F74F9"/>
    <w:rsid w:val="004F7E12"/>
    <w:rsid w:val="005003C9"/>
    <w:rsid w:val="005009FF"/>
    <w:rsid w:val="00500AA4"/>
    <w:rsid w:val="00500CF9"/>
    <w:rsid w:val="00500FFF"/>
    <w:rsid w:val="00501609"/>
    <w:rsid w:val="00501C42"/>
    <w:rsid w:val="00501C9C"/>
    <w:rsid w:val="00501EBF"/>
    <w:rsid w:val="005021A4"/>
    <w:rsid w:val="005022AD"/>
    <w:rsid w:val="00502BAC"/>
    <w:rsid w:val="00502C3E"/>
    <w:rsid w:val="00502E03"/>
    <w:rsid w:val="00503012"/>
    <w:rsid w:val="00503660"/>
    <w:rsid w:val="00503957"/>
    <w:rsid w:val="00503DD0"/>
    <w:rsid w:val="00503E6A"/>
    <w:rsid w:val="00504708"/>
    <w:rsid w:val="005049BF"/>
    <w:rsid w:val="00504A69"/>
    <w:rsid w:val="00504B92"/>
    <w:rsid w:val="00504BFC"/>
    <w:rsid w:val="00504FF8"/>
    <w:rsid w:val="00505558"/>
    <w:rsid w:val="005055CF"/>
    <w:rsid w:val="00505948"/>
    <w:rsid w:val="00506876"/>
    <w:rsid w:val="0050689D"/>
    <w:rsid w:val="005069ED"/>
    <w:rsid w:val="0050725A"/>
    <w:rsid w:val="0050764F"/>
    <w:rsid w:val="00507A14"/>
    <w:rsid w:val="00507AB1"/>
    <w:rsid w:val="00507CA3"/>
    <w:rsid w:val="00507EC0"/>
    <w:rsid w:val="0051073B"/>
    <w:rsid w:val="00510862"/>
    <w:rsid w:val="0051090A"/>
    <w:rsid w:val="00510A24"/>
    <w:rsid w:val="00510B46"/>
    <w:rsid w:val="00510D7D"/>
    <w:rsid w:val="005112B8"/>
    <w:rsid w:val="0051160A"/>
    <w:rsid w:val="00511B29"/>
    <w:rsid w:val="00511C06"/>
    <w:rsid w:val="00511FB7"/>
    <w:rsid w:val="00512285"/>
    <w:rsid w:val="005128A6"/>
    <w:rsid w:val="00513D08"/>
    <w:rsid w:val="0051451B"/>
    <w:rsid w:val="00514F22"/>
    <w:rsid w:val="00515055"/>
    <w:rsid w:val="005153C0"/>
    <w:rsid w:val="00515984"/>
    <w:rsid w:val="00515F2F"/>
    <w:rsid w:val="00516675"/>
    <w:rsid w:val="00516A6F"/>
    <w:rsid w:val="00516FCC"/>
    <w:rsid w:val="005173BD"/>
    <w:rsid w:val="0051766A"/>
    <w:rsid w:val="00517F54"/>
    <w:rsid w:val="00520925"/>
    <w:rsid w:val="00521455"/>
    <w:rsid w:val="00521592"/>
    <w:rsid w:val="005223AE"/>
    <w:rsid w:val="005227F1"/>
    <w:rsid w:val="005227F5"/>
    <w:rsid w:val="005228C4"/>
    <w:rsid w:val="00522AA6"/>
    <w:rsid w:val="00522B3A"/>
    <w:rsid w:val="00522E95"/>
    <w:rsid w:val="00522E9B"/>
    <w:rsid w:val="005233EF"/>
    <w:rsid w:val="00523526"/>
    <w:rsid w:val="005238F9"/>
    <w:rsid w:val="00523CDF"/>
    <w:rsid w:val="00524A18"/>
    <w:rsid w:val="00524B23"/>
    <w:rsid w:val="00524E2A"/>
    <w:rsid w:val="005256B6"/>
    <w:rsid w:val="0052576F"/>
    <w:rsid w:val="00525B15"/>
    <w:rsid w:val="00525CD6"/>
    <w:rsid w:val="00525E83"/>
    <w:rsid w:val="00526320"/>
    <w:rsid w:val="00526952"/>
    <w:rsid w:val="00527CCB"/>
    <w:rsid w:val="00527D37"/>
    <w:rsid w:val="005301D5"/>
    <w:rsid w:val="005303BC"/>
    <w:rsid w:val="005303E4"/>
    <w:rsid w:val="005305BB"/>
    <w:rsid w:val="00530E2B"/>
    <w:rsid w:val="005310E1"/>
    <w:rsid w:val="005315C0"/>
    <w:rsid w:val="00531614"/>
    <w:rsid w:val="00532076"/>
    <w:rsid w:val="0053212F"/>
    <w:rsid w:val="0053277C"/>
    <w:rsid w:val="00533009"/>
    <w:rsid w:val="00533093"/>
    <w:rsid w:val="00533A8E"/>
    <w:rsid w:val="005347BE"/>
    <w:rsid w:val="00534BA9"/>
    <w:rsid w:val="00534C72"/>
    <w:rsid w:val="00535174"/>
    <w:rsid w:val="00535206"/>
    <w:rsid w:val="0053552D"/>
    <w:rsid w:val="005357DE"/>
    <w:rsid w:val="0053581D"/>
    <w:rsid w:val="00535A5A"/>
    <w:rsid w:val="00535C6A"/>
    <w:rsid w:val="00535F99"/>
    <w:rsid w:val="005360B1"/>
    <w:rsid w:val="005361EE"/>
    <w:rsid w:val="0053654F"/>
    <w:rsid w:val="00536AFE"/>
    <w:rsid w:val="00536B68"/>
    <w:rsid w:val="005370CB"/>
    <w:rsid w:val="005372E1"/>
    <w:rsid w:val="00537745"/>
    <w:rsid w:val="00537BFF"/>
    <w:rsid w:val="0054080A"/>
    <w:rsid w:val="00540980"/>
    <w:rsid w:val="00540A7D"/>
    <w:rsid w:val="005412C7"/>
    <w:rsid w:val="00542340"/>
    <w:rsid w:val="00542491"/>
    <w:rsid w:val="00542C2F"/>
    <w:rsid w:val="005433D6"/>
    <w:rsid w:val="005434B6"/>
    <w:rsid w:val="0054372C"/>
    <w:rsid w:val="0054384E"/>
    <w:rsid w:val="00543F04"/>
    <w:rsid w:val="00543F3A"/>
    <w:rsid w:val="00544051"/>
    <w:rsid w:val="00544291"/>
    <w:rsid w:val="00544335"/>
    <w:rsid w:val="0054447B"/>
    <w:rsid w:val="005444A8"/>
    <w:rsid w:val="00544CB1"/>
    <w:rsid w:val="00544EAC"/>
    <w:rsid w:val="00545A6E"/>
    <w:rsid w:val="00545C71"/>
    <w:rsid w:val="00545C94"/>
    <w:rsid w:val="00545DD7"/>
    <w:rsid w:val="00545DDE"/>
    <w:rsid w:val="005463B4"/>
    <w:rsid w:val="00546681"/>
    <w:rsid w:val="0054696D"/>
    <w:rsid w:val="00546D5D"/>
    <w:rsid w:val="00546FB3"/>
    <w:rsid w:val="005474AA"/>
    <w:rsid w:val="0054768A"/>
    <w:rsid w:val="00547FD9"/>
    <w:rsid w:val="005509B2"/>
    <w:rsid w:val="00550A13"/>
    <w:rsid w:val="00550AEA"/>
    <w:rsid w:val="00550EDD"/>
    <w:rsid w:val="00551329"/>
    <w:rsid w:val="00551FCE"/>
    <w:rsid w:val="00552008"/>
    <w:rsid w:val="005520C2"/>
    <w:rsid w:val="005524C7"/>
    <w:rsid w:val="005533E7"/>
    <w:rsid w:val="00553C15"/>
    <w:rsid w:val="00554365"/>
    <w:rsid w:val="005544BC"/>
    <w:rsid w:val="00554743"/>
    <w:rsid w:val="005547D6"/>
    <w:rsid w:val="00554A63"/>
    <w:rsid w:val="00554AC5"/>
    <w:rsid w:val="005550C5"/>
    <w:rsid w:val="00555DC3"/>
    <w:rsid w:val="005564D9"/>
    <w:rsid w:val="005576A0"/>
    <w:rsid w:val="00557CB5"/>
    <w:rsid w:val="00560046"/>
    <w:rsid w:val="005601A0"/>
    <w:rsid w:val="00560797"/>
    <w:rsid w:val="005609CA"/>
    <w:rsid w:val="00560F73"/>
    <w:rsid w:val="005611D9"/>
    <w:rsid w:val="00561634"/>
    <w:rsid w:val="005617E5"/>
    <w:rsid w:val="00561ABB"/>
    <w:rsid w:val="00561B2E"/>
    <w:rsid w:val="00562976"/>
    <w:rsid w:val="00562B15"/>
    <w:rsid w:val="00562B1C"/>
    <w:rsid w:val="00562BEC"/>
    <w:rsid w:val="0056301A"/>
    <w:rsid w:val="00563581"/>
    <w:rsid w:val="005638C7"/>
    <w:rsid w:val="00564110"/>
    <w:rsid w:val="00564463"/>
    <w:rsid w:val="00564803"/>
    <w:rsid w:val="00564933"/>
    <w:rsid w:val="005657B9"/>
    <w:rsid w:val="00565EDF"/>
    <w:rsid w:val="0056650C"/>
    <w:rsid w:val="00566771"/>
    <w:rsid w:val="005668E1"/>
    <w:rsid w:val="0056708D"/>
    <w:rsid w:val="005670D7"/>
    <w:rsid w:val="005676E2"/>
    <w:rsid w:val="00567950"/>
    <w:rsid w:val="00570A7F"/>
    <w:rsid w:val="00570DFF"/>
    <w:rsid w:val="005710D9"/>
    <w:rsid w:val="005714C0"/>
    <w:rsid w:val="00571569"/>
    <w:rsid w:val="00572151"/>
    <w:rsid w:val="00572822"/>
    <w:rsid w:val="00572855"/>
    <w:rsid w:val="00573350"/>
    <w:rsid w:val="00574984"/>
    <w:rsid w:val="00574F11"/>
    <w:rsid w:val="005753B8"/>
    <w:rsid w:val="0057557F"/>
    <w:rsid w:val="00575D88"/>
    <w:rsid w:val="00576315"/>
    <w:rsid w:val="00576C37"/>
    <w:rsid w:val="00577096"/>
    <w:rsid w:val="00577324"/>
    <w:rsid w:val="0057761B"/>
    <w:rsid w:val="00577859"/>
    <w:rsid w:val="005779D9"/>
    <w:rsid w:val="00577EC0"/>
    <w:rsid w:val="00577FE2"/>
    <w:rsid w:val="005802A7"/>
    <w:rsid w:val="00580322"/>
    <w:rsid w:val="00580446"/>
    <w:rsid w:val="00580A4E"/>
    <w:rsid w:val="005818B5"/>
    <w:rsid w:val="00581AC4"/>
    <w:rsid w:val="00581E43"/>
    <w:rsid w:val="00581F5A"/>
    <w:rsid w:val="005822F2"/>
    <w:rsid w:val="00582A8D"/>
    <w:rsid w:val="00582BDF"/>
    <w:rsid w:val="00582F04"/>
    <w:rsid w:val="00583731"/>
    <w:rsid w:val="00583B7E"/>
    <w:rsid w:val="00583BFB"/>
    <w:rsid w:val="00584171"/>
    <w:rsid w:val="005845A9"/>
    <w:rsid w:val="00584B75"/>
    <w:rsid w:val="00585A6A"/>
    <w:rsid w:val="0058623B"/>
    <w:rsid w:val="00586439"/>
    <w:rsid w:val="0058658D"/>
    <w:rsid w:val="005866D6"/>
    <w:rsid w:val="00586BF4"/>
    <w:rsid w:val="00586DDF"/>
    <w:rsid w:val="00587167"/>
    <w:rsid w:val="005872CD"/>
    <w:rsid w:val="005876B5"/>
    <w:rsid w:val="0058773C"/>
    <w:rsid w:val="00587D96"/>
    <w:rsid w:val="00587FAE"/>
    <w:rsid w:val="00590260"/>
    <w:rsid w:val="0059042F"/>
    <w:rsid w:val="00590559"/>
    <w:rsid w:val="005905D6"/>
    <w:rsid w:val="005910CF"/>
    <w:rsid w:val="0059156B"/>
    <w:rsid w:val="0059174C"/>
    <w:rsid w:val="00591752"/>
    <w:rsid w:val="00592884"/>
    <w:rsid w:val="005929E0"/>
    <w:rsid w:val="00592B66"/>
    <w:rsid w:val="00592E12"/>
    <w:rsid w:val="00593156"/>
    <w:rsid w:val="0059418F"/>
    <w:rsid w:val="00594AF7"/>
    <w:rsid w:val="005954DE"/>
    <w:rsid w:val="0059563E"/>
    <w:rsid w:val="005957AA"/>
    <w:rsid w:val="00595B2C"/>
    <w:rsid w:val="00595E9F"/>
    <w:rsid w:val="00596284"/>
    <w:rsid w:val="005962EC"/>
    <w:rsid w:val="005966E5"/>
    <w:rsid w:val="00596880"/>
    <w:rsid w:val="00597B43"/>
    <w:rsid w:val="00597E45"/>
    <w:rsid w:val="005A0600"/>
    <w:rsid w:val="005A1528"/>
    <w:rsid w:val="005A1553"/>
    <w:rsid w:val="005A1735"/>
    <w:rsid w:val="005A1780"/>
    <w:rsid w:val="005A1D02"/>
    <w:rsid w:val="005A1F25"/>
    <w:rsid w:val="005A2587"/>
    <w:rsid w:val="005A31BE"/>
    <w:rsid w:val="005A3480"/>
    <w:rsid w:val="005A3D41"/>
    <w:rsid w:val="005A3EFA"/>
    <w:rsid w:val="005A3F8B"/>
    <w:rsid w:val="005A4021"/>
    <w:rsid w:val="005A4067"/>
    <w:rsid w:val="005A4728"/>
    <w:rsid w:val="005A4A6A"/>
    <w:rsid w:val="005A4B16"/>
    <w:rsid w:val="005A4EA6"/>
    <w:rsid w:val="005A4F1A"/>
    <w:rsid w:val="005A579A"/>
    <w:rsid w:val="005A57E3"/>
    <w:rsid w:val="005A58C2"/>
    <w:rsid w:val="005A5962"/>
    <w:rsid w:val="005A5A53"/>
    <w:rsid w:val="005A6167"/>
    <w:rsid w:val="005A6413"/>
    <w:rsid w:val="005A7364"/>
    <w:rsid w:val="005A73E0"/>
    <w:rsid w:val="005A73F5"/>
    <w:rsid w:val="005A7594"/>
    <w:rsid w:val="005A7657"/>
    <w:rsid w:val="005A78F1"/>
    <w:rsid w:val="005A7EAC"/>
    <w:rsid w:val="005A7F4D"/>
    <w:rsid w:val="005B0138"/>
    <w:rsid w:val="005B019C"/>
    <w:rsid w:val="005B0C5D"/>
    <w:rsid w:val="005B0EA0"/>
    <w:rsid w:val="005B14FA"/>
    <w:rsid w:val="005B1EDF"/>
    <w:rsid w:val="005B1FDF"/>
    <w:rsid w:val="005B3233"/>
    <w:rsid w:val="005B33D8"/>
    <w:rsid w:val="005B34ED"/>
    <w:rsid w:val="005B3677"/>
    <w:rsid w:val="005B3AA7"/>
    <w:rsid w:val="005B3AAF"/>
    <w:rsid w:val="005B3B40"/>
    <w:rsid w:val="005B3DE9"/>
    <w:rsid w:val="005B4254"/>
    <w:rsid w:val="005B4317"/>
    <w:rsid w:val="005B4520"/>
    <w:rsid w:val="005B4F29"/>
    <w:rsid w:val="005B4FC8"/>
    <w:rsid w:val="005B5B8D"/>
    <w:rsid w:val="005B6024"/>
    <w:rsid w:val="005B6952"/>
    <w:rsid w:val="005B6E04"/>
    <w:rsid w:val="005B6F50"/>
    <w:rsid w:val="005B6F9C"/>
    <w:rsid w:val="005B70FA"/>
    <w:rsid w:val="005B741B"/>
    <w:rsid w:val="005B7871"/>
    <w:rsid w:val="005B7989"/>
    <w:rsid w:val="005B7AF4"/>
    <w:rsid w:val="005C03C5"/>
    <w:rsid w:val="005C0593"/>
    <w:rsid w:val="005C0ABA"/>
    <w:rsid w:val="005C0B22"/>
    <w:rsid w:val="005C0D2E"/>
    <w:rsid w:val="005C1661"/>
    <w:rsid w:val="005C17BB"/>
    <w:rsid w:val="005C1D74"/>
    <w:rsid w:val="005C2A41"/>
    <w:rsid w:val="005C31AD"/>
    <w:rsid w:val="005C329B"/>
    <w:rsid w:val="005C36D9"/>
    <w:rsid w:val="005C3AC2"/>
    <w:rsid w:val="005C3E3C"/>
    <w:rsid w:val="005C4351"/>
    <w:rsid w:val="005C4497"/>
    <w:rsid w:val="005C4812"/>
    <w:rsid w:val="005C4876"/>
    <w:rsid w:val="005C4A13"/>
    <w:rsid w:val="005C5683"/>
    <w:rsid w:val="005C5905"/>
    <w:rsid w:val="005C5F8B"/>
    <w:rsid w:val="005C60AD"/>
    <w:rsid w:val="005C653B"/>
    <w:rsid w:val="005C672E"/>
    <w:rsid w:val="005C6897"/>
    <w:rsid w:val="005C7213"/>
    <w:rsid w:val="005C7834"/>
    <w:rsid w:val="005C7C44"/>
    <w:rsid w:val="005D010F"/>
    <w:rsid w:val="005D0160"/>
    <w:rsid w:val="005D0183"/>
    <w:rsid w:val="005D04EC"/>
    <w:rsid w:val="005D063E"/>
    <w:rsid w:val="005D064F"/>
    <w:rsid w:val="005D07D1"/>
    <w:rsid w:val="005D09BD"/>
    <w:rsid w:val="005D09E5"/>
    <w:rsid w:val="005D0B96"/>
    <w:rsid w:val="005D0C5A"/>
    <w:rsid w:val="005D12D6"/>
    <w:rsid w:val="005D12FA"/>
    <w:rsid w:val="005D13CE"/>
    <w:rsid w:val="005D13EC"/>
    <w:rsid w:val="005D16D7"/>
    <w:rsid w:val="005D1726"/>
    <w:rsid w:val="005D17FC"/>
    <w:rsid w:val="005D1B2C"/>
    <w:rsid w:val="005D3159"/>
    <w:rsid w:val="005D3727"/>
    <w:rsid w:val="005D3BF0"/>
    <w:rsid w:val="005D3F70"/>
    <w:rsid w:val="005D4637"/>
    <w:rsid w:val="005D4D71"/>
    <w:rsid w:val="005D52C5"/>
    <w:rsid w:val="005D5758"/>
    <w:rsid w:val="005D5850"/>
    <w:rsid w:val="005D599F"/>
    <w:rsid w:val="005D5B8A"/>
    <w:rsid w:val="005D5B9A"/>
    <w:rsid w:val="005D5FA1"/>
    <w:rsid w:val="005D653D"/>
    <w:rsid w:val="005D69B8"/>
    <w:rsid w:val="005D6EFC"/>
    <w:rsid w:val="005D7084"/>
    <w:rsid w:val="005D7722"/>
    <w:rsid w:val="005D77F5"/>
    <w:rsid w:val="005D7876"/>
    <w:rsid w:val="005D78CA"/>
    <w:rsid w:val="005D7983"/>
    <w:rsid w:val="005D7D60"/>
    <w:rsid w:val="005D7F90"/>
    <w:rsid w:val="005E0772"/>
    <w:rsid w:val="005E0B5A"/>
    <w:rsid w:val="005E0D25"/>
    <w:rsid w:val="005E0D6F"/>
    <w:rsid w:val="005E14A8"/>
    <w:rsid w:val="005E1641"/>
    <w:rsid w:val="005E1A9B"/>
    <w:rsid w:val="005E1DE7"/>
    <w:rsid w:val="005E2174"/>
    <w:rsid w:val="005E2A6F"/>
    <w:rsid w:val="005E34E1"/>
    <w:rsid w:val="005E372F"/>
    <w:rsid w:val="005E3DCA"/>
    <w:rsid w:val="005E4077"/>
    <w:rsid w:val="005E41DD"/>
    <w:rsid w:val="005E47DB"/>
    <w:rsid w:val="005E48FA"/>
    <w:rsid w:val="005E4B31"/>
    <w:rsid w:val="005E4CD5"/>
    <w:rsid w:val="005E53F3"/>
    <w:rsid w:val="005E5D27"/>
    <w:rsid w:val="005E5F1C"/>
    <w:rsid w:val="005E6123"/>
    <w:rsid w:val="005E64AC"/>
    <w:rsid w:val="005E6634"/>
    <w:rsid w:val="005E6BA4"/>
    <w:rsid w:val="005E71C0"/>
    <w:rsid w:val="005E75F6"/>
    <w:rsid w:val="005E7616"/>
    <w:rsid w:val="005E7C48"/>
    <w:rsid w:val="005E7CA4"/>
    <w:rsid w:val="005F0220"/>
    <w:rsid w:val="005F09A8"/>
    <w:rsid w:val="005F0AE0"/>
    <w:rsid w:val="005F0D22"/>
    <w:rsid w:val="005F1688"/>
    <w:rsid w:val="005F1A4D"/>
    <w:rsid w:val="005F1CB4"/>
    <w:rsid w:val="005F1E40"/>
    <w:rsid w:val="005F1FDB"/>
    <w:rsid w:val="005F299A"/>
    <w:rsid w:val="005F3349"/>
    <w:rsid w:val="005F3383"/>
    <w:rsid w:val="005F33CA"/>
    <w:rsid w:val="005F3686"/>
    <w:rsid w:val="005F490B"/>
    <w:rsid w:val="005F4A4A"/>
    <w:rsid w:val="005F4D03"/>
    <w:rsid w:val="005F4D38"/>
    <w:rsid w:val="005F4DD4"/>
    <w:rsid w:val="005F4FC1"/>
    <w:rsid w:val="005F505E"/>
    <w:rsid w:val="005F5259"/>
    <w:rsid w:val="005F562B"/>
    <w:rsid w:val="005F567A"/>
    <w:rsid w:val="005F56B9"/>
    <w:rsid w:val="005F5B23"/>
    <w:rsid w:val="005F60B0"/>
    <w:rsid w:val="005F697B"/>
    <w:rsid w:val="005F6A65"/>
    <w:rsid w:val="005F6EB4"/>
    <w:rsid w:val="005F71FE"/>
    <w:rsid w:val="005F73A7"/>
    <w:rsid w:val="005F7471"/>
    <w:rsid w:val="005F75EA"/>
    <w:rsid w:val="005F7BBC"/>
    <w:rsid w:val="006001E2"/>
    <w:rsid w:val="0060102F"/>
    <w:rsid w:val="006011A0"/>
    <w:rsid w:val="00601252"/>
    <w:rsid w:val="00601334"/>
    <w:rsid w:val="0060191B"/>
    <w:rsid w:val="00601AB6"/>
    <w:rsid w:val="00602AB1"/>
    <w:rsid w:val="006030D6"/>
    <w:rsid w:val="006033A0"/>
    <w:rsid w:val="0060359B"/>
    <w:rsid w:val="00603685"/>
    <w:rsid w:val="0060399A"/>
    <w:rsid w:val="0060407B"/>
    <w:rsid w:val="00604600"/>
    <w:rsid w:val="00605209"/>
    <w:rsid w:val="00605596"/>
    <w:rsid w:val="00605AA0"/>
    <w:rsid w:val="00605ED5"/>
    <w:rsid w:val="006060E5"/>
    <w:rsid w:val="006067E0"/>
    <w:rsid w:val="00606BBF"/>
    <w:rsid w:val="00606FBB"/>
    <w:rsid w:val="006077BA"/>
    <w:rsid w:val="006077F6"/>
    <w:rsid w:val="00607920"/>
    <w:rsid w:val="00607CF1"/>
    <w:rsid w:val="006100D9"/>
    <w:rsid w:val="00610790"/>
    <w:rsid w:val="00610BAB"/>
    <w:rsid w:val="006112FC"/>
    <w:rsid w:val="00611471"/>
    <w:rsid w:val="006115BC"/>
    <w:rsid w:val="006121C1"/>
    <w:rsid w:val="006124D7"/>
    <w:rsid w:val="006125AD"/>
    <w:rsid w:val="00612F94"/>
    <w:rsid w:val="0061315C"/>
    <w:rsid w:val="006137BE"/>
    <w:rsid w:val="006140E7"/>
    <w:rsid w:val="006142D8"/>
    <w:rsid w:val="0061445C"/>
    <w:rsid w:val="00614D11"/>
    <w:rsid w:val="00614DAA"/>
    <w:rsid w:val="00614E88"/>
    <w:rsid w:val="00615A3A"/>
    <w:rsid w:val="00615AA3"/>
    <w:rsid w:val="00615AF4"/>
    <w:rsid w:val="00615DC9"/>
    <w:rsid w:val="00615F98"/>
    <w:rsid w:val="0061662E"/>
    <w:rsid w:val="00616632"/>
    <w:rsid w:val="00616958"/>
    <w:rsid w:val="00616CAC"/>
    <w:rsid w:val="0061740E"/>
    <w:rsid w:val="006175C2"/>
    <w:rsid w:val="0061791F"/>
    <w:rsid w:val="00617C89"/>
    <w:rsid w:val="00617F15"/>
    <w:rsid w:val="00620BA0"/>
    <w:rsid w:val="00620F06"/>
    <w:rsid w:val="00620F89"/>
    <w:rsid w:val="006210C9"/>
    <w:rsid w:val="0062185C"/>
    <w:rsid w:val="00621DD6"/>
    <w:rsid w:val="0062231D"/>
    <w:rsid w:val="00622D91"/>
    <w:rsid w:val="00622DB1"/>
    <w:rsid w:val="0062338A"/>
    <w:rsid w:val="00623464"/>
    <w:rsid w:val="00623631"/>
    <w:rsid w:val="00623943"/>
    <w:rsid w:val="00623F40"/>
    <w:rsid w:val="00624217"/>
    <w:rsid w:val="006244EE"/>
    <w:rsid w:val="0062456B"/>
    <w:rsid w:val="00624AC3"/>
    <w:rsid w:val="00624ACE"/>
    <w:rsid w:val="00624B14"/>
    <w:rsid w:val="00624BA8"/>
    <w:rsid w:val="00624CD5"/>
    <w:rsid w:val="00624D1A"/>
    <w:rsid w:val="00624F47"/>
    <w:rsid w:val="00625424"/>
    <w:rsid w:val="00625B98"/>
    <w:rsid w:val="00626302"/>
    <w:rsid w:val="006271FA"/>
    <w:rsid w:val="006272A8"/>
    <w:rsid w:val="0062735F"/>
    <w:rsid w:val="00627A9A"/>
    <w:rsid w:val="00627AEB"/>
    <w:rsid w:val="0063018D"/>
    <w:rsid w:val="006306EB"/>
    <w:rsid w:val="0063087C"/>
    <w:rsid w:val="006308A2"/>
    <w:rsid w:val="00630B6E"/>
    <w:rsid w:val="00630CB7"/>
    <w:rsid w:val="00630E38"/>
    <w:rsid w:val="00631082"/>
    <w:rsid w:val="006316FD"/>
    <w:rsid w:val="006318BD"/>
    <w:rsid w:val="00631EE0"/>
    <w:rsid w:val="00631F34"/>
    <w:rsid w:val="006321C7"/>
    <w:rsid w:val="00632289"/>
    <w:rsid w:val="00632472"/>
    <w:rsid w:val="00633379"/>
    <w:rsid w:val="006335F1"/>
    <w:rsid w:val="00633A84"/>
    <w:rsid w:val="006342A6"/>
    <w:rsid w:val="00634DF4"/>
    <w:rsid w:val="00634E7D"/>
    <w:rsid w:val="00634EE9"/>
    <w:rsid w:val="0063510C"/>
    <w:rsid w:val="0063563B"/>
    <w:rsid w:val="00635A4B"/>
    <w:rsid w:val="00635D1F"/>
    <w:rsid w:val="00635F7C"/>
    <w:rsid w:val="0063601F"/>
    <w:rsid w:val="006362E6"/>
    <w:rsid w:val="00637441"/>
    <w:rsid w:val="006374DD"/>
    <w:rsid w:val="006376A7"/>
    <w:rsid w:val="00637867"/>
    <w:rsid w:val="0063786F"/>
    <w:rsid w:val="00637DFC"/>
    <w:rsid w:val="00637E42"/>
    <w:rsid w:val="00640012"/>
    <w:rsid w:val="006402BD"/>
    <w:rsid w:val="0064046B"/>
    <w:rsid w:val="00641213"/>
    <w:rsid w:val="0064133F"/>
    <w:rsid w:val="00641AD2"/>
    <w:rsid w:val="00641AE3"/>
    <w:rsid w:val="00641D53"/>
    <w:rsid w:val="00642135"/>
    <w:rsid w:val="0064287E"/>
    <w:rsid w:val="00642E89"/>
    <w:rsid w:val="00643314"/>
    <w:rsid w:val="00643BCB"/>
    <w:rsid w:val="0064423E"/>
    <w:rsid w:val="006443C8"/>
    <w:rsid w:val="00644D6D"/>
    <w:rsid w:val="00644D7D"/>
    <w:rsid w:val="00644DD1"/>
    <w:rsid w:val="00645333"/>
    <w:rsid w:val="006457EC"/>
    <w:rsid w:val="00645A15"/>
    <w:rsid w:val="006463DA"/>
    <w:rsid w:val="00646A93"/>
    <w:rsid w:val="00646C4D"/>
    <w:rsid w:val="00647019"/>
    <w:rsid w:val="00647088"/>
    <w:rsid w:val="00647520"/>
    <w:rsid w:val="006475A8"/>
    <w:rsid w:val="006476DF"/>
    <w:rsid w:val="00647E93"/>
    <w:rsid w:val="00650322"/>
    <w:rsid w:val="006503F4"/>
    <w:rsid w:val="00650F37"/>
    <w:rsid w:val="00650F4E"/>
    <w:rsid w:val="00650F7F"/>
    <w:rsid w:val="006511A5"/>
    <w:rsid w:val="0065173A"/>
    <w:rsid w:val="00651AE2"/>
    <w:rsid w:val="00651EE8"/>
    <w:rsid w:val="00652ACC"/>
    <w:rsid w:val="00654831"/>
    <w:rsid w:val="006554D9"/>
    <w:rsid w:val="0065583A"/>
    <w:rsid w:val="0065631E"/>
    <w:rsid w:val="006563BB"/>
    <w:rsid w:val="006564FC"/>
    <w:rsid w:val="00656889"/>
    <w:rsid w:val="0065696D"/>
    <w:rsid w:val="00657016"/>
    <w:rsid w:val="00657384"/>
    <w:rsid w:val="00657745"/>
    <w:rsid w:val="00657801"/>
    <w:rsid w:val="00657854"/>
    <w:rsid w:val="00657AFA"/>
    <w:rsid w:val="00657C16"/>
    <w:rsid w:val="00657EEB"/>
    <w:rsid w:val="00660025"/>
    <w:rsid w:val="00660140"/>
    <w:rsid w:val="00660514"/>
    <w:rsid w:val="00660A34"/>
    <w:rsid w:val="00660A64"/>
    <w:rsid w:val="00660CFB"/>
    <w:rsid w:val="006610F4"/>
    <w:rsid w:val="00661516"/>
    <w:rsid w:val="00661CD0"/>
    <w:rsid w:val="00662308"/>
    <w:rsid w:val="00662732"/>
    <w:rsid w:val="00662A4C"/>
    <w:rsid w:val="00662FC8"/>
    <w:rsid w:val="0066312F"/>
    <w:rsid w:val="006631E3"/>
    <w:rsid w:val="006638D2"/>
    <w:rsid w:val="00663B4B"/>
    <w:rsid w:val="0066430D"/>
    <w:rsid w:val="0066489C"/>
    <w:rsid w:val="00664A5B"/>
    <w:rsid w:val="00664BF5"/>
    <w:rsid w:val="00664C48"/>
    <w:rsid w:val="006652A7"/>
    <w:rsid w:val="00665D04"/>
    <w:rsid w:val="00665DBC"/>
    <w:rsid w:val="00665E4A"/>
    <w:rsid w:val="0066619F"/>
    <w:rsid w:val="00666204"/>
    <w:rsid w:val="006662B0"/>
    <w:rsid w:val="00666C3C"/>
    <w:rsid w:val="00666CF1"/>
    <w:rsid w:val="00667AD9"/>
    <w:rsid w:val="00667C40"/>
    <w:rsid w:val="00670072"/>
    <w:rsid w:val="006701BB"/>
    <w:rsid w:val="00670554"/>
    <w:rsid w:val="00670A0A"/>
    <w:rsid w:val="0067126D"/>
    <w:rsid w:val="0067154E"/>
    <w:rsid w:val="00671EFC"/>
    <w:rsid w:val="00671FCE"/>
    <w:rsid w:val="006722B3"/>
    <w:rsid w:val="00672315"/>
    <w:rsid w:val="00672D0A"/>
    <w:rsid w:val="006731A6"/>
    <w:rsid w:val="0067321A"/>
    <w:rsid w:val="00673A96"/>
    <w:rsid w:val="00673BBC"/>
    <w:rsid w:val="00673EA8"/>
    <w:rsid w:val="006740B5"/>
    <w:rsid w:val="006742C8"/>
    <w:rsid w:val="006744D7"/>
    <w:rsid w:val="00674A56"/>
    <w:rsid w:val="00674E1C"/>
    <w:rsid w:val="00674E2E"/>
    <w:rsid w:val="00675251"/>
    <w:rsid w:val="0067606E"/>
    <w:rsid w:val="006766C4"/>
    <w:rsid w:val="0067672B"/>
    <w:rsid w:val="00676A12"/>
    <w:rsid w:val="00676F78"/>
    <w:rsid w:val="00677B12"/>
    <w:rsid w:val="006803E1"/>
    <w:rsid w:val="006804D0"/>
    <w:rsid w:val="00680D26"/>
    <w:rsid w:val="00680E78"/>
    <w:rsid w:val="00681330"/>
    <w:rsid w:val="006816D3"/>
    <w:rsid w:val="006816E5"/>
    <w:rsid w:val="006818BF"/>
    <w:rsid w:val="00683153"/>
    <w:rsid w:val="00683466"/>
    <w:rsid w:val="006834A7"/>
    <w:rsid w:val="006835A9"/>
    <w:rsid w:val="006839ED"/>
    <w:rsid w:val="00683DA5"/>
    <w:rsid w:val="00683FEC"/>
    <w:rsid w:val="00684314"/>
    <w:rsid w:val="006846E2"/>
    <w:rsid w:val="006852B1"/>
    <w:rsid w:val="006855AB"/>
    <w:rsid w:val="00685685"/>
    <w:rsid w:val="006857DC"/>
    <w:rsid w:val="00685BB1"/>
    <w:rsid w:val="006862D6"/>
    <w:rsid w:val="00686ABD"/>
    <w:rsid w:val="00687D74"/>
    <w:rsid w:val="00690038"/>
    <w:rsid w:val="00690EFA"/>
    <w:rsid w:val="00691183"/>
    <w:rsid w:val="006915AC"/>
    <w:rsid w:val="00691867"/>
    <w:rsid w:val="006923AC"/>
    <w:rsid w:val="00692459"/>
    <w:rsid w:val="00693536"/>
    <w:rsid w:val="006935A6"/>
    <w:rsid w:val="00694013"/>
    <w:rsid w:val="0069401A"/>
    <w:rsid w:val="00694547"/>
    <w:rsid w:val="00694C94"/>
    <w:rsid w:val="00694D3F"/>
    <w:rsid w:val="00694DA8"/>
    <w:rsid w:val="00695070"/>
    <w:rsid w:val="00695569"/>
    <w:rsid w:val="006956BD"/>
    <w:rsid w:val="00695DDD"/>
    <w:rsid w:val="00695F3A"/>
    <w:rsid w:val="00696011"/>
    <w:rsid w:val="006960D4"/>
    <w:rsid w:val="006964E3"/>
    <w:rsid w:val="00696ECF"/>
    <w:rsid w:val="00697539"/>
    <w:rsid w:val="0069773A"/>
    <w:rsid w:val="00697816"/>
    <w:rsid w:val="00697B0D"/>
    <w:rsid w:val="00697CA9"/>
    <w:rsid w:val="00697D54"/>
    <w:rsid w:val="00697E00"/>
    <w:rsid w:val="00697E1D"/>
    <w:rsid w:val="006A0230"/>
    <w:rsid w:val="006A0AEE"/>
    <w:rsid w:val="006A0C72"/>
    <w:rsid w:val="006A2541"/>
    <w:rsid w:val="006A2F80"/>
    <w:rsid w:val="006A323C"/>
    <w:rsid w:val="006A3705"/>
    <w:rsid w:val="006A3F9E"/>
    <w:rsid w:val="006A43DD"/>
    <w:rsid w:val="006A554B"/>
    <w:rsid w:val="006A5E69"/>
    <w:rsid w:val="006A62EE"/>
    <w:rsid w:val="006A6586"/>
    <w:rsid w:val="006A69BC"/>
    <w:rsid w:val="006A69EE"/>
    <w:rsid w:val="006A6D44"/>
    <w:rsid w:val="006A7456"/>
    <w:rsid w:val="006A7508"/>
    <w:rsid w:val="006A77C6"/>
    <w:rsid w:val="006A7A1D"/>
    <w:rsid w:val="006A7D1E"/>
    <w:rsid w:val="006B031F"/>
    <w:rsid w:val="006B0F6B"/>
    <w:rsid w:val="006B1041"/>
    <w:rsid w:val="006B11D3"/>
    <w:rsid w:val="006B19E2"/>
    <w:rsid w:val="006B1C2A"/>
    <w:rsid w:val="006B1DD5"/>
    <w:rsid w:val="006B1F75"/>
    <w:rsid w:val="006B2637"/>
    <w:rsid w:val="006B3E0F"/>
    <w:rsid w:val="006B481A"/>
    <w:rsid w:val="006B4CC7"/>
    <w:rsid w:val="006B4DE2"/>
    <w:rsid w:val="006B5549"/>
    <w:rsid w:val="006B5591"/>
    <w:rsid w:val="006B5C46"/>
    <w:rsid w:val="006B5FAC"/>
    <w:rsid w:val="006B6A51"/>
    <w:rsid w:val="006B6E56"/>
    <w:rsid w:val="006B7907"/>
    <w:rsid w:val="006B7CEB"/>
    <w:rsid w:val="006C0C35"/>
    <w:rsid w:val="006C1C74"/>
    <w:rsid w:val="006C1FDF"/>
    <w:rsid w:val="006C213A"/>
    <w:rsid w:val="006C238D"/>
    <w:rsid w:val="006C273A"/>
    <w:rsid w:val="006C2B25"/>
    <w:rsid w:val="006C34F0"/>
    <w:rsid w:val="006C3808"/>
    <w:rsid w:val="006C3813"/>
    <w:rsid w:val="006C3C2C"/>
    <w:rsid w:val="006C417F"/>
    <w:rsid w:val="006C4305"/>
    <w:rsid w:val="006C47A8"/>
    <w:rsid w:val="006C4C04"/>
    <w:rsid w:val="006C518C"/>
    <w:rsid w:val="006C54CE"/>
    <w:rsid w:val="006C58A6"/>
    <w:rsid w:val="006C593B"/>
    <w:rsid w:val="006C5ADE"/>
    <w:rsid w:val="006C5FD2"/>
    <w:rsid w:val="006C772A"/>
    <w:rsid w:val="006C787E"/>
    <w:rsid w:val="006C7AC1"/>
    <w:rsid w:val="006C7D63"/>
    <w:rsid w:val="006D0827"/>
    <w:rsid w:val="006D0D34"/>
    <w:rsid w:val="006D0E26"/>
    <w:rsid w:val="006D0FA4"/>
    <w:rsid w:val="006D181D"/>
    <w:rsid w:val="006D1AAC"/>
    <w:rsid w:val="006D21C1"/>
    <w:rsid w:val="006D2471"/>
    <w:rsid w:val="006D261D"/>
    <w:rsid w:val="006D26C8"/>
    <w:rsid w:val="006D2B83"/>
    <w:rsid w:val="006D339B"/>
    <w:rsid w:val="006D339D"/>
    <w:rsid w:val="006D34D2"/>
    <w:rsid w:val="006D363D"/>
    <w:rsid w:val="006D37E0"/>
    <w:rsid w:val="006D3842"/>
    <w:rsid w:val="006D3BBB"/>
    <w:rsid w:val="006D3F09"/>
    <w:rsid w:val="006D3F36"/>
    <w:rsid w:val="006D424C"/>
    <w:rsid w:val="006D48AC"/>
    <w:rsid w:val="006D4E0F"/>
    <w:rsid w:val="006D4EC6"/>
    <w:rsid w:val="006D4F05"/>
    <w:rsid w:val="006D529E"/>
    <w:rsid w:val="006D556E"/>
    <w:rsid w:val="006D5D1B"/>
    <w:rsid w:val="006D5D1D"/>
    <w:rsid w:val="006D5DAE"/>
    <w:rsid w:val="006D5FB0"/>
    <w:rsid w:val="006D5FF0"/>
    <w:rsid w:val="006D63BE"/>
    <w:rsid w:val="006D63CC"/>
    <w:rsid w:val="006D63F7"/>
    <w:rsid w:val="006D65B2"/>
    <w:rsid w:val="006D6AB5"/>
    <w:rsid w:val="006D6BE4"/>
    <w:rsid w:val="006D6C91"/>
    <w:rsid w:val="006D6F76"/>
    <w:rsid w:val="006D762D"/>
    <w:rsid w:val="006D79BF"/>
    <w:rsid w:val="006E06A1"/>
    <w:rsid w:val="006E1153"/>
    <w:rsid w:val="006E141E"/>
    <w:rsid w:val="006E165A"/>
    <w:rsid w:val="006E20DB"/>
    <w:rsid w:val="006E2C50"/>
    <w:rsid w:val="006E2CB1"/>
    <w:rsid w:val="006E2E12"/>
    <w:rsid w:val="006E2EAA"/>
    <w:rsid w:val="006E333D"/>
    <w:rsid w:val="006E341E"/>
    <w:rsid w:val="006E373C"/>
    <w:rsid w:val="006E3750"/>
    <w:rsid w:val="006E38E9"/>
    <w:rsid w:val="006E3D5B"/>
    <w:rsid w:val="006E3D8E"/>
    <w:rsid w:val="006E3F90"/>
    <w:rsid w:val="006E481E"/>
    <w:rsid w:val="006E4D28"/>
    <w:rsid w:val="006E5175"/>
    <w:rsid w:val="006E54F9"/>
    <w:rsid w:val="006E5853"/>
    <w:rsid w:val="006E5BD7"/>
    <w:rsid w:val="006E6633"/>
    <w:rsid w:val="006E6B45"/>
    <w:rsid w:val="006E6C88"/>
    <w:rsid w:val="006E704E"/>
    <w:rsid w:val="006E7196"/>
    <w:rsid w:val="006E74E1"/>
    <w:rsid w:val="006E7771"/>
    <w:rsid w:val="006E77DF"/>
    <w:rsid w:val="006E7B1F"/>
    <w:rsid w:val="006E7C82"/>
    <w:rsid w:val="006F10A9"/>
    <w:rsid w:val="006F122B"/>
    <w:rsid w:val="006F13E1"/>
    <w:rsid w:val="006F15B1"/>
    <w:rsid w:val="006F1627"/>
    <w:rsid w:val="006F21C0"/>
    <w:rsid w:val="006F271C"/>
    <w:rsid w:val="006F2A74"/>
    <w:rsid w:val="006F33FE"/>
    <w:rsid w:val="006F3580"/>
    <w:rsid w:val="006F36D3"/>
    <w:rsid w:val="006F3EF8"/>
    <w:rsid w:val="006F3F31"/>
    <w:rsid w:val="006F452B"/>
    <w:rsid w:val="006F4567"/>
    <w:rsid w:val="006F4D1C"/>
    <w:rsid w:val="006F4E43"/>
    <w:rsid w:val="006F4FB8"/>
    <w:rsid w:val="006F55BC"/>
    <w:rsid w:val="006F57FF"/>
    <w:rsid w:val="006F5834"/>
    <w:rsid w:val="006F5F60"/>
    <w:rsid w:val="006F663F"/>
    <w:rsid w:val="006F6C8F"/>
    <w:rsid w:val="006F6CD3"/>
    <w:rsid w:val="006F6E36"/>
    <w:rsid w:val="006F7560"/>
    <w:rsid w:val="006F79E1"/>
    <w:rsid w:val="006F7CD2"/>
    <w:rsid w:val="007004BC"/>
    <w:rsid w:val="00700DDF"/>
    <w:rsid w:val="007011E7"/>
    <w:rsid w:val="00701276"/>
    <w:rsid w:val="007018BE"/>
    <w:rsid w:val="00701956"/>
    <w:rsid w:val="00701A41"/>
    <w:rsid w:val="00701F6F"/>
    <w:rsid w:val="007024EA"/>
    <w:rsid w:val="007029D3"/>
    <w:rsid w:val="00702AA7"/>
    <w:rsid w:val="00702C58"/>
    <w:rsid w:val="00702C88"/>
    <w:rsid w:val="00702F34"/>
    <w:rsid w:val="00703195"/>
    <w:rsid w:val="00703776"/>
    <w:rsid w:val="00703A15"/>
    <w:rsid w:val="00703F48"/>
    <w:rsid w:val="0070429A"/>
    <w:rsid w:val="007046DA"/>
    <w:rsid w:val="00704839"/>
    <w:rsid w:val="00704A99"/>
    <w:rsid w:val="00704C53"/>
    <w:rsid w:val="00704FA1"/>
    <w:rsid w:val="0070509E"/>
    <w:rsid w:val="0070514F"/>
    <w:rsid w:val="00705419"/>
    <w:rsid w:val="00705923"/>
    <w:rsid w:val="00705B0F"/>
    <w:rsid w:val="00705BB7"/>
    <w:rsid w:val="00705FD2"/>
    <w:rsid w:val="0070623B"/>
    <w:rsid w:val="00707238"/>
    <w:rsid w:val="0070737F"/>
    <w:rsid w:val="00707682"/>
    <w:rsid w:val="007079B2"/>
    <w:rsid w:val="00707A15"/>
    <w:rsid w:val="00707AA1"/>
    <w:rsid w:val="0071019C"/>
    <w:rsid w:val="007103CF"/>
    <w:rsid w:val="007110F7"/>
    <w:rsid w:val="00711B3E"/>
    <w:rsid w:val="00712955"/>
    <w:rsid w:val="007141E6"/>
    <w:rsid w:val="00714665"/>
    <w:rsid w:val="00715315"/>
    <w:rsid w:val="00716BE1"/>
    <w:rsid w:val="0071713D"/>
    <w:rsid w:val="007200E4"/>
    <w:rsid w:val="007201E6"/>
    <w:rsid w:val="007212EE"/>
    <w:rsid w:val="00721C77"/>
    <w:rsid w:val="00721E40"/>
    <w:rsid w:val="0072226B"/>
    <w:rsid w:val="007223F8"/>
    <w:rsid w:val="007226C2"/>
    <w:rsid w:val="007226FE"/>
    <w:rsid w:val="007228FF"/>
    <w:rsid w:val="00722E5F"/>
    <w:rsid w:val="00722ECA"/>
    <w:rsid w:val="007233D2"/>
    <w:rsid w:val="00723DF4"/>
    <w:rsid w:val="00724134"/>
    <w:rsid w:val="0072476B"/>
    <w:rsid w:val="007247D7"/>
    <w:rsid w:val="00724FD2"/>
    <w:rsid w:val="0072537F"/>
    <w:rsid w:val="007258A9"/>
    <w:rsid w:val="00725F0B"/>
    <w:rsid w:val="00725F0D"/>
    <w:rsid w:val="00726735"/>
    <w:rsid w:val="00726976"/>
    <w:rsid w:val="007269CF"/>
    <w:rsid w:val="00726A67"/>
    <w:rsid w:val="00727053"/>
    <w:rsid w:val="00727B72"/>
    <w:rsid w:val="00727E24"/>
    <w:rsid w:val="0073010C"/>
    <w:rsid w:val="00730788"/>
    <w:rsid w:val="00730F72"/>
    <w:rsid w:val="0073161F"/>
    <w:rsid w:val="00731C2B"/>
    <w:rsid w:val="00731DF6"/>
    <w:rsid w:val="00732289"/>
    <w:rsid w:val="00732718"/>
    <w:rsid w:val="00732A64"/>
    <w:rsid w:val="00732F9C"/>
    <w:rsid w:val="007348F7"/>
    <w:rsid w:val="00734E6E"/>
    <w:rsid w:val="00734EF0"/>
    <w:rsid w:val="007356A8"/>
    <w:rsid w:val="0073572E"/>
    <w:rsid w:val="00735C80"/>
    <w:rsid w:val="00735E93"/>
    <w:rsid w:val="00736007"/>
    <w:rsid w:val="007364C7"/>
    <w:rsid w:val="00736A65"/>
    <w:rsid w:val="00736BC1"/>
    <w:rsid w:val="0073727E"/>
    <w:rsid w:val="0073735C"/>
    <w:rsid w:val="00737720"/>
    <w:rsid w:val="0073782D"/>
    <w:rsid w:val="00737BA7"/>
    <w:rsid w:val="00740588"/>
    <w:rsid w:val="00740676"/>
    <w:rsid w:val="0074091A"/>
    <w:rsid w:val="00740AC4"/>
    <w:rsid w:val="00740AFA"/>
    <w:rsid w:val="00741F49"/>
    <w:rsid w:val="00742591"/>
    <w:rsid w:val="00742778"/>
    <w:rsid w:val="00742A42"/>
    <w:rsid w:val="00742C79"/>
    <w:rsid w:val="00742E47"/>
    <w:rsid w:val="00743326"/>
    <w:rsid w:val="00743827"/>
    <w:rsid w:val="0074445D"/>
    <w:rsid w:val="0074453C"/>
    <w:rsid w:val="00744E86"/>
    <w:rsid w:val="00745039"/>
    <w:rsid w:val="00745664"/>
    <w:rsid w:val="0074579D"/>
    <w:rsid w:val="007457F0"/>
    <w:rsid w:val="00745850"/>
    <w:rsid w:val="00745901"/>
    <w:rsid w:val="00745D01"/>
    <w:rsid w:val="00745E95"/>
    <w:rsid w:val="00746044"/>
    <w:rsid w:val="00746954"/>
    <w:rsid w:val="00746AB5"/>
    <w:rsid w:val="007471B7"/>
    <w:rsid w:val="0074726F"/>
    <w:rsid w:val="00747D38"/>
    <w:rsid w:val="0075009B"/>
    <w:rsid w:val="007502A2"/>
    <w:rsid w:val="00750345"/>
    <w:rsid w:val="00750AFD"/>
    <w:rsid w:val="00750B1E"/>
    <w:rsid w:val="0075124C"/>
    <w:rsid w:val="0075179F"/>
    <w:rsid w:val="0075197D"/>
    <w:rsid w:val="00752313"/>
    <w:rsid w:val="007525FE"/>
    <w:rsid w:val="00752F2A"/>
    <w:rsid w:val="0075321C"/>
    <w:rsid w:val="0075324E"/>
    <w:rsid w:val="007532F7"/>
    <w:rsid w:val="00753A2C"/>
    <w:rsid w:val="00753A52"/>
    <w:rsid w:val="007540C5"/>
    <w:rsid w:val="007542DD"/>
    <w:rsid w:val="00754C25"/>
    <w:rsid w:val="00755042"/>
    <w:rsid w:val="00755277"/>
    <w:rsid w:val="007552BF"/>
    <w:rsid w:val="007562F9"/>
    <w:rsid w:val="007563F5"/>
    <w:rsid w:val="00756476"/>
    <w:rsid w:val="00756544"/>
    <w:rsid w:val="00756C08"/>
    <w:rsid w:val="00756D23"/>
    <w:rsid w:val="007571DA"/>
    <w:rsid w:val="00757421"/>
    <w:rsid w:val="00757452"/>
    <w:rsid w:val="00757CED"/>
    <w:rsid w:val="00757E47"/>
    <w:rsid w:val="0076045F"/>
    <w:rsid w:val="00761346"/>
    <w:rsid w:val="00761A24"/>
    <w:rsid w:val="00761DEB"/>
    <w:rsid w:val="00762711"/>
    <w:rsid w:val="00762980"/>
    <w:rsid w:val="00762B9F"/>
    <w:rsid w:val="00762C5C"/>
    <w:rsid w:val="00762F62"/>
    <w:rsid w:val="007630CD"/>
    <w:rsid w:val="007636FA"/>
    <w:rsid w:val="007637E6"/>
    <w:rsid w:val="00763A9B"/>
    <w:rsid w:val="00763F6F"/>
    <w:rsid w:val="007645FE"/>
    <w:rsid w:val="007649E0"/>
    <w:rsid w:val="00764A98"/>
    <w:rsid w:val="00764BBA"/>
    <w:rsid w:val="00764FFF"/>
    <w:rsid w:val="007650FE"/>
    <w:rsid w:val="007651CE"/>
    <w:rsid w:val="007651F9"/>
    <w:rsid w:val="00765259"/>
    <w:rsid w:val="00765317"/>
    <w:rsid w:val="007653F1"/>
    <w:rsid w:val="00765910"/>
    <w:rsid w:val="00765E75"/>
    <w:rsid w:val="00766632"/>
    <w:rsid w:val="00766853"/>
    <w:rsid w:val="00766B80"/>
    <w:rsid w:val="00766C3D"/>
    <w:rsid w:val="00766DC8"/>
    <w:rsid w:val="00767257"/>
    <w:rsid w:val="0077028C"/>
    <w:rsid w:val="00770330"/>
    <w:rsid w:val="00770523"/>
    <w:rsid w:val="00770928"/>
    <w:rsid w:val="0077109D"/>
    <w:rsid w:val="00771120"/>
    <w:rsid w:val="00771323"/>
    <w:rsid w:val="0077168B"/>
    <w:rsid w:val="007717CF"/>
    <w:rsid w:val="00771993"/>
    <w:rsid w:val="00771C7A"/>
    <w:rsid w:val="00771D6A"/>
    <w:rsid w:val="007721D8"/>
    <w:rsid w:val="00772616"/>
    <w:rsid w:val="00772A5E"/>
    <w:rsid w:val="00772F86"/>
    <w:rsid w:val="00773766"/>
    <w:rsid w:val="00773818"/>
    <w:rsid w:val="00773AD8"/>
    <w:rsid w:val="00773C55"/>
    <w:rsid w:val="00773D1B"/>
    <w:rsid w:val="00773E8D"/>
    <w:rsid w:val="0077406D"/>
    <w:rsid w:val="00774319"/>
    <w:rsid w:val="00774BC8"/>
    <w:rsid w:val="00774C02"/>
    <w:rsid w:val="00774D3F"/>
    <w:rsid w:val="00775149"/>
    <w:rsid w:val="0077521A"/>
    <w:rsid w:val="0077549D"/>
    <w:rsid w:val="007758AD"/>
    <w:rsid w:val="00775DE6"/>
    <w:rsid w:val="0077622D"/>
    <w:rsid w:val="0077678A"/>
    <w:rsid w:val="00776A81"/>
    <w:rsid w:val="00776C33"/>
    <w:rsid w:val="00776E45"/>
    <w:rsid w:val="00776F81"/>
    <w:rsid w:val="00777042"/>
    <w:rsid w:val="007771D5"/>
    <w:rsid w:val="00777510"/>
    <w:rsid w:val="007775A9"/>
    <w:rsid w:val="007775B3"/>
    <w:rsid w:val="00777CC9"/>
    <w:rsid w:val="00780028"/>
    <w:rsid w:val="0078082F"/>
    <w:rsid w:val="00780952"/>
    <w:rsid w:val="00781216"/>
    <w:rsid w:val="0078138B"/>
    <w:rsid w:val="00781AE8"/>
    <w:rsid w:val="00781BE4"/>
    <w:rsid w:val="007820A0"/>
    <w:rsid w:val="0078218E"/>
    <w:rsid w:val="0078253F"/>
    <w:rsid w:val="00782555"/>
    <w:rsid w:val="0078263B"/>
    <w:rsid w:val="0078287B"/>
    <w:rsid w:val="0078355E"/>
    <w:rsid w:val="0078378F"/>
    <w:rsid w:val="00783B60"/>
    <w:rsid w:val="00783B7D"/>
    <w:rsid w:val="00783D2A"/>
    <w:rsid w:val="00783FA5"/>
    <w:rsid w:val="00784939"/>
    <w:rsid w:val="007850D6"/>
    <w:rsid w:val="007853B3"/>
    <w:rsid w:val="00785569"/>
    <w:rsid w:val="00785740"/>
    <w:rsid w:val="00785AE8"/>
    <w:rsid w:val="00785EF5"/>
    <w:rsid w:val="00786382"/>
    <w:rsid w:val="00786786"/>
    <w:rsid w:val="00786BEC"/>
    <w:rsid w:val="007872AD"/>
    <w:rsid w:val="007873C4"/>
    <w:rsid w:val="0078744A"/>
    <w:rsid w:val="007874F7"/>
    <w:rsid w:val="00787BEF"/>
    <w:rsid w:val="00787EF4"/>
    <w:rsid w:val="007905BD"/>
    <w:rsid w:val="0079094A"/>
    <w:rsid w:val="00790A6B"/>
    <w:rsid w:val="00790E5C"/>
    <w:rsid w:val="00790EF3"/>
    <w:rsid w:val="0079197D"/>
    <w:rsid w:val="00791C2C"/>
    <w:rsid w:val="007924F5"/>
    <w:rsid w:val="00792924"/>
    <w:rsid w:val="00792E04"/>
    <w:rsid w:val="00793082"/>
    <w:rsid w:val="007934B0"/>
    <w:rsid w:val="007934CB"/>
    <w:rsid w:val="00793863"/>
    <w:rsid w:val="00793B22"/>
    <w:rsid w:val="00793BBB"/>
    <w:rsid w:val="00793D13"/>
    <w:rsid w:val="00793F5C"/>
    <w:rsid w:val="0079420A"/>
    <w:rsid w:val="00794B2E"/>
    <w:rsid w:val="00794E8B"/>
    <w:rsid w:val="00794E96"/>
    <w:rsid w:val="00795710"/>
    <w:rsid w:val="007960B1"/>
    <w:rsid w:val="007964E8"/>
    <w:rsid w:val="00796909"/>
    <w:rsid w:val="00796E64"/>
    <w:rsid w:val="0079770C"/>
    <w:rsid w:val="007979BB"/>
    <w:rsid w:val="00797C26"/>
    <w:rsid w:val="00797FF6"/>
    <w:rsid w:val="007A02FF"/>
    <w:rsid w:val="007A0AB8"/>
    <w:rsid w:val="007A0B8B"/>
    <w:rsid w:val="007A0D88"/>
    <w:rsid w:val="007A0EC8"/>
    <w:rsid w:val="007A159F"/>
    <w:rsid w:val="007A23C2"/>
    <w:rsid w:val="007A261C"/>
    <w:rsid w:val="007A27C5"/>
    <w:rsid w:val="007A303E"/>
    <w:rsid w:val="007A378D"/>
    <w:rsid w:val="007A3A83"/>
    <w:rsid w:val="007A3D3C"/>
    <w:rsid w:val="007A43B2"/>
    <w:rsid w:val="007A4901"/>
    <w:rsid w:val="007A530D"/>
    <w:rsid w:val="007A55D0"/>
    <w:rsid w:val="007A566C"/>
    <w:rsid w:val="007A5AFA"/>
    <w:rsid w:val="007A5C81"/>
    <w:rsid w:val="007A6512"/>
    <w:rsid w:val="007A670B"/>
    <w:rsid w:val="007A686E"/>
    <w:rsid w:val="007A6BF5"/>
    <w:rsid w:val="007A6C9A"/>
    <w:rsid w:val="007A6D0F"/>
    <w:rsid w:val="007A6DFA"/>
    <w:rsid w:val="007A6E76"/>
    <w:rsid w:val="007A6EB6"/>
    <w:rsid w:val="007A6F4F"/>
    <w:rsid w:val="007A73A1"/>
    <w:rsid w:val="007A77B7"/>
    <w:rsid w:val="007A7ACD"/>
    <w:rsid w:val="007B0086"/>
    <w:rsid w:val="007B07AF"/>
    <w:rsid w:val="007B1659"/>
    <w:rsid w:val="007B1701"/>
    <w:rsid w:val="007B1C31"/>
    <w:rsid w:val="007B1CDC"/>
    <w:rsid w:val="007B1FCD"/>
    <w:rsid w:val="007B20C7"/>
    <w:rsid w:val="007B27C4"/>
    <w:rsid w:val="007B2A24"/>
    <w:rsid w:val="007B2F77"/>
    <w:rsid w:val="007B372F"/>
    <w:rsid w:val="007B3822"/>
    <w:rsid w:val="007B3D49"/>
    <w:rsid w:val="007B3F0D"/>
    <w:rsid w:val="007B4058"/>
    <w:rsid w:val="007B440D"/>
    <w:rsid w:val="007B4C69"/>
    <w:rsid w:val="007B4F65"/>
    <w:rsid w:val="007B5136"/>
    <w:rsid w:val="007B5639"/>
    <w:rsid w:val="007B56C0"/>
    <w:rsid w:val="007B5704"/>
    <w:rsid w:val="007B5E03"/>
    <w:rsid w:val="007B63BD"/>
    <w:rsid w:val="007B6B96"/>
    <w:rsid w:val="007B71DC"/>
    <w:rsid w:val="007B7228"/>
    <w:rsid w:val="007B7DA8"/>
    <w:rsid w:val="007B7EC2"/>
    <w:rsid w:val="007B7FEF"/>
    <w:rsid w:val="007C035A"/>
    <w:rsid w:val="007C07E2"/>
    <w:rsid w:val="007C0943"/>
    <w:rsid w:val="007C0B2B"/>
    <w:rsid w:val="007C0E35"/>
    <w:rsid w:val="007C1034"/>
    <w:rsid w:val="007C11EB"/>
    <w:rsid w:val="007C1423"/>
    <w:rsid w:val="007C2283"/>
    <w:rsid w:val="007C29D9"/>
    <w:rsid w:val="007C3093"/>
    <w:rsid w:val="007C3308"/>
    <w:rsid w:val="007C358D"/>
    <w:rsid w:val="007C363C"/>
    <w:rsid w:val="007C37EF"/>
    <w:rsid w:val="007C43A4"/>
    <w:rsid w:val="007C46ED"/>
    <w:rsid w:val="007C4B6C"/>
    <w:rsid w:val="007C52DA"/>
    <w:rsid w:val="007C5365"/>
    <w:rsid w:val="007C5587"/>
    <w:rsid w:val="007C573F"/>
    <w:rsid w:val="007C5821"/>
    <w:rsid w:val="007C610B"/>
    <w:rsid w:val="007C65B7"/>
    <w:rsid w:val="007C6E19"/>
    <w:rsid w:val="007C73D9"/>
    <w:rsid w:val="007C73E1"/>
    <w:rsid w:val="007C73FC"/>
    <w:rsid w:val="007C743A"/>
    <w:rsid w:val="007C74B5"/>
    <w:rsid w:val="007C7BD0"/>
    <w:rsid w:val="007D00DD"/>
    <w:rsid w:val="007D0456"/>
    <w:rsid w:val="007D054F"/>
    <w:rsid w:val="007D08B5"/>
    <w:rsid w:val="007D08F1"/>
    <w:rsid w:val="007D0B50"/>
    <w:rsid w:val="007D153A"/>
    <w:rsid w:val="007D181D"/>
    <w:rsid w:val="007D20CA"/>
    <w:rsid w:val="007D2754"/>
    <w:rsid w:val="007D2769"/>
    <w:rsid w:val="007D28EB"/>
    <w:rsid w:val="007D3D93"/>
    <w:rsid w:val="007D48D0"/>
    <w:rsid w:val="007D4900"/>
    <w:rsid w:val="007D58F5"/>
    <w:rsid w:val="007D5BED"/>
    <w:rsid w:val="007D5D9F"/>
    <w:rsid w:val="007D5F44"/>
    <w:rsid w:val="007D637B"/>
    <w:rsid w:val="007D659F"/>
    <w:rsid w:val="007D6C32"/>
    <w:rsid w:val="007E0377"/>
    <w:rsid w:val="007E047D"/>
    <w:rsid w:val="007E07F1"/>
    <w:rsid w:val="007E089A"/>
    <w:rsid w:val="007E0FAA"/>
    <w:rsid w:val="007E108E"/>
    <w:rsid w:val="007E15BF"/>
    <w:rsid w:val="007E1C60"/>
    <w:rsid w:val="007E1F1B"/>
    <w:rsid w:val="007E223A"/>
    <w:rsid w:val="007E2658"/>
    <w:rsid w:val="007E2AD6"/>
    <w:rsid w:val="007E2CB3"/>
    <w:rsid w:val="007E340F"/>
    <w:rsid w:val="007E3C24"/>
    <w:rsid w:val="007E3D5D"/>
    <w:rsid w:val="007E3F09"/>
    <w:rsid w:val="007E3F89"/>
    <w:rsid w:val="007E4256"/>
    <w:rsid w:val="007E46F4"/>
    <w:rsid w:val="007E4929"/>
    <w:rsid w:val="007E4958"/>
    <w:rsid w:val="007E4C3D"/>
    <w:rsid w:val="007E51D3"/>
    <w:rsid w:val="007E5269"/>
    <w:rsid w:val="007E5A6F"/>
    <w:rsid w:val="007E5C42"/>
    <w:rsid w:val="007E5D1D"/>
    <w:rsid w:val="007E6168"/>
    <w:rsid w:val="007E6C98"/>
    <w:rsid w:val="007E6D1D"/>
    <w:rsid w:val="007E6E32"/>
    <w:rsid w:val="007E72C6"/>
    <w:rsid w:val="007E7617"/>
    <w:rsid w:val="007E7BD9"/>
    <w:rsid w:val="007E7DD7"/>
    <w:rsid w:val="007F0110"/>
    <w:rsid w:val="007F0A15"/>
    <w:rsid w:val="007F0EDE"/>
    <w:rsid w:val="007F2375"/>
    <w:rsid w:val="007F265D"/>
    <w:rsid w:val="007F2A8A"/>
    <w:rsid w:val="007F2B46"/>
    <w:rsid w:val="007F2BD0"/>
    <w:rsid w:val="007F2CE4"/>
    <w:rsid w:val="007F2DB9"/>
    <w:rsid w:val="007F3275"/>
    <w:rsid w:val="007F32B9"/>
    <w:rsid w:val="007F3790"/>
    <w:rsid w:val="007F38F8"/>
    <w:rsid w:val="007F3FD9"/>
    <w:rsid w:val="007F437C"/>
    <w:rsid w:val="007F5338"/>
    <w:rsid w:val="007F58EE"/>
    <w:rsid w:val="007F594A"/>
    <w:rsid w:val="007F5C48"/>
    <w:rsid w:val="007F611D"/>
    <w:rsid w:val="007F6597"/>
    <w:rsid w:val="007F7172"/>
    <w:rsid w:val="007F721C"/>
    <w:rsid w:val="007F73B0"/>
    <w:rsid w:val="007F79EC"/>
    <w:rsid w:val="00800790"/>
    <w:rsid w:val="008008D0"/>
    <w:rsid w:val="00800BB5"/>
    <w:rsid w:val="00800D83"/>
    <w:rsid w:val="008012E9"/>
    <w:rsid w:val="00801374"/>
    <w:rsid w:val="0080157D"/>
    <w:rsid w:val="008015A7"/>
    <w:rsid w:val="00801694"/>
    <w:rsid w:val="00801775"/>
    <w:rsid w:val="00801B31"/>
    <w:rsid w:val="00802247"/>
    <w:rsid w:val="008022EC"/>
    <w:rsid w:val="00802735"/>
    <w:rsid w:val="008027F1"/>
    <w:rsid w:val="008029A6"/>
    <w:rsid w:val="00802B9F"/>
    <w:rsid w:val="00803304"/>
    <w:rsid w:val="008036E1"/>
    <w:rsid w:val="008039F1"/>
    <w:rsid w:val="00803A0B"/>
    <w:rsid w:val="00803D52"/>
    <w:rsid w:val="00803DF8"/>
    <w:rsid w:val="0080459D"/>
    <w:rsid w:val="00804AB8"/>
    <w:rsid w:val="00804B64"/>
    <w:rsid w:val="00804D88"/>
    <w:rsid w:val="008052E5"/>
    <w:rsid w:val="0080575B"/>
    <w:rsid w:val="008064EA"/>
    <w:rsid w:val="0080661D"/>
    <w:rsid w:val="008066AB"/>
    <w:rsid w:val="00806AFD"/>
    <w:rsid w:val="008076B5"/>
    <w:rsid w:val="008106ED"/>
    <w:rsid w:val="00810773"/>
    <w:rsid w:val="0081092A"/>
    <w:rsid w:val="00810990"/>
    <w:rsid w:val="00810BBB"/>
    <w:rsid w:val="008110B9"/>
    <w:rsid w:val="00811279"/>
    <w:rsid w:val="008117BF"/>
    <w:rsid w:val="008117F3"/>
    <w:rsid w:val="008119B4"/>
    <w:rsid w:val="00811A5C"/>
    <w:rsid w:val="0081217C"/>
    <w:rsid w:val="008127E4"/>
    <w:rsid w:val="00812893"/>
    <w:rsid w:val="0081298E"/>
    <w:rsid w:val="00812C0E"/>
    <w:rsid w:val="00812D22"/>
    <w:rsid w:val="00812F08"/>
    <w:rsid w:val="00813148"/>
    <w:rsid w:val="00813978"/>
    <w:rsid w:val="00813CB8"/>
    <w:rsid w:val="00813F4D"/>
    <w:rsid w:val="0081482F"/>
    <w:rsid w:val="008148DC"/>
    <w:rsid w:val="00815449"/>
    <w:rsid w:val="008159A1"/>
    <w:rsid w:val="00815C3A"/>
    <w:rsid w:val="00815D29"/>
    <w:rsid w:val="00815D8F"/>
    <w:rsid w:val="00815E1C"/>
    <w:rsid w:val="00815ED0"/>
    <w:rsid w:val="00815F54"/>
    <w:rsid w:val="008161E9"/>
    <w:rsid w:val="008165F1"/>
    <w:rsid w:val="008172ED"/>
    <w:rsid w:val="00817891"/>
    <w:rsid w:val="008200B2"/>
    <w:rsid w:val="00820A0E"/>
    <w:rsid w:val="00820DC2"/>
    <w:rsid w:val="00821252"/>
    <w:rsid w:val="00821C6C"/>
    <w:rsid w:val="00821F4E"/>
    <w:rsid w:val="0082232C"/>
    <w:rsid w:val="0082257A"/>
    <w:rsid w:val="008225E9"/>
    <w:rsid w:val="00822F62"/>
    <w:rsid w:val="00823C21"/>
    <w:rsid w:val="00823F8E"/>
    <w:rsid w:val="00824A0E"/>
    <w:rsid w:val="00824DE4"/>
    <w:rsid w:val="00825135"/>
    <w:rsid w:val="00825581"/>
    <w:rsid w:val="0082575A"/>
    <w:rsid w:val="00825F8A"/>
    <w:rsid w:val="0082618C"/>
    <w:rsid w:val="008263C3"/>
    <w:rsid w:val="0082652E"/>
    <w:rsid w:val="0082667E"/>
    <w:rsid w:val="008269BB"/>
    <w:rsid w:val="00826C09"/>
    <w:rsid w:val="00826D35"/>
    <w:rsid w:val="008273A1"/>
    <w:rsid w:val="00827418"/>
    <w:rsid w:val="008276AA"/>
    <w:rsid w:val="00830508"/>
    <w:rsid w:val="00830679"/>
    <w:rsid w:val="00830858"/>
    <w:rsid w:val="008308E0"/>
    <w:rsid w:val="00830C99"/>
    <w:rsid w:val="0083169B"/>
    <w:rsid w:val="008318AD"/>
    <w:rsid w:val="00831E34"/>
    <w:rsid w:val="00831F5E"/>
    <w:rsid w:val="0083215C"/>
    <w:rsid w:val="00832236"/>
    <w:rsid w:val="00832238"/>
    <w:rsid w:val="00832253"/>
    <w:rsid w:val="00832647"/>
    <w:rsid w:val="008326CB"/>
    <w:rsid w:val="008327B0"/>
    <w:rsid w:val="008329DE"/>
    <w:rsid w:val="00832D95"/>
    <w:rsid w:val="00833B33"/>
    <w:rsid w:val="00834009"/>
    <w:rsid w:val="0083424D"/>
    <w:rsid w:val="00834670"/>
    <w:rsid w:val="00834FD0"/>
    <w:rsid w:val="00835016"/>
    <w:rsid w:val="0083511A"/>
    <w:rsid w:val="00835171"/>
    <w:rsid w:val="008351AE"/>
    <w:rsid w:val="00836162"/>
    <w:rsid w:val="00836731"/>
    <w:rsid w:val="00836E8D"/>
    <w:rsid w:val="00837405"/>
    <w:rsid w:val="00837A7E"/>
    <w:rsid w:val="00840422"/>
    <w:rsid w:val="008406D1"/>
    <w:rsid w:val="008407E7"/>
    <w:rsid w:val="00840876"/>
    <w:rsid w:val="00840D64"/>
    <w:rsid w:val="00840DAF"/>
    <w:rsid w:val="00840F82"/>
    <w:rsid w:val="00840FAB"/>
    <w:rsid w:val="00841362"/>
    <w:rsid w:val="00842227"/>
    <w:rsid w:val="0084241E"/>
    <w:rsid w:val="0084288D"/>
    <w:rsid w:val="00843357"/>
    <w:rsid w:val="0084382A"/>
    <w:rsid w:val="00843D14"/>
    <w:rsid w:val="00843F14"/>
    <w:rsid w:val="00844D9A"/>
    <w:rsid w:val="00845038"/>
    <w:rsid w:val="00845643"/>
    <w:rsid w:val="00845C65"/>
    <w:rsid w:val="008461DC"/>
    <w:rsid w:val="008463DD"/>
    <w:rsid w:val="008465A1"/>
    <w:rsid w:val="00846870"/>
    <w:rsid w:val="00847032"/>
    <w:rsid w:val="008471DD"/>
    <w:rsid w:val="0084731F"/>
    <w:rsid w:val="008475B7"/>
    <w:rsid w:val="00847787"/>
    <w:rsid w:val="00847B69"/>
    <w:rsid w:val="0085014B"/>
    <w:rsid w:val="008505AF"/>
    <w:rsid w:val="0085078D"/>
    <w:rsid w:val="00850B33"/>
    <w:rsid w:val="00850FBE"/>
    <w:rsid w:val="008514E7"/>
    <w:rsid w:val="00851605"/>
    <w:rsid w:val="0085191F"/>
    <w:rsid w:val="00851AD9"/>
    <w:rsid w:val="00851DC5"/>
    <w:rsid w:val="00851F84"/>
    <w:rsid w:val="00852197"/>
    <w:rsid w:val="008525B5"/>
    <w:rsid w:val="0085264A"/>
    <w:rsid w:val="0085273B"/>
    <w:rsid w:val="008529D4"/>
    <w:rsid w:val="00852AA9"/>
    <w:rsid w:val="00852B15"/>
    <w:rsid w:val="00852CAD"/>
    <w:rsid w:val="00852CBA"/>
    <w:rsid w:val="00853200"/>
    <w:rsid w:val="00853805"/>
    <w:rsid w:val="00853B05"/>
    <w:rsid w:val="008542D1"/>
    <w:rsid w:val="0085458F"/>
    <w:rsid w:val="008545C3"/>
    <w:rsid w:val="008549E9"/>
    <w:rsid w:val="00854C29"/>
    <w:rsid w:val="00854C3C"/>
    <w:rsid w:val="008554C3"/>
    <w:rsid w:val="0085576B"/>
    <w:rsid w:val="00855D74"/>
    <w:rsid w:val="0085630A"/>
    <w:rsid w:val="0085636D"/>
    <w:rsid w:val="00856A14"/>
    <w:rsid w:val="0085702E"/>
    <w:rsid w:val="008576BE"/>
    <w:rsid w:val="00857729"/>
    <w:rsid w:val="00857819"/>
    <w:rsid w:val="00857D46"/>
    <w:rsid w:val="0086044A"/>
    <w:rsid w:val="00860C7B"/>
    <w:rsid w:val="00860E09"/>
    <w:rsid w:val="00861278"/>
    <w:rsid w:val="008612A3"/>
    <w:rsid w:val="008617B9"/>
    <w:rsid w:val="0086205E"/>
    <w:rsid w:val="008627AA"/>
    <w:rsid w:val="008633C6"/>
    <w:rsid w:val="00863950"/>
    <w:rsid w:val="00863F28"/>
    <w:rsid w:val="008643E7"/>
    <w:rsid w:val="00864BA7"/>
    <w:rsid w:val="00864C65"/>
    <w:rsid w:val="0086528C"/>
    <w:rsid w:val="00865493"/>
    <w:rsid w:val="00865AD7"/>
    <w:rsid w:val="00865EAC"/>
    <w:rsid w:val="00865F01"/>
    <w:rsid w:val="008662AD"/>
    <w:rsid w:val="00866776"/>
    <w:rsid w:val="00866967"/>
    <w:rsid w:val="00866C2D"/>
    <w:rsid w:val="00866C32"/>
    <w:rsid w:val="00866DB0"/>
    <w:rsid w:val="00867D12"/>
    <w:rsid w:val="00867E07"/>
    <w:rsid w:val="00867E95"/>
    <w:rsid w:val="00867F17"/>
    <w:rsid w:val="00867F77"/>
    <w:rsid w:val="008700CF"/>
    <w:rsid w:val="008702F7"/>
    <w:rsid w:val="00870411"/>
    <w:rsid w:val="00870C68"/>
    <w:rsid w:val="00870D34"/>
    <w:rsid w:val="00870D84"/>
    <w:rsid w:val="00871F77"/>
    <w:rsid w:val="00872193"/>
    <w:rsid w:val="0087247B"/>
    <w:rsid w:val="008726E7"/>
    <w:rsid w:val="00872851"/>
    <w:rsid w:val="00872A06"/>
    <w:rsid w:val="00872C36"/>
    <w:rsid w:val="00872E5C"/>
    <w:rsid w:val="0087308A"/>
    <w:rsid w:val="00873160"/>
    <w:rsid w:val="00873553"/>
    <w:rsid w:val="00873869"/>
    <w:rsid w:val="00874064"/>
    <w:rsid w:val="0087484E"/>
    <w:rsid w:val="00874A66"/>
    <w:rsid w:val="00875696"/>
    <w:rsid w:val="008756FF"/>
    <w:rsid w:val="0087578F"/>
    <w:rsid w:val="00875840"/>
    <w:rsid w:val="008758AD"/>
    <w:rsid w:val="008758D7"/>
    <w:rsid w:val="008760CC"/>
    <w:rsid w:val="008762C6"/>
    <w:rsid w:val="008767D0"/>
    <w:rsid w:val="008768F2"/>
    <w:rsid w:val="00877669"/>
    <w:rsid w:val="00877F59"/>
    <w:rsid w:val="0088016A"/>
    <w:rsid w:val="00880A04"/>
    <w:rsid w:val="00880BAC"/>
    <w:rsid w:val="00880E4B"/>
    <w:rsid w:val="00881361"/>
    <w:rsid w:val="008818E0"/>
    <w:rsid w:val="00881D9B"/>
    <w:rsid w:val="00882E28"/>
    <w:rsid w:val="008832FF"/>
    <w:rsid w:val="00883AAF"/>
    <w:rsid w:val="00884ABE"/>
    <w:rsid w:val="00884BF3"/>
    <w:rsid w:val="008850DF"/>
    <w:rsid w:val="0088516B"/>
    <w:rsid w:val="008852C7"/>
    <w:rsid w:val="00885FA3"/>
    <w:rsid w:val="0088602A"/>
    <w:rsid w:val="00886145"/>
    <w:rsid w:val="00886314"/>
    <w:rsid w:val="0088649A"/>
    <w:rsid w:val="008868E2"/>
    <w:rsid w:val="0088696A"/>
    <w:rsid w:val="008875A5"/>
    <w:rsid w:val="008878CF"/>
    <w:rsid w:val="00887B85"/>
    <w:rsid w:val="00887DC1"/>
    <w:rsid w:val="008905E7"/>
    <w:rsid w:val="0089072B"/>
    <w:rsid w:val="0089085C"/>
    <w:rsid w:val="00890B85"/>
    <w:rsid w:val="00890F3A"/>
    <w:rsid w:val="00890FED"/>
    <w:rsid w:val="00891930"/>
    <w:rsid w:val="00891953"/>
    <w:rsid w:val="00891C1E"/>
    <w:rsid w:val="0089222F"/>
    <w:rsid w:val="008924DD"/>
    <w:rsid w:val="00892931"/>
    <w:rsid w:val="0089295D"/>
    <w:rsid w:val="00892AA2"/>
    <w:rsid w:val="00893391"/>
    <w:rsid w:val="0089362A"/>
    <w:rsid w:val="008943EE"/>
    <w:rsid w:val="008946FA"/>
    <w:rsid w:val="00894AC1"/>
    <w:rsid w:val="00894D52"/>
    <w:rsid w:val="008956B9"/>
    <w:rsid w:val="00895794"/>
    <w:rsid w:val="00895BCB"/>
    <w:rsid w:val="00895DEC"/>
    <w:rsid w:val="008961A0"/>
    <w:rsid w:val="00896FAE"/>
    <w:rsid w:val="008970CC"/>
    <w:rsid w:val="008973C5"/>
    <w:rsid w:val="0089749E"/>
    <w:rsid w:val="008975F8"/>
    <w:rsid w:val="00897629"/>
    <w:rsid w:val="008977A2"/>
    <w:rsid w:val="008A00D9"/>
    <w:rsid w:val="008A03AA"/>
    <w:rsid w:val="008A0556"/>
    <w:rsid w:val="008A0D43"/>
    <w:rsid w:val="008A0D78"/>
    <w:rsid w:val="008A0E79"/>
    <w:rsid w:val="008A10D6"/>
    <w:rsid w:val="008A18A8"/>
    <w:rsid w:val="008A18C4"/>
    <w:rsid w:val="008A25C9"/>
    <w:rsid w:val="008A2A30"/>
    <w:rsid w:val="008A2C22"/>
    <w:rsid w:val="008A3258"/>
    <w:rsid w:val="008A34BD"/>
    <w:rsid w:val="008A4518"/>
    <w:rsid w:val="008A4C1B"/>
    <w:rsid w:val="008A4C2A"/>
    <w:rsid w:val="008A4DA6"/>
    <w:rsid w:val="008A4DD5"/>
    <w:rsid w:val="008A53DC"/>
    <w:rsid w:val="008A55BA"/>
    <w:rsid w:val="008A57C1"/>
    <w:rsid w:val="008A5800"/>
    <w:rsid w:val="008A59FE"/>
    <w:rsid w:val="008A6085"/>
    <w:rsid w:val="008A69D7"/>
    <w:rsid w:val="008A6BD4"/>
    <w:rsid w:val="008A6E05"/>
    <w:rsid w:val="008A6ED6"/>
    <w:rsid w:val="008A6FF2"/>
    <w:rsid w:val="008A7090"/>
    <w:rsid w:val="008A7615"/>
    <w:rsid w:val="008A7E23"/>
    <w:rsid w:val="008B0124"/>
    <w:rsid w:val="008B06FA"/>
    <w:rsid w:val="008B078C"/>
    <w:rsid w:val="008B0E85"/>
    <w:rsid w:val="008B162D"/>
    <w:rsid w:val="008B2049"/>
    <w:rsid w:val="008B2826"/>
    <w:rsid w:val="008B29C7"/>
    <w:rsid w:val="008B2C8D"/>
    <w:rsid w:val="008B3522"/>
    <w:rsid w:val="008B3523"/>
    <w:rsid w:val="008B43DA"/>
    <w:rsid w:val="008B45DD"/>
    <w:rsid w:val="008B484C"/>
    <w:rsid w:val="008B4F1F"/>
    <w:rsid w:val="008B5007"/>
    <w:rsid w:val="008B5221"/>
    <w:rsid w:val="008B551A"/>
    <w:rsid w:val="008B5653"/>
    <w:rsid w:val="008B580B"/>
    <w:rsid w:val="008B6047"/>
    <w:rsid w:val="008B60D5"/>
    <w:rsid w:val="008B6579"/>
    <w:rsid w:val="008B747C"/>
    <w:rsid w:val="008B766B"/>
    <w:rsid w:val="008B7684"/>
    <w:rsid w:val="008B7751"/>
    <w:rsid w:val="008B79DD"/>
    <w:rsid w:val="008B79F7"/>
    <w:rsid w:val="008B7E0D"/>
    <w:rsid w:val="008B7EF9"/>
    <w:rsid w:val="008B7F16"/>
    <w:rsid w:val="008C00C8"/>
    <w:rsid w:val="008C052D"/>
    <w:rsid w:val="008C057C"/>
    <w:rsid w:val="008C08BF"/>
    <w:rsid w:val="008C0A9B"/>
    <w:rsid w:val="008C1685"/>
    <w:rsid w:val="008C1E50"/>
    <w:rsid w:val="008C202A"/>
    <w:rsid w:val="008C21CF"/>
    <w:rsid w:val="008C2458"/>
    <w:rsid w:val="008C28F1"/>
    <w:rsid w:val="008C2A3C"/>
    <w:rsid w:val="008C2C22"/>
    <w:rsid w:val="008C2F0E"/>
    <w:rsid w:val="008C3135"/>
    <w:rsid w:val="008C358A"/>
    <w:rsid w:val="008C36CF"/>
    <w:rsid w:val="008C3F2D"/>
    <w:rsid w:val="008C41B7"/>
    <w:rsid w:val="008C4543"/>
    <w:rsid w:val="008C4ED0"/>
    <w:rsid w:val="008C59AF"/>
    <w:rsid w:val="008C5CFA"/>
    <w:rsid w:val="008C5DBC"/>
    <w:rsid w:val="008C614C"/>
    <w:rsid w:val="008C65CF"/>
    <w:rsid w:val="008C6928"/>
    <w:rsid w:val="008C6F74"/>
    <w:rsid w:val="008C6F95"/>
    <w:rsid w:val="008C76B2"/>
    <w:rsid w:val="008D0020"/>
    <w:rsid w:val="008D0482"/>
    <w:rsid w:val="008D09E8"/>
    <w:rsid w:val="008D110E"/>
    <w:rsid w:val="008D1255"/>
    <w:rsid w:val="008D1FC6"/>
    <w:rsid w:val="008D2C4A"/>
    <w:rsid w:val="008D2F94"/>
    <w:rsid w:val="008D325A"/>
    <w:rsid w:val="008D359A"/>
    <w:rsid w:val="008D35E3"/>
    <w:rsid w:val="008D3A1B"/>
    <w:rsid w:val="008D40FD"/>
    <w:rsid w:val="008D4638"/>
    <w:rsid w:val="008D46D9"/>
    <w:rsid w:val="008D4A92"/>
    <w:rsid w:val="008D60B9"/>
    <w:rsid w:val="008D6560"/>
    <w:rsid w:val="008D6710"/>
    <w:rsid w:val="008D6769"/>
    <w:rsid w:val="008D6A2F"/>
    <w:rsid w:val="008D6A44"/>
    <w:rsid w:val="008D78DC"/>
    <w:rsid w:val="008D7DCE"/>
    <w:rsid w:val="008E0D0F"/>
    <w:rsid w:val="008E0FCA"/>
    <w:rsid w:val="008E1589"/>
    <w:rsid w:val="008E1B6C"/>
    <w:rsid w:val="008E1BD4"/>
    <w:rsid w:val="008E1CB3"/>
    <w:rsid w:val="008E27E2"/>
    <w:rsid w:val="008E3168"/>
    <w:rsid w:val="008E359F"/>
    <w:rsid w:val="008E36E2"/>
    <w:rsid w:val="008E375E"/>
    <w:rsid w:val="008E37EE"/>
    <w:rsid w:val="008E383C"/>
    <w:rsid w:val="008E395A"/>
    <w:rsid w:val="008E3A47"/>
    <w:rsid w:val="008E3AAE"/>
    <w:rsid w:val="008E3E1E"/>
    <w:rsid w:val="008E409F"/>
    <w:rsid w:val="008E4E72"/>
    <w:rsid w:val="008E4F21"/>
    <w:rsid w:val="008E4FDD"/>
    <w:rsid w:val="008E501B"/>
    <w:rsid w:val="008E516B"/>
    <w:rsid w:val="008E59E8"/>
    <w:rsid w:val="008E5A21"/>
    <w:rsid w:val="008E5BA1"/>
    <w:rsid w:val="008E5E3E"/>
    <w:rsid w:val="008E6812"/>
    <w:rsid w:val="008E6C26"/>
    <w:rsid w:val="008E6CFC"/>
    <w:rsid w:val="008E78CF"/>
    <w:rsid w:val="008E7A39"/>
    <w:rsid w:val="008E7A66"/>
    <w:rsid w:val="008F0CB8"/>
    <w:rsid w:val="008F0D41"/>
    <w:rsid w:val="008F10A0"/>
    <w:rsid w:val="008F117D"/>
    <w:rsid w:val="008F1587"/>
    <w:rsid w:val="008F15E2"/>
    <w:rsid w:val="008F1D24"/>
    <w:rsid w:val="008F1F48"/>
    <w:rsid w:val="008F20A6"/>
    <w:rsid w:val="008F2219"/>
    <w:rsid w:val="008F2ADB"/>
    <w:rsid w:val="008F2F84"/>
    <w:rsid w:val="008F34F8"/>
    <w:rsid w:val="008F3623"/>
    <w:rsid w:val="008F3832"/>
    <w:rsid w:val="008F38AA"/>
    <w:rsid w:val="008F3A49"/>
    <w:rsid w:val="008F3EC9"/>
    <w:rsid w:val="008F3F73"/>
    <w:rsid w:val="008F4624"/>
    <w:rsid w:val="008F4D3D"/>
    <w:rsid w:val="008F52E3"/>
    <w:rsid w:val="008F5424"/>
    <w:rsid w:val="008F5E29"/>
    <w:rsid w:val="008F6383"/>
    <w:rsid w:val="008F66EE"/>
    <w:rsid w:val="008F6CEA"/>
    <w:rsid w:val="008F72AF"/>
    <w:rsid w:val="008F7C4C"/>
    <w:rsid w:val="0090026A"/>
    <w:rsid w:val="009004B5"/>
    <w:rsid w:val="009009DF"/>
    <w:rsid w:val="00900A45"/>
    <w:rsid w:val="00900C2F"/>
    <w:rsid w:val="0090159C"/>
    <w:rsid w:val="00901853"/>
    <w:rsid w:val="00901E1F"/>
    <w:rsid w:val="0090205E"/>
    <w:rsid w:val="0090250E"/>
    <w:rsid w:val="0090252A"/>
    <w:rsid w:val="00902536"/>
    <w:rsid w:val="009028F3"/>
    <w:rsid w:val="009033F3"/>
    <w:rsid w:val="00903430"/>
    <w:rsid w:val="009038F6"/>
    <w:rsid w:val="00904148"/>
    <w:rsid w:val="00904365"/>
    <w:rsid w:val="0090456A"/>
    <w:rsid w:val="00904DC2"/>
    <w:rsid w:val="00904FE5"/>
    <w:rsid w:val="009051E0"/>
    <w:rsid w:val="00905BBF"/>
    <w:rsid w:val="00905EC7"/>
    <w:rsid w:val="00906516"/>
    <w:rsid w:val="009068EE"/>
    <w:rsid w:val="00906A43"/>
    <w:rsid w:val="00906B9D"/>
    <w:rsid w:val="00906D3F"/>
    <w:rsid w:val="00906F8E"/>
    <w:rsid w:val="0090761D"/>
    <w:rsid w:val="00907750"/>
    <w:rsid w:val="009078C1"/>
    <w:rsid w:val="009078E9"/>
    <w:rsid w:val="00907CA5"/>
    <w:rsid w:val="00907F8C"/>
    <w:rsid w:val="009101EA"/>
    <w:rsid w:val="00910FAF"/>
    <w:rsid w:val="0091179D"/>
    <w:rsid w:val="009117C9"/>
    <w:rsid w:val="009120D2"/>
    <w:rsid w:val="009122ED"/>
    <w:rsid w:val="00913ABE"/>
    <w:rsid w:val="00914A09"/>
    <w:rsid w:val="00914B8B"/>
    <w:rsid w:val="00914C30"/>
    <w:rsid w:val="00915363"/>
    <w:rsid w:val="009154AE"/>
    <w:rsid w:val="00915893"/>
    <w:rsid w:val="00915A09"/>
    <w:rsid w:val="009161EF"/>
    <w:rsid w:val="009166ED"/>
    <w:rsid w:val="00916A0E"/>
    <w:rsid w:val="00916A25"/>
    <w:rsid w:val="00916A39"/>
    <w:rsid w:val="00917109"/>
    <w:rsid w:val="00917228"/>
    <w:rsid w:val="00917309"/>
    <w:rsid w:val="00917605"/>
    <w:rsid w:val="00917B7D"/>
    <w:rsid w:val="00917CF0"/>
    <w:rsid w:val="00917D51"/>
    <w:rsid w:val="00917FB1"/>
    <w:rsid w:val="009200A6"/>
    <w:rsid w:val="009208B2"/>
    <w:rsid w:val="009210C1"/>
    <w:rsid w:val="0092113B"/>
    <w:rsid w:val="009213FA"/>
    <w:rsid w:val="00921AC9"/>
    <w:rsid w:val="00921FA8"/>
    <w:rsid w:val="00921FEA"/>
    <w:rsid w:val="009227F3"/>
    <w:rsid w:val="00922E53"/>
    <w:rsid w:val="00922FEF"/>
    <w:rsid w:val="0092347A"/>
    <w:rsid w:val="00923D7C"/>
    <w:rsid w:val="00923E0E"/>
    <w:rsid w:val="00923FAB"/>
    <w:rsid w:val="00924023"/>
    <w:rsid w:val="00924927"/>
    <w:rsid w:val="00924935"/>
    <w:rsid w:val="00924BEF"/>
    <w:rsid w:val="00925081"/>
    <w:rsid w:val="009250D9"/>
    <w:rsid w:val="009252D1"/>
    <w:rsid w:val="009256A4"/>
    <w:rsid w:val="009258AC"/>
    <w:rsid w:val="009258BC"/>
    <w:rsid w:val="00925A9C"/>
    <w:rsid w:val="00925CC1"/>
    <w:rsid w:val="009266C4"/>
    <w:rsid w:val="0092694A"/>
    <w:rsid w:val="009275A2"/>
    <w:rsid w:val="00927DD3"/>
    <w:rsid w:val="00927E79"/>
    <w:rsid w:val="00930020"/>
    <w:rsid w:val="0093032B"/>
    <w:rsid w:val="00930538"/>
    <w:rsid w:val="009307C3"/>
    <w:rsid w:val="00930C74"/>
    <w:rsid w:val="00930CB2"/>
    <w:rsid w:val="00930D5F"/>
    <w:rsid w:val="00931317"/>
    <w:rsid w:val="00931D40"/>
    <w:rsid w:val="009322EF"/>
    <w:rsid w:val="00932494"/>
    <w:rsid w:val="009331D4"/>
    <w:rsid w:val="009332AF"/>
    <w:rsid w:val="0093348E"/>
    <w:rsid w:val="009339B3"/>
    <w:rsid w:val="00933C84"/>
    <w:rsid w:val="00933E14"/>
    <w:rsid w:val="00934B17"/>
    <w:rsid w:val="009355C7"/>
    <w:rsid w:val="009358F2"/>
    <w:rsid w:val="00935E05"/>
    <w:rsid w:val="009363E6"/>
    <w:rsid w:val="00936614"/>
    <w:rsid w:val="009366A5"/>
    <w:rsid w:val="00936E4D"/>
    <w:rsid w:val="00937061"/>
    <w:rsid w:val="00937133"/>
    <w:rsid w:val="00937565"/>
    <w:rsid w:val="00940139"/>
    <w:rsid w:val="0094018C"/>
    <w:rsid w:val="009404F3"/>
    <w:rsid w:val="00940699"/>
    <w:rsid w:val="009408E2"/>
    <w:rsid w:val="00940B42"/>
    <w:rsid w:val="00940BD1"/>
    <w:rsid w:val="00940F43"/>
    <w:rsid w:val="0094197D"/>
    <w:rsid w:val="009423A1"/>
    <w:rsid w:val="009428FC"/>
    <w:rsid w:val="00944032"/>
    <w:rsid w:val="0094467F"/>
    <w:rsid w:val="00944782"/>
    <w:rsid w:val="009447D5"/>
    <w:rsid w:val="00944BFD"/>
    <w:rsid w:val="00944D9D"/>
    <w:rsid w:val="009456AF"/>
    <w:rsid w:val="00945A27"/>
    <w:rsid w:val="00945E1C"/>
    <w:rsid w:val="00946220"/>
    <w:rsid w:val="009462E0"/>
    <w:rsid w:val="00946396"/>
    <w:rsid w:val="00946453"/>
    <w:rsid w:val="00946503"/>
    <w:rsid w:val="00946797"/>
    <w:rsid w:val="009471F6"/>
    <w:rsid w:val="009475BB"/>
    <w:rsid w:val="0094777F"/>
    <w:rsid w:val="00947842"/>
    <w:rsid w:val="0094797C"/>
    <w:rsid w:val="00947BD7"/>
    <w:rsid w:val="00947BFB"/>
    <w:rsid w:val="00947D6D"/>
    <w:rsid w:val="0095075B"/>
    <w:rsid w:val="00951224"/>
    <w:rsid w:val="00951AA3"/>
    <w:rsid w:val="00951E95"/>
    <w:rsid w:val="00951FA6"/>
    <w:rsid w:val="0095208F"/>
    <w:rsid w:val="009522D2"/>
    <w:rsid w:val="009526A0"/>
    <w:rsid w:val="009529C4"/>
    <w:rsid w:val="00953531"/>
    <w:rsid w:val="009537E6"/>
    <w:rsid w:val="00953967"/>
    <w:rsid w:val="00953BEF"/>
    <w:rsid w:val="00953EA6"/>
    <w:rsid w:val="0095460B"/>
    <w:rsid w:val="00954B83"/>
    <w:rsid w:val="00954E73"/>
    <w:rsid w:val="00955135"/>
    <w:rsid w:val="0095541D"/>
    <w:rsid w:val="00955BD8"/>
    <w:rsid w:val="009564E1"/>
    <w:rsid w:val="00956579"/>
    <w:rsid w:val="009565C6"/>
    <w:rsid w:val="009572A1"/>
    <w:rsid w:val="00957978"/>
    <w:rsid w:val="0095798A"/>
    <w:rsid w:val="00957AEB"/>
    <w:rsid w:val="009605F7"/>
    <w:rsid w:val="00960992"/>
    <w:rsid w:val="00960C34"/>
    <w:rsid w:val="009613FA"/>
    <w:rsid w:val="00961B4F"/>
    <w:rsid w:val="00961FA2"/>
    <w:rsid w:val="009620B8"/>
    <w:rsid w:val="00962276"/>
    <w:rsid w:val="0096229C"/>
    <w:rsid w:val="0096242F"/>
    <w:rsid w:val="00962736"/>
    <w:rsid w:val="00963024"/>
    <w:rsid w:val="0096310F"/>
    <w:rsid w:val="009639BD"/>
    <w:rsid w:val="0096476B"/>
    <w:rsid w:val="00964CCF"/>
    <w:rsid w:val="00964E51"/>
    <w:rsid w:val="009653B0"/>
    <w:rsid w:val="00966400"/>
    <w:rsid w:val="009668DB"/>
    <w:rsid w:val="00966ADC"/>
    <w:rsid w:val="00966D0C"/>
    <w:rsid w:val="00966FAB"/>
    <w:rsid w:val="00967386"/>
    <w:rsid w:val="00967568"/>
    <w:rsid w:val="009677C5"/>
    <w:rsid w:val="00967BBA"/>
    <w:rsid w:val="00967E8D"/>
    <w:rsid w:val="00967F9C"/>
    <w:rsid w:val="009700CA"/>
    <w:rsid w:val="00970219"/>
    <w:rsid w:val="00970B2F"/>
    <w:rsid w:val="00970FA0"/>
    <w:rsid w:val="0097100D"/>
    <w:rsid w:val="00971313"/>
    <w:rsid w:val="00971574"/>
    <w:rsid w:val="0097180F"/>
    <w:rsid w:val="0097199B"/>
    <w:rsid w:val="009724F8"/>
    <w:rsid w:val="009725D7"/>
    <w:rsid w:val="00972962"/>
    <w:rsid w:val="00972FA8"/>
    <w:rsid w:val="009731BD"/>
    <w:rsid w:val="0097334C"/>
    <w:rsid w:val="00973927"/>
    <w:rsid w:val="0097398F"/>
    <w:rsid w:val="00973A38"/>
    <w:rsid w:val="0097427B"/>
    <w:rsid w:val="0097496D"/>
    <w:rsid w:val="009749E1"/>
    <w:rsid w:val="00974AE2"/>
    <w:rsid w:val="00974DD5"/>
    <w:rsid w:val="00974EDC"/>
    <w:rsid w:val="00975138"/>
    <w:rsid w:val="009751C4"/>
    <w:rsid w:val="00975630"/>
    <w:rsid w:val="00975705"/>
    <w:rsid w:val="009758FF"/>
    <w:rsid w:val="00975C69"/>
    <w:rsid w:val="009761C6"/>
    <w:rsid w:val="009764BB"/>
    <w:rsid w:val="00977053"/>
    <w:rsid w:val="009773D7"/>
    <w:rsid w:val="00977A5C"/>
    <w:rsid w:val="00977AA6"/>
    <w:rsid w:val="00977F67"/>
    <w:rsid w:val="00980B1F"/>
    <w:rsid w:val="00980B59"/>
    <w:rsid w:val="009811F2"/>
    <w:rsid w:val="0098160E"/>
    <w:rsid w:val="00981EA2"/>
    <w:rsid w:val="00982159"/>
    <w:rsid w:val="009821EE"/>
    <w:rsid w:val="00982D34"/>
    <w:rsid w:val="00982F4B"/>
    <w:rsid w:val="0098318C"/>
    <w:rsid w:val="009834BE"/>
    <w:rsid w:val="00983522"/>
    <w:rsid w:val="009836DB"/>
    <w:rsid w:val="0098464B"/>
    <w:rsid w:val="009846DA"/>
    <w:rsid w:val="00984CE2"/>
    <w:rsid w:val="00985972"/>
    <w:rsid w:val="009859FF"/>
    <w:rsid w:val="00986673"/>
    <w:rsid w:val="009866AE"/>
    <w:rsid w:val="00986A1B"/>
    <w:rsid w:val="009873D4"/>
    <w:rsid w:val="00987ADC"/>
    <w:rsid w:val="00987C35"/>
    <w:rsid w:val="00990473"/>
    <w:rsid w:val="00990694"/>
    <w:rsid w:val="009906FB"/>
    <w:rsid w:val="00990ACD"/>
    <w:rsid w:val="00990C9B"/>
    <w:rsid w:val="00991315"/>
    <w:rsid w:val="00991382"/>
    <w:rsid w:val="00991957"/>
    <w:rsid w:val="00991D05"/>
    <w:rsid w:val="009921CF"/>
    <w:rsid w:val="009924F5"/>
    <w:rsid w:val="00992F1C"/>
    <w:rsid w:val="0099326F"/>
    <w:rsid w:val="009933F5"/>
    <w:rsid w:val="00993568"/>
    <w:rsid w:val="0099394C"/>
    <w:rsid w:val="00993ADB"/>
    <w:rsid w:val="00993B0E"/>
    <w:rsid w:val="00994C13"/>
    <w:rsid w:val="00994CF8"/>
    <w:rsid w:val="00995371"/>
    <w:rsid w:val="009954E7"/>
    <w:rsid w:val="00995FBA"/>
    <w:rsid w:val="00997903"/>
    <w:rsid w:val="00997B8B"/>
    <w:rsid w:val="00997ED7"/>
    <w:rsid w:val="00997EDE"/>
    <w:rsid w:val="009A00A2"/>
    <w:rsid w:val="009A0A0D"/>
    <w:rsid w:val="009A2224"/>
    <w:rsid w:val="009A23BB"/>
    <w:rsid w:val="009A24A4"/>
    <w:rsid w:val="009A256E"/>
    <w:rsid w:val="009A267E"/>
    <w:rsid w:val="009A288B"/>
    <w:rsid w:val="009A28A9"/>
    <w:rsid w:val="009A2D19"/>
    <w:rsid w:val="009A3486"/>
    <w:rsid w:val="009A34B4"/>
    <w:rsid w:val="009A377D"/>
    <w:rsid w:val="009A38EB"/>
    <w:rsid w:val="009A3C6D"/>
    <w:rsid w:val="009A3E49"/>
    <w:rsid w:val="009A40F2"/>
    <w:rsid w:val="009A428D"/>
    <w:rsid w:val="009A4566"/>
    <w:rsid w:val="009A4AA3"/>
    <w:rsid w:val="009A4C20"/>
    <w:rsid w:val="009A4D46"/>
    <w:rsid w:val="009A52F3"/>
    <w:rsid w:val="009A66B5"/>
    <w:rsid w:val="009A6A11"/>
    <w:rsid w:val="009A6AE4"/>
    <w:rsid w:val="009A6C1E"/>
    <w:rsid w:val="009A6C63"/>
    <w:rsid w:val="009A6E36"/>
    <w:rsid w:val="009A7383"/>
    <w:rsid w:val="009A7447"/>
    <w:rsid w:val="009A7E78"/>
    <w:rsid w:val="009A7FB1"/>
    <w:rsid w:val="009B0073"/>
    <w:rsid w:val="009B02D7"/>
    <w:rsid w:val="009B0391"/>
    <w:rsid w:val="009B084C"/>
    <w:rsid w:val="009B0EA5"/>
    <w:rsid w:val="009B117B"/>
    <w:rsid w:val="009B1CE2"/>
    <w:rsid w:val="009B38DC"/>
    <w:rsid w:val="009B3CF7"/>
    <w:rsid w:val="009B3E35"/>
    <w:rsid w:val="009B3EE0"/>
    <w:rsid w:val="009B44E8"/>
    <w:rsid w:val="009B4568"/>
    <w:rsid w:val="009B4A80"/>
    <w:rsid w:val="009B4D11"/>
    <w:rsid w:val="009B5639"/>
    <w:rsid w:val="009B637A"/>
    <w:rsid w:val="009B67E3"/>
    <w:rsid w:val="009B6984"/>
    <w:rsid w:val="009B6FB0"/>
    <w:rsid w:val="009B7185"/>
    <w:rsid w:val="009B7393"/>
    <w:rsid w:val="009B7676"/>
    <w:rsid w:val="009B7751"/>
    <w:rsid w:val="009B7764"/>
    <w:rsid w:val="009C06E4"/>
    <w:rsid w:val="009C0C28"/>
    <w:rsid w:val="009C182A"/>
    <w:rsid w:val="009C230F"/>
    <w:rsid w:val="009C2A90"/>
    <w:rsid w:val="009C3248"/>
    <w:rsid w:val="009C32C4"/>
    <w:rsid w:val="009C374F"/>
    <w:rsid w:val="009C38A2"/>
    <w:rsid w:val="009C3B60"/>
    <w:rsid w:val="009C45AC"/>
    <w:rsid w:val="009C4612"/>
    <w:rsid w:val="009C48DD"/>
    <w:rsid w:val="009C5439"/>
    <w:rsid w:val="009C55D3"/>
    <w:rsid w:val="009C562C"/>
    <w:rsid w:val="009C5AAD"/>
    <w:rsid w:val="009C5C21"/>
    <w:rsid w:val="009C5E1E"/>
    <w:rsid w:val="009C62B9"/>
    <w:rsid w:val="009C62D0"/>
    <w:rsid w:val="009C6868"/>
    <w:rsid w:val="009C6B64"/>
    <w:rsid w:val="009C6D58"/>
    <w:rsid w:val="009C6E5A"/>
    <w:rsid w:val="009C78E4"/>
    <w:rsid w:val="009C79A5"/>
    <w:rsid w:val="009C7A7F"/>
    <w:rsid w:val="009C7AFB"/>
    <w:rsid w:val="009C7E8A"/>
    <w:rsid w:val="009D02F3"/>
    <w:rsid w:val="009D05C0"/>
    <w:rsid w:val="009D1370"/>
    <w:rsid w:val="009D2425"/>
    <w:rsid w:val="009D2853"/>
    <w:rsid w:val="009D2B76"/>
    <w:rsid w:val="009D2EBA"/>
    <w:rsid w:val="009D2F89"/>
    <w:rsid w:val="009D305D"/>
    <w:rsid w:val="009D30F1"/>
    <w:rsid w:val="009D326D"/>
    <w:rsid w:val="009D33FF"/>
    <w:rsid w:val="009D36C9"/>
    <w:rsid w:val="009D3DD6"/>
    <w:rsid w:val="009D3F71"/>
    <w:rsid w:val="009D4A59"/>
    <w:rsid w:val="009D5343"/>
    <w:rsid w:val="009D58A7"/>
    <w:rsid w:val="009D5D6A"/>
    <w:rsid w:val="009D5F4B"/>
    <w:rsid w:val="009D6105"/>
    <w:rsid w:val="009D6494"/>
    <w:rsid w:val="009D64C3"/>
    <w:rsid w:val="009D6B4C"/>
    <w:rsid w:val="009D6DEC"/>
    <w:rsid w:val="009D6FF7"/>
    <w:rsid w:val="009D72EA"/>
    <w:rsid w:val="009D7695"/>
    <w:rsid w:val="009D7EA5"/>
    <w:rsid w:val="009E0A15"/>
    <w:rsid w:val="009E0A73"/>
    <w:rsid w:val="009E0AF4"/>
    <w:rsid w:val="009E0B71"/>
    <w:rsid w:val="009E156F"/>
    <w:rsid w:val="009E19E0"/>
    <w:rsid w:val="009E1B80"/>
    <w:rsid w:val="009E205A"/>
    <w:rsid w:val="009E2C02"/>
    <w:rsid w:val="009E2EC0"/>
    <w:rsid w:val="009E3319"/>
    <w:rsid w:val="009E3D7B"/>
    <w:rsid w:val="009E3DE3"/>
    <w:rsid w:val="009E41C4"/>
    <w:rsid w:val="009E4E5D"/>
    <w:rsid w:val="009E4F4C"/>
    <w:rsid w:val="009E4FF3"/>
    <w:rsid w:val="009E50B5"/>
    <w:rsid w:val="009E55C4"/>
    <w:rsid w:val="009E56BC"/>
    <w:rsid w:val="009E59CF"/>
    <w:rsid w:val="009E6109"/>
    <w:rsid w:val="009E6412"/>
    <w:rsid w:val="009E68AD"/>
    <w:rsid w:val="009E7A55"/>
    <w:rsid w:val="009E7C31"/>
    <w:rsid w:val="009F0009"/>
    <w:rsid w:val="009F0030"/>
    <w:rsid w:val="009F02E1"/>
    <w:rsid w:val="009F0849"/>
    <w:rsid w:val="009F08D8"/>
    <w:rsid w:val="009F0A92"/>
    <w:rsid w:val="009F0D5E"/>
    <w:rsid w:val="009F0F75"/>
    <w:rsid w:val="009F1264"/>
    <w:rsid w:val="009F13B3"/>
    <w:rsid w:val="009F1AEB"/>
    <w:rsid w:val="009F1ED6"/>
    <w:rsid w:val="009F1F56"/>
    <w:rsid w:val="009F22D6"/>
    <w:rsid w:val="009F2417"/>
    <w:rsid w:val="009F24B8"/>
    <w:rsid w:val="009F289A"/>
    <w:rsid w:val="009F2A96"/>
    <w:rsid w:val="009F2D06"/>
    <w:rsid w:val="009F3223"/>
    <w:rsid w:val="009F3454"/>
    <w:rsid w:val="009F34C9"/>
    <w:rsid w:val="009F3554"/>
    <w:rsid w:val="009F3699"/>
    <w:rsid w:val="009F36D1"/>
    <w:rsid w:val="009F390A"/>
    <w:rsid w:val="009F3AEF"/>
    <w:rsid w:val="009F452C"/>
    <w:rsid w:val="009F5044"/>
    <w:rsid w:val="009F547D"/>
    <w:rsid w:val="009F5785"/>
    <w:rsid w:val="009F5891"/>
    <w:rsid w:val="009F593C"/>
    <w:rsid w:val="009F5AC3"/>
    <w:rsid w:val="009F5B1B"/>
    <w:rsid w:val="009F5FD9"/>
    <w:rsid w:val="009F652D"/>
    <w:rsid w:val="009F68AB"/>
    <w:rsid w:val="009F731F"/>
    <w:rsid w:val="009F74F4"/>
    <w:rsid w:val="009F7953"/>
    <w:rsid w:val="009F7A34"/>
    <w:rsid w:val="009F7A96"/>
    <w:rsid w:val="00A005C3"/>
    <w:rsid w:val="00A00B7F"/>
    <w:rsid w:val="00A00B82"/>
    <w:rsid w:val="00A00C6E"/>
    <w:rsid w:val="00A01089"/>
    <w:rsid w:val="00A01765"/>
    <w:rsid w:val="00A032B3"/>
    <w:rsid w:val="00A03462"/>
    <w:rsid w:val="00A0383B"/>
    <w:rsid w:val="00A03CE8"/>
    <w:rsid w:val="00A03ECC"/>
    <w:rsid w:val="00A0414A"/>
    <w:rsid w:val="00A04971"/>
    <w:rsid w:val="00A05085"/>
    <w:rsid w:val="00A05290"/>
    <w:rsid w:val="00A0563A"/>
    <w:rsid w:val="00A05D8C"/>
    <w:rsid w:val="00A05F9B"/>
    <w:rsid w:val="00A06122"/>
    <w:rsid w:val="00A062CC"/>
    <w:rsid w:val="00A06905"/>
    <w:rsid w:val="00A06FEE"/>
    <w:rsid w:val="00A07014"/>
    <w:rsid w:val="00A071DE"/>
    <w:rsid w:val="00A07776"/>
    <w:rsid w:val="00A1029E"/>
    <w:rsid w:val="00A10699"/>
    <w:rsid w:val="00A10ADF"/>
    <w:rsid w:val="00A10C10"/>
    <w:rsid w:val="00A11075"/>
    <w:rsid w:val="00A11465"/>
    <w:rsid w:val="00A11793"/>
    <w:rsid w:val="00A11A10"/>
    <w:rsid w:val="00A11E69"/>
    <w:rsid w:val="00A12134"/>
    <w:rsid w:val="00A122FD"/>
    <w:rsid w:val="00A1279E"/>
    <w:rsid w:val="00A129B6"/>
    <w:rsid w:val="00A12C3D"/>
    <w:rsid w:val="00A13255"/>
    <w:rsid w:val="00A1339B"/>
    <w:rsid w:val="00A13A10"/>
    <w:rsid w:val="00A13AF2"/>
    <w:rsid w:val="00A13E4A"/>
    <w:rsid w:val="00A13F27"/>
    <w:rsid w:val="00A1456A"/>
    <w:rsid w:val="00A14E05"/>
    <w:rsid w:val="00A14FB2"/>
    <w:rsid w:val="00A15032"/>
    <w:rsid w:val="00A153B7"/>
    <w:rsid w:val="00A153F5"/>
    <w:rsid w:val="00A155B4"/>
    <w:rsid w:val="00A15930"/>
    <w:rsid w:val="00A15BF5"/>
    <w:rsid w:val="00A16227"/>
    <w:rsid w:val="00A165F9"/>
    <w:rsid w:val="00A169F8"/>
    <w:rsid w:val="00A17091"/>
    <w:rsid w:val="00A1724D"/>
    <w:rsid w:val="00A17589"/>
    <w:rsid w:val="00A1770B"/>
    <w:rsid w:val="00A17790"/>
    <w:rsid w:val="00A17820"/>
    <w:rsid w:val="00A20947"/>
    <w:rsid w:val="00A20C66"/>
    <w:rsid w:val="00A20E59"/>
    <w:rsid w:val="00A21922"/>
    <w:rsid w:val="00A223D3"/>
    <w:rsid w:val="00A2243C"/>
    <w:rsid w:val="00A227F9"/>
    <w:rsid w:val="00A22950"/>
    <w:rsid w:val="00A22BB8"/>
    <w:rsid w:val="00A22EE5"/>
    <w:rsid w:val="00A23011"/>
    <w:rsid w:val="00A2314A"/>
    <w:rsid w:val="00A23710"/>
    <w:rsid w:val="00A23F3B"/>
    <w:rsid w:val="00A24619"/>
    <w:rsid w:val="00A24BB5"/>
    <w:rsid w:val="00A24C20"/>
    <w:rsid w:val="00A24EBC"/>
    <w:rsid w:val="00A25259"/>
    <w:rsid w:val="00A254F8"/>
    <w:rsid w:val="00A25708"/>
    <w:rsid w:val="00A2581C"/>
    <w:rsid w:val="00A25826"/>
    <w:rsid w:val="00A25A27"/>
    <w:rsid w:val="00A25ECC"/>
    <w:rsid w:val="00A25F9D"/>
    <w:rsid w:val="00A262F0"/>
    <w:rsid w:val="00A268E1"/>
    <w:rsid w:val="00A26997"/>
    <w:rsid w:val="00A2753C"/>
    <w:rsid w:val="00A27E7C"/>
    <w:rsid w:val="00A300D0"/>
    <w:rsid w:val="00A3028F"/>
    <w:rsid w:val="00A302D4"/>
    <w:rsid w:val="00A3059B"/>
    <w:rsid w:val="00A30722"/>
    <w:rsid w:val="00A31454"/>
    <w:rsid w:val="00A31F8A"/>
    <w:rsid w:val="00A320AB"/>
    <w:rsid w:val="00A32BBE"/>
    <w:rsid w:val="00A332E8"/>
    <w:rsid w:val="00A33365"/>
    <w:rsid w:val="00A33536"/>
    <w:rsid w:val="00A33C49"/>
    <w:rsid w:val="00A33F76"/>
    <w:rsid w:val="00A34395"/>
    <w:rsid w:val="00A349AA"/>
    <w:rsid w:val="00A34A61"/>
    <w:rsid w:val="00A34EF3"/>
    <w:rsid w:val="00A353D4"/>
    <w:rsid w:val="00A3589F"/>
    <w:rsid w:val="00A359BB"/>
    <w:rsid w:val="00A35A20"/>
    <w:rsid w:val="00A35A92"/>
    <w:rsid w:val="00A37CF8"/>
    <w:rsid w:val="00A37D39"/>
    <w:rsid w:val="00A401EC"/>
    <w:rsid w:val="00A405DB"/>
    <w:rsid w:val="00A40741"/>
    <w:rsid w:val="00A4081B"/>
    <w:rsid w:val="00A40FD7"/>
    <w:rsid w:val="00A41325"/>
    <w:rsid w:val="00A41506"/>
    <w:rsid w:val="00A41A8A"/>
    <w:rsid w:val="00A41BF0"/>
    <w:rsid w:val="00A42859"/>
    <w:rsid w:val="00A42F6C"/>
    <w:rsid w:val="00A42F96"/>
    <w:rsid w:val="00A42F99"/>
    <w:rsid w:val="00A430A5"/>
    <w:rsid w:val="00A4319A"/>
    <w:rsid w:val="00A43371"/>
    <w:rsid w:val="00A4384F"/>
    <w:rsid w:val="00A43CE6"/>
    <w:rsid w:val="00A446DC"/>
    <w:rsid w:val="00A44984"/>
    <w:rsid w:val="00A44A85"/>
    <w:rsid w:val="00A45399"/>
    <w:rsid w:val="00A45757"/>
    <w:rsid w:val="00A45770"/>
    <w:rsid w:val="00A45859"/>
    <w:rsid w:val="00A45939"/>
    <w:rsid w:val="00A45CFF"/>
    <w:rsid w:val="00A45D79"/>
    <w:rsid w:val="00A460EE"/>
    <w:rsid w:val="00A463FA"/>
    <w:rsid w:val="00A46DF9"/>
    <w:rsid w:val="00A46E80"/>
    <w:rsid w:val="00A4737E"/>
    <w:rsid w:val="00A47C85"/>
    <w:rsid w:val="00A47FD6"/>
    <w:rsid w:val="00A50127"/>
    <w:rsid w:val="00A5050D"/>
    <w:rsid w:val="00A5098B"/>
    <w:rsid w:val="00A50A39"/>
    <w:rsid w:val="00A51138"/>
    <w:rsid w:val="00A51186"/>
    <w:rsid w:val="00A511F9"/>
    <w:rsid w:val="00A5145E"/>
    <w:rsid w:val="00A51553"/>
    <w:rsid w:val="00A5204D"/>
    <w:rsid w:val="00A52123"/>
    <w:rsid w:val="00A5406B"/>
    <w:rsid w:val="00A5466A"/>
    <w:rsid w:val="00A54B8F"/>
    <w:rsid w:val="00A54C78"/>
    <w:rsid w:val="00A5590F"/>
    <w:rsid w:val="00A559A0"/>
    <w:rsid w:val="00A55E1A"/>
    <w:rsid w:val="00A55EBD"/>
    <w:rsid w:val="00A55F10"/>
    <w:rsid w:val="00A56CC1"/>
    <w:rsid w:val="00A56D49"/>
    <w:rsid w:val="00A56F4B"/>
    <w:rsid w:val="00A573C2"/>
    <w:rsid w:val="00A577AD"/>
    <w:rsid w:val="00A57BA0"/>
    <w:rsid w:val="00A60EAF"/>
    <w:rsid w:val="00A60F11"/>
    <w:rsid w:val="00A6122F"/>
    <w:rsid w:val="00A61B24"/>
    <w:rsid w:val="00A61ED2"/>
    <w:rsid w:val="00A622EC"/>
    <w:rsid w:val="00A62643"/>
    <w:rsid w:val="00A62C12"/>
    <w:rsid w:val="00A62DEF"/>
    <w:rsid w:val="00A62F58"/>
    <w:rsid w:val="00A630B8"/>
    <w:rsid w:val="00A6311B"/>
    <w:rsid w:val="00A636C6"/>
    <w:rsid w:val="00A63B98"/>
    <w:rsid w:val="00A63D63"/>
    <w:rsid w:val="00A6419D"/>
    <w:rsid w:val="00A64C04"/>
    <w:rsid w:val="00A64E90"/>
    <w:rsid w:val="00A655B2"/>
    <w:rsid w:val="00A659D3"/>
    <w:rsid w:val="00A65AF4"/>
    <w:rsid w:val="00A66101"/>
    <w:rsid w:val="00A66460"/>
    <w:rsid w:val="00A66B95"/>
    <w:rsid w:val="00A67173"/>
    <w:rsid w:val="00A67183"/>
    <w:rsid w:val="00A6743C"/>
    <w:rsid w:val="00A6768C"/>
    <w:rsid w:val="00A6771B"/>
    <w:rsid w:val="00A704B2"/>
    <w:rsid w:val="00A704DD"/>
    <w:rsid w:val="00A70800"/>
    <w:rsid w:val="00A7112E"/>
    <w:rsid w:val="00A7129E"/>
    <w:rsid w:val="00A71361"/>
    <w:rsid w:val="00A71832"/>
    <w:rsid w:val="00A71907"/>
    <w:rsid w:val="00A7194E"/>
    <w:rsid w:val="00A71C12"/>
    <w:rsid w:val="00A725AE"/>
    <w:rsid w:val="00A72A20"/>
    <w:rsid w:val="00A72C9B"/>
    <w:rsid w:val="00A7301E"/>
    <w:rsid w:val="00A7342B"/>
    <w:rsid w:val="00A73505"/>
    <w:rsid w:val="00A736D4"/>
    <w:rsid w:val="00A73A37"/>
    <w:rsid w:val="00A73DFE"/>
    <w:rsid w:val="00A74369"/>
    <w:rsid w:val="00A7452A"/>
    <w:rsid w:val="00A7472C"/>
    <w:rsid w:val="00A755A0"/>
    <w:rsid w:val="00A7584D"/>
    <w:rsid w:val="00A76377"/>
    <w:rsid w:val="00A7655A"/>
    <w:rsid w:val="00A768F3"/>
    <w:rsid w:val="00A76925"/>
    <w:rsid w:val="00A76DB1"/>
    <w:rsid w:val="00A7741C"/>
    <w:rsid w:val="00A7742E"/>
    <w:rsid w:val="00A77956"/>
    <w:rsid w:val="00A77B09"/>
    <w:rsid w:val="00A80372"/>
    <w:rsid w:val="00A80746"/>
    <w:rsid w:val="00A809D7"/>
    <w:rsid w:val="00A80DE6"/>
    <w:rsid w:val="00A81159"/>
    <w:rsid w:val="00A8136D"/>
    <w:rsid w:val="00A8195B"/>
    <w:rsid w:val="00A81988"/>
    <w:rsid w:val="00A821CC"/>
    <w:rsid w:val="00A8264E"/>
    <w:rsid w:val="00A82743"/>
    <w:rsid w:val="00A830DF"/>
    <w:rsid w:val="00A83172"/>
    <w:rsid w:val="00A839A7"/>
    <w:rsid w:val="00A8419E"/>
    <w:rsid w:val="00A84F58"/>
    <w:rsid w:val="00A86266"/>
    <w:rsid w:val="00A8637A"/>
    <w:rsid w:val="00A8669B"/>
    <w:rsid w:val="00A86877"/>
    <w:rsid w:val="00A868C2"/>
    <w:rsid w:val="00A86E68"/>
    <w:rsid w:val="00A87895"/>
    <w:rsid w:val="00A87DF5"/>
    <w:rsid w:val="00A87EE0"/>
    <w:rsid w:val="00A90389"/>
    <w:rsid w:val="00A905C5"/>
    <w:rsid w:val="00A905D4"/>
    <w:rsid w:val="00A907F9"/>
    <w:rsid w:val="00A909B8"/>
    <w:rsid w:val="00A90AA1"/>
    <w:rsid w:val="00A90E8F"/>
    <w:rsid w:val="00A9146D"/>
    <w:rsid w:val="00A919D7"/>
    <w:rsid w:val="00A91F35"/>
    <w:rsid w:val="00A91F46"/>
    <w:rsid w:val="00A92105"/>
    <w:rsid w:val="00A9210D"/>
    <w:rsid w:val="00A924F9"/>
    <w:rsid w:val="00A92668"/>
    <w:rsid w:val="00A929FC"/>
    <w:rsid w:val="00A931BF"/>
    <w:rsid w:val="00A933BB"/>
    <w:rsid w:val="00A93ECF"/>
    <w:rsid w:val="00A93FBF"/>
    <w:rsid w:val="00A946F0"/>
    <w:rsid w:val="00A947C0"/>
    <w:rsid w:val="00A95413"/>
    <w:rsid w:val="00A95EB5"/>
    <w:rsid w:val="00A95F68"/>
    <w:rsid w:val="00A971C7"/>
    <w:rsid w:val="00A9736C"/>
    <w:rsid w:val="00A97456"/>
    <w:rsid w:val="00A977B7"/>
    <w:rsid w:val="00A97926"/>
    <w:rsid w:val="00A9794A"/>
    <w:rsid w:val="00A97E95"/>
    <w:rsid w:val="00AA0647"/>
    <w:rsid w:val="00AA0CE3"/>
    <w:rsid w:val="00AA0F31"/>
    <w:rsid w:val="00AA1079"/>
    <w:rsid w:val="00AA1189"/>
    <w:rsid w:val="00AA15F1"/>
    <w:rsid w:val="00AA15F9"/>
    <w:rsid w:val="00AA1832"/>
    <w:rsid w:val="00AA1C2B"/>
    <w:rsid w:val="00AA2ADA"/>
    <w:rsid w:val="00AA2BBC"/>
    <w:rsid w:val="00AA38E6"/>
    <w:rsid w:val="00AA3ACE"/>
    <w:rsid w:val="00AA434B"/>
    <w:rsid w:val="00AA45E8"/>
    <w:rsid w:val="00AA4992"/>
    <w:rsid w:val="00AA4B22"/>
    <w:rsid w:val="00AA4B5F"/>
    <w:rsid w:val="00AA4D8A"/>
    <w:rsid w:val="00AA4F8F"/>
    <w:rsid w:val="00AA522D"/>
    <w:rsid w:val="00AA57EA"/>
    <w:rsid w:val="00AA5BA1"/>
    <w:rsid w:val="00AA5BD8"/>
    <w:rsid w:val="00AA5D64"/>
    <w:rsid w:val="00AA6261"/>
    <w:rsid w:val="00AA66DB"/>
    <w:rsid w:val="00AA6950"/>
    <w:rsid w:val="00AA6C0A"/>
    <w:rsid w:val="00AA785C"/>
    <w:rsid w:val="00AA7D82"/>
    <w:rsid w:val="00AB0042"/>
    <w:rsid w:val="00AB0050"/>
    <w:rsid w:val="00AB06F6"/>
    <w:rsid w:val="00AB0B7F"/>
    <w:rsid w:val="00AB0C99"/>
    <w:rsid w:val="00AB0CB5"/>
    <w:rsid w:val="00AB18C9"/>
    <w:rsid w:val="00AB2BBF"/>
    <w:rsid w:val="00AB310D"/>
    <w:rsid w:val="00AB3546"/>
    <w:rsid w:val="00AB35D1"/>
    <w:rsid w:val="00AB364B"/>
    <w:rsid w:val="00AB3704"/>
    <w:rsid w:val="00AB39E9"/>
    <w:rsid w:val="00AB42B4"/>
    <w:rsid w:val="00AB4752"/>
    <w:rsid w:val="00AB4D2E"/>
    <w:rsid w:val="00AB5065"/>
    <w:rsid w:val="00AB5475"/>
    <w:rsid w:val="00AB564C"/>
    <w:rsid w:val="00AB5ABC"/>
    <w:rsid w:val="00AB5BEE"/>
    <w:rsid w:val="00AB6AEC"/>
    <w:rsid w:val="00AB7BF0"/>
    <w:rsid w:val="00AC0268"/>
    <w:rsid w:val="00AC066E"/>
    <w:rsid w:val="00AC094E"/>
    <w:rsid w:val="00AC1093"/>
    <w:rsid w:val="00AC109F"/>
    <w:rsid w:val="00AC180B"/>
    <w:rsid w:val="00AC1CBB"/>
    <w:rsid w:val="00AC1F12"/>
    <w:rsid w:val="00AC219B"/>
    <w:rsid w:val="00AC234D"/>
    <w:rsid w:val="00AC2846"/>
    <w:rsid w:val="00AC288D"/>
    <w:rsid w:val="00AC2BBF"/>
    <w:rsid w:val="00AC2EC5"/>
    <w:rsid w:val="00AC2F45"/>
    <w:rsid w:val="00AC3351"/>
    <w:rsid w:val="00AC35B2"/>
    <w:rsid w:val="00AC3738"/>
    <w:rsid w:val="00AC383E"/>
    <w:rsid w:val="00AC3AA3"/>
    <w:rsid w:val="00AC3EBA"/>
    <w:rsid w:val="00AC3F0C"/>
    <w:rsid w:val="00AC3F7F"/>
    <w:rsid w:val="00AC41BD"/>
    <w:rsid w:val="00AC56F4"/>
    <w:rsid w:val="00AC5876"/>
    <w:rsid w:val="00AC5DC6"/>
    <w:rsid w:val="00AC5E48"/>
    <w:rsid w:val="00AC5F67"/>
    <w:rsid w:val="00AC6318"/>
    <w:rsid w:val="00AC650A"/>
    <w:rsid w:val="00AC6D01"/>
    <w:rsid w:val="00AC6E14"/>
    <w:rsid w:val="00AC7560"/>
    <w:rsid w:val="00AC7566"/>
    <w:rsid w:val="00AD0A59"/>
    <w:rsid w:val="00AD0CD8"/>
    <w:rsid w:val="00AD12D7"/>
    <w:rsid w:val="00AD169F"/>
    <w:rsid w:val="00AD1943"/>
    <w:rsid w:val="00AD1A6A"/>
    <w:rsid w:val="00AD1CE0"/>
    <w:rsid w:val="00AD27D7"/>
    <w:rsid w:val="00AD29C2"/>
    <w:rsid w:val="00AD2B11"/>
    <w:rsid w:val="00AD30D9"/>
    <w:rsid w:val="00AD353D"/>
    <w:rsid w:val="00AD366C"/>
    <w:rsid w:val="00AD36DB"/>
    <w:rsid w:val="00AD39CC"/>
    <w:rsid w:val="00AD4BCC"/>
    <w:rsid w:val="00AD4F98"/>
    <w:rsid w:val="00AD57C2"/>
    <w:rsid w:val="00AD5889"/>
    <w:rsid w:val="00AD5A12"/>
    <w:rsid w:val="00AD62F7"/>
    <w:rsid w:val="00AD6C5C"/>
    <w:rsid w:val="00AD70C9"/>
    <w:rsid w:val="00AD72B8"/>
    <w:rsid w:val="00AD72BD"/>
    <w:rsid w:val="00AD7C50"/>
    <w:rsid w:val="00AE00EE"/>
    <w:rsid w:val="00AE01C0"/>
    <w:rsid w:val="00AE06AE"/>
    <w:rsid w:val="00AE0B48"/>
    <w:rsid w:val="00AE0E72"/>
    <w:rsid w:val="00AE0EF4"/>
    <w:rsid w:val="00AE1017"/>
    <w:rsid w:val="00AE11BA"/>
    <w:rsid w:val="00AE1453"/>
    <w:rsid w:val="00AE159D"/>
    <w:rsid w:val="00AE23CC"/>
    <w:rsid w:val="00AE2B39"/>
    <w:rsid w:val="00AE2E59"/>
    <w:rsid w:val="00AE3311"/>
    <w:rsid w:val="00AE372D"/>
    <w:rsid w:val="00AE3E4B"/>
    <w:rsid w:val="00AE4558"/>
    <w:rsid w:val="00AE485D"/>
    <w:rsid w:val="00AE4B61"/>
    <w:rsid w:val="00AE4C0E"/>
    <w:rsid w:val="00AE4DDD"/>
    <w:rsid w:val="00AE572A"/>
    <w:rsid w:val="00AE5B14"/>
    <w:rsid w:val="00AE5E6E"/>
    <w:rsid w:val="00AE5FB2"/>
    <w:rsid w:val="00AE6039"/>
    <w:rsid w:val="00AE64DD"/>
    <w:rsid w:val="00AE6BA1"/>
    <w:rsid w:val="00AE77EC"/>
    <w:rsid w:val="00AE7969"/>
    <w:rsid w:val="00AF053B"/>
    <w:rsid w:val="00AF1AFF"/>
    <w:rsid w:val="00AF1BD9"/>
    <w:rsid w:val="00AF1D09"/>
    <w:rsid w:val="00AF2093"/>
    <w:rsid w:val="00AF20A4"/>
    <w:rsid w:val="00AF2387"/>
    <w:rsid w:val="00AF262F"/>
    <w:rsid w:val="00AF272D"/>
    <w:rsid w:val="00AF275D"/>
    <w:rsid w:val="00AF2EC3"/>
    <w:rsid w:val="00AF3233"/>
    <w:rsid w:val="00AF35ED"/>
    <w:rsid w:val="00AF3745"/>
    <w:rsid w:val="00AF40FE"/>
    <w:rsid w:val="00AF4453"/>
    <w:rsid w:val="00AF4461"/>
    <w:rsid w:val="00AF56EC"/>
    <w:rsid w:val="00AF581B"/>
    <w:rsid w:val="00AF5B09"/>
    <w:rsid w:val="00AF5E4B"/>
    <w:rsid w:val="00AF5F54"/>
    <w:rsid w:val="00AF66A8"/>
    <w:rsid w:val="00AF6D5F"/>
    <w:rsid w:val="00AF6F92"/>
    <w:rsid w:val="00AF71E9"/>
    <w:rsid w:val="00AF7288"/>
    <w:rsid w:val="00AF757B"/>
    <w:rsid w:val="00AF7758"/>
    <w:rsid w:val="00AF7B61"/>
    <w:rsid w:val="00B0083D"/>
    <w:rsid w:val="00B00962"/>
    <w:rsid w:val="00B00DC6"/>
    <w:rsid w:val="00B00E07"/>
    <w:rsid w:val="00B00E44"/>
    <w:rsid w:val="00B01419"/>
    <w:rsid w:val="00B01886"/>
    <w:rsid w:val="00B01E26"/>
    <w:rsid w:val="00B026EA"/>
    <w:rsid w:val="00B02D6F"/>
    <w:rsid w:val="00B02F2F"/>
    <w:rsid w:val="00B03418"/>
    <w:rsid w:val="00B03505"/>
    <w:rsid w:val="00B03590"/>
    <w:rsid w:val="00B03B0A"/>
    <w:rsid w:val="00B03D84"/>
    <w:rsid w:val="00B04334"/>
    <w:rsid w:val="00B04A01"/>
    <w:rsid w:val="00B051FE"/>
    <w:rsid w:val="00B06343"/>
    <w:rsid w:val="00B064DD"/>
    <w:rsid w:val="00B06D9A"/>
    <w:rsid w:val="00B06EF6"/>
    <w:rsid w:val="00B072AB"/>
    <w:rsid w:val="00B073CB"/>
    <w:rsid w:val="00B076AA"/>
    <w:rsid w:val="00B076ED"/>
    <w:rsid w:val="00B078AC"/>
    <w:rsid w:val="00B10019"/>
    <w:rsid w:val="00B10556"/>
    <w:rsid w:val="00B10E40"/>
    <w:rsid w:val="00B11433"/>
    <w:rsid w:val="00B11864"/>
    <w:rsid w:val="00B11A7D"/>
    <w:rsid w:val="00B11A95"/>
    <w:rsid w:val="00B121FA"/>
    <w:rsid w:val="00B1242C"/>
    <w:rsid w:val="00B12765"/>
    <w:rsid w:val="00B1285E"/>
    <w:rsid w:val="00B12C8E"/>
    <w:rsid w:val="00B12DB3"/>
    <w:rsid w:val="00B13501"/>
    <w:rsid w:val="00B137CF"/>
    <w:rsid w:val="00B13D69"/>
    <w:rsid w:val="00B13E7F"/>
    <w:rsid w:val="00B14391"/>
    <w:rsid w:val="00B14413"/>
    <w:rsid w:val="00B148B7"/>
    <w:rsid w:val="00B14CD1"/>
    <w:rsid w:val="00B14CEE"/>
    <w:rsid w:val="00B15930"/>
    <w:rsid w:val="00B161B5"/>
    <w:rsid w:val="00B1660D"/>
    <w:rsid w:val="00B167FC"/>
    <w:rsid w:val="00B1689E"/>
    <w:rsid w:val="00B16B34"/>
    <w:rsid w:val="00B16C60"/>
    <w:rsid w:val="00B16DF4"/>
    <w:rsid w:val="00B17614"/>
    <w:rsid w:val="00B17A39"/>
    <w:rsid w:val="00B17A48"/>
    <w:rsid w:val="00B17FAD"/>
    <w:rsid w:val="00B200E4"/>
    <w:rsid w:val="00B203F0"/>
    <w:rsid w:val="00B208F7"/>
    <w:rsid w:val="00B2096A"/>
    <w:rsid w:val="00B20E6E"/>
    <w:rsid w:val="00B20F49"/>
    <w:rsid w:val="00B2169C"/>
    <w:rsid w:val="00B2192A"/>
    <w:rsid w:val="00B2195D"/>
    <w:rsid w:val="00B219CE"/>
    <w:rsid w:val="00B21BAD"/>
    <w:rsid w:val="00B21D2E"/>
    <w:rsid w:val="00B22E12"/>
    <w:rsid w:val="00B22F54"/>
    <w:rsid w:val="00B23448"/>
    <w:rsid w:val="00B2345C"/>
    <w:rsid w:val="00B23883"/>
    <w:rsid w:val="00B24770"/>
    <w:rsid w:val="00B24B11"/>
    <w:rsid w:val="00B24D63"/>
    <w:rsid w:val="00B2515A"/>
    <w:rsid w:val="00B25446"/>
    <w:rsid w:val="00B254DC"/>
    <w:rsid w:val="00B257AB"/>
    <w:rsid w:val="00B266C1"/>
    <w:rsid w:val="00B27061"/>
    <w:rsid w:val="00B2718C"/>
    <w:rsid w:val="00B271EB"/>
    <w:rsid w:val="00B2764F"/>
    <w:rsid w:val="00B27AA0"/>
    <w:rsid w:val="00B3054C"/>
    <w:rsid w:val="00B3068A"/>
    <w:rsid w:val="00B30A1C"/>
    <w:rsid w:val="00B30A39"/>
    <w:rsid w:val="00B30C2B"/>
    <w:rsid w:val="00B31171"/>
    <w:rsid w:val="00B317E9"/>
    <w:rsid w:val="00B31FD7"/>
    <w:rsid w:val="00B32061"/>
    <w:rsid w:val="00B32183"/>
    <w:rsid w:val="00B321B9"/>
    <w:rsid w:val="00B32737"/>
    <w:rsid w:val="00B32BAE"/>
    <w:rsid w:val="00B32BB0"/>
    <w:rsid w:val="00B334AA"/>
    <w:rsid w:val="00B33626"/>
    <w:rsid w:val="00B33E08"/>
    <w:rsid w:val="00B33E21"/>
    <w:rsid w:val="00B34516"/>
    <w:rsid w:val="00B34AD7"/>
    <w:rsid w:val="00B34B21"/>
    <w:rsid w:val="00B353F5"/>
    <w:rsid w:val="00B354D0"/>
    <w:rsid w:val="00B3563C"/>
    <w:rsid w:val="00B357C6"/>
    <w:rsid w:val="00B358BF"/>
    <w:rsid w:val="00B358CB"/>
    <w:rsid w:val="00B35B1F"/>
    <w:rsid w:val="00B35C28"/>
    <w:rsid w:val="00B362FC"/>
    <w:rsid w:val="00B36404"/>
    <w:rsid w:val="00B36CDD"/>
    <w:rsid w:val="00B379F0"/>
    <w:rsid w:val="00B37D63"/>
    <w:rsid w:val="00B4020F"/>
    <w:rsid w:val="00B40514"/>
    <w:rsid w:val="00B40EDC"/>
    <w:rsid w:val="00B41442"/>
    <w:rsid w:val="00B41CAA"/>
    <w:rsid w:val="00B41CB3"/>
    <w:rsid w:val="00B41D55"/>
    <w:rsid w:val="00B41EE8"/>
    <w:rsid w:val="00B42D98"/>
    <w:rsid w:val="00B43276"/>
    <w:rsid w:val="00B43A1A"/>
    <w:rsid w:val="00B43D2E"/>
    <w:rsid w:val="00B44A67"/>
    <w:rsid w:val="00B45322"/>
    <w:rsid w:val="00B454B0"/>
    <w:rsid w:val="00B4632E"/>
    <w:rsid w:val="00B469CF"/>
    <w:rsid w:val="00B46A64"/>
    <w:rsid w:val="00B46AE8"/>
    <w:rsid w:val="00B46FF7"/>
    <w:rsid w:val="00B4716B"/>
    <w:rsid w:val="00B477E0"/>
    <w:rsid w:val="00B47CDA"/>
    <w:rsid w:val="00B5013D"/>
    <w:rsid w:val="00B5028B"/>
    <w:rsid w:val="00B50350"/>
    <w:rsid w:val="00B5097B"/>
    <w:rsid w:val="00B50A0E"/>
    <w:rsid w:val="00B50B13"/>
    <w:rsid w:val="00B50B8D"/>
    <w:rsid w:val="00B50BEB"/>
    <w:rsid w:val="00B50C2D"/>
    <w:rsid w:val="00B5108B"/>
    <w:rsid w:val="00B5169E"/>
    <w:rsid w:val="00B51DCC"/>
    <w:rsid w:val="00B52195"/>
    <w:rsid w:val="00B521FB"/>
    <w:rsid w:val="00B52549"/>
    <w:rsid w:val="00B527D4"/>
    <w:rsid w:val="00B52D34"/>
    <w:rsid w:val="00B52DFA"/>
    <w:rsid w:val="00B53879"/>
    <w:rsid w:val="00B54102"/>
    <w:rsid w:val="00B542F7"/>
    <w:rsid w:val="00B544B4"/>
    <w:rsid w:val="00B544EE"/>
    <w:rsid w:val="00B54A60"/>
    <w:rsid w:val="00B54D1C"/>
    <w:rsid w:val="00B54DE0"/>
    <w:rsid w:val="00B550C7"/>
    <w:rsid w:val="00B5543A"/>
    <w:rsid w:val="00B55A31"/>
    <w:rsid w:val="00B55ADD"/>
    <w:rsid w:val="00B562EC"/>
    <w:rsid w:val="00B5713B"/>
    <w:rsid w:val="00B57627"/>
    <w:rsid w:val="00B576B7"/>
    <w:rsid w:val="00B579C9"/>
    <w:rsid w:val="00B57B7C"/>
    <w:rsid w:val="00B57C6D"/>
    <w:rsid w:val="00B60872"/>
    <w:rsid w:val="00B61490"/>
    <w:rsid w:val="00B61AD1"/>
    <w:rsid w:val="00B61B56"/>
    <w:rsid w:val="00B61EA4"/>
    <w:rsid w:val="00B61F5D"/>
    <w:rsid w:val="00B62862"/>
    <w:rsid w:val="00B63535"/>
    <w:rsid w:val="00B6355F"/>
    <w:rsid w:val="00B6391B"/>
    <w:rsid w:val="00B64054"/>
    <w:rsid w:val="00B64570"/>
    <w:rsid w:val="00B64678"/>
    <w:rsid w:val="00B647B7"/>
    <w:rsid w:val="00B647C3"/>
    <w:rsid w:val="00B64D81"/>
    <w:rsid w:val="00B65020"/>
    <w:rsid w:val="00B65FA4"/>
    <w:rsid w:val="00B664BE"/>
    <w:rsid w:val="00B666B9"/>
    <w:rsid w:val="00B674BF"/>
    <w:rsid w:val="00B70411"/>
    <w:rsid w:val="00B70B65"/>
    <w:rsid w:val="00B710AA"/>
    <w:rsid w:val="00B7112A"/>
    <w:rsid w:val="00B711C2"/>
    <w:rsid w:val="00B71386"/>
    <w:rsid w:val="00B7144D"/>
    <w:rsid w:val="00B718DF"/>
    <w:rsid w:val="00B72A57"/>
    <w:rsid w:val="00B72AFB"/>
    <w:rsid w:val="00B72D65"/>
    <w:rsid w:val="00B72D8D"/>
    <w:rsid w:val="00B72E8E"/>
    <w:rsid w:val="00B73143"/>
    <w:rsid w:val="00B73188"/>
    <w:rsid w:val="00B73309"/>
    <w:rsid w:val="00B7394C"/>
    <w:rsid w:val="00B74389"/>
    <w:rsid w:val="00B7492B"/>
    <w:rsid w:val="00B74A94"/>
    <w:rsid w:val="00B751D4"/>
    <w:rsid w:val="00B752B2"/>
    <w:rsid w:val="00B752CC"/>
    <w:rsid w:val="00B7540F"/>
    <w:rsid w:val="00B755D2"/>
    <w:rsid w:val="00B755E2"/>
    <w:rsid w:val="00B75890"/>
    <w:rsid w:val="00B75C5B"/>
    <w:rsid w:val="00B76219"/>
    <w:rsid w:val="00B762F5"/>
    <w:rsid w:val="00B76567"/>
    <w:rsid w:val="00B76DB8"/>
    <w:rsid w:val="00B76E8E"/>
    <w:rsid w:val="00B77F30"/>
    <w:rsid w:val="00B77FA1"/>
    <w:rsid w:val="00B804BE"/>
    <w:rsid w:val="00B8094B"/>
    <w:rsid w:val="00B80AD3"/>
    <w:rsid w:val="00B80E7F"/>
    <w:rsid w:val="00B8141C"/>
    <w:rsid w:val="00B819DE"/>
    <w:rsid w:val="00B81A6B"/>
    <w:rsid w:val="00B81A96"/>
    <w:rsid w:val="00B81B7F"/>
    <w:rsid w:val="00B81E5B"/>
    <w:rsid w:val="00B8225D"/>
    <w:rsid w:val="00B823D7"/>
    <w:rsid w:val="00B825AA"/>
    <w:rsid w:val="00B82672"/>
    <w:rsid w:val="00B82863"/>
    <w:rsid w:val="00B82957"/>
    <w:rsid w:val="00B82E6B"/>
    <w:rsid w:val="00B82F5F"/>
    <w:rsid w:val="00B82FEC"/>
    <w:rsid w:val="00B830BB"/>
    <w:rsid w:val="00B83673"/>
    <w:rsid w:val="00B83711"/>
    <w:rsid w:val="00B83A7F"/>
    <w:rsid w:val="00B83DF5"/>
    <w:rsid w:val="00B84315"/>
    <w:rsid w:val="00B84374"/>
    <w:rsid w:val="00B84648"/>
    <w:rsid w:val="00B84807"/>
    <w:rsid w:val="00B8480B"/>
    <w:rsid w:val="00B84961"/>
    <w:rsid w:val="00B8500F"/>
    <w:rsid w:val="00B85351"/>
    <w:rsid w:val="00B85631"/>
    <w:rsid w:val="00B86077"/>
    <w:rsid w:val="00B861FA"/>
    <w:rsid w:val="00B86737"/>
    <w:rsid w:val="00B86870"/>
    <w:rsid w:val="00B868EC"/>
    <w:rsid w:val="00B86B2B"/>
    <w:rsid w:val="00B879FA"/>
    <w:rsid w:val="00B87A3F"/>
    <w:rsid w:val="00B87BBB"/>
    <w:rsid w:val="00B90129"/>
    <w:rsid w:val="00B902C6"/>
    <w:rsid w:val="00B907BD"/>
    <w:rsid w:val="00B90893"/>
    <w:rsid w:val="00B90ABD"/>
    <w:rsid w:val="00B90BDC"/>
    <w:rsid w:val="00B90EF1"/>
    <w:rsid w:val="00B9102E"/>
    <w:rsid w:val="00B911C6"/>
    <w:rsid w:val="00B91203"/>
    <w:rsid w:val="00B915A6"/>
    <w:rsid w:val="00B91678"/>
    <w:rsid w:val="00B91726"/>
    <w:rsid w:val="00B91EF3"/>
    <w:rsid w:val="00B9205F"/>
    <w:rsid w:val="00B9210E"/>
    <w:rsid w:val="00B9231C"/>
    <w:rsid w:val="00B9237B"/>
    <w:rsid w:val="00B9276B"/>
    <w:rsid w:val="00B92ADC"/>
    <w:rsid w:val="00B92C82"/>
    <w:rsid w:val="00B932DB"/>
    <w:rsid w:val="00B93567"/>
    <w:rsid w:val="00B9370D"/>
    <w:rsid w:val="00B93F0E"/>
    <w:rsid w:val="00B93F6A"/>
    <w:rsid w:val="00B94668"/>
    <w:rsid w:val="00B9473B"/>
    <w:rsid w:val="00B9481E"/>
    <w:rsid w:val="00B94F8C"/>
    <w:rsid w:val="00B95128"/>
    <w:rsid w:val="00B951D0"/>
    <w:rsid w:val="00B9566D"/>
    <w:rsid w:val="00B95ADC"/>
    <w:rsid w:val="00B95CD7"/>
    <w:rsid w:val="00B95CEA"/>
    <w:rsid w:val="00B96093"/>
    <w:rsid w:val="00B96946"/>
    <w:rsid w:val="00B96A04"/>
    <w:rsid w:val="00B96D08"/>
    <w:rsid w:val="00B96F07"/>
    <w:rsid w:val="00B972D6"/>
    <w:rsid w:val="00B97334"/>
    <w:rsid w:val="00B977D1"/>
    <w:rsid w:val="00B979DF"/>
    <w:rsid w:val="00B97C89"/>
    <w:rsid w:val="00B97CDA"/>
    <w:rsid w:val="00BA02AB"/>
    <w:rsid w:val="00BA02AE"/>
    <w:rsid w:val="00BA0512"/>
    <w:rsid w:val="00BA08D1"/>
    <w:rsid w:val="00BA09C2"/>
    <w:rsid w:val="00BA1859"/>
    <w:rsid w:val="00BA19B2"/>
    <w:rsid w:val="00BA2058"/>
    <w:rsid w:val="00BA261C"/>
    <w:rsid w:val="00BA273B"/>
    <w:rsid w:val="00BA27F5"/>
    <w:rsid w:val="00BA2855"/>
    <w:rsid w:val="00BA2943"/>
    <w:rsid w:val="00BA295F"/>
    <w:rsid w:val="00BA2F5B"/>
    <w:rsid w:val="00BA38F0"/>
    <w:rsid w:val="00BA40D7"/>
    <w:rsid w:val="00BA4572"/>
    <w:rsid w:val="00BA4975"/>
    <w:rsid w:val="00BA4DE5"/>
    <w:rsid w:val="00BA52B8"/>
    <w:rsid w:val="00BA53C8"/>
    <w:rsid w:val="00BA53F2"/>
    <w:rsid w:val="00BA58D5"/>
    <w:rsid w:val="00BA5B0D"/>
    <w:rsid w:val="00BA5C5B"/>
    <w:rsid w:val="00BA5DA5"/>
    <w:rsid w:val="00BA5EE4"/>
    <w:rsid w:val="00BA6AF1"/>
    <w:rsid w:val="00BA6B86"/>
    <w:rsid w:val="00BA6C01"/>
    <w:rsid w:val="00BA6F06"/>
    <w:rsid w:val="00BA732F"/>
    <w:rsid w:val="00BB02DD"/>
    <w:rsid w:val="00BB0480"/>
    <w:rsid w:val="00BB075C"/>
    <w:rsid w:val="00BB10D6"/>
    <w:rsid w:val="00BB12CE"/>
    <w:rsid w:val="00BB13F2"/>
    <w:rsid w:val="00BB17AC"/>
    <w:rsid w:val="00BB1813"/>
    <w:rsid w:val="00BB19D0"/>
    <w:rsid w:val="00BB1F82"/>
    <w:rsid w:val="00BB24CF"/>
    <w:rsid w:val="00BB2CC6"/>
    <w:rsid w:val="00BB31B2"/>
    <w:rsid w:val="00BB3A82"/>
    <w:rsid w:val="00BB40C6"/>
    <w:rsid w:val="00BB4584"/>
    <w:rsid w:val="00BB472E"/>
    <w:rsid w:val="00BB4D97"/>
    <w:rsid w:val="00BB58FE"/>
    <w:rsid w:val="00BB597D"/>
    <w:rsid w:val="00BB5FA9"/>
    <w:rsid w:val="00BB6480"/>
    <w:rsid w:val="00BB6587"/>
    <w:rsid w:val="00BB702D"/>
    <w:rsid w:val="00BB717C"/>
    <w:rsid w:val="00BB7425"/>
    <w:rsid w:val="00BB7877"/>
    <w:rsid w:val="00BB7D8F"/>
    <w:rsid w:val="00BB7EF4"/>
    <w:rsid w:val="00BB7F9A"/>
    <w:rsid w:val="00BC0B3D"/>
    <w:rsid w:val="00BC0E5F"/>
    <w:rsid w:val="00BC10A4"/>
    <w:rsid w:val="00BC1226"/>
    <w:rsid w:val="00BC12C9"/>
    <w:rsid w:val="00BC2187"/>
    <w:rsid w:val="00BC2338"/>
    <w:rsid w:val="00BC240C"/>
    <w:rsid w:val="00BC2977"/>
    <w:rsid w:val="00BC32DA"/>
    <w:rsid w:val="00BC39B6"/>
    <w:rsid w:val="00BC419B"/>
    <w:rsid w:val="00BC47A0"/>
    <w:rsid w:val="00BC4859"/>
    <w:rsid w:val="00BC4AE9"/>
    <w:rsid w:val="00BC4D3F"/>
    <w:rsid w:val="00BC5A4B"/>
    <w:rsid w:val="00BC6099"/>
    <w:rsid w:val="00BC649D"/>
    <w:rsid w:val="00BC678A"/>
    <w:rsid w:val="00BC6D84"/>
    <w:rsid w:val="00BC6F61"/>
    <w:rsid w:val="00BC7327"/>
    <w:rsid w:val="00BC7403"/>
    <w:rsid w:val="00BC76BD"/>
    <w:rsid w:val="00BC79EF"/>
    <w:rsid w:val="00BC7B15"/>
    <w:rsid w:val="00BC7CA8"/>
    <w:rsid w:val="00BD0143"/>
    <w:rsid w:val="00BD0A30"/>
    <w:rsid w:val="00BD0D7A"/>
    <w:rsid w:val="00BD0F24"/>
    <w:rsid w:val="00BD0F58"/>
    <w:rsid w:val="00BD2119"/>
    <w:rsid w:val="00BD21C0"/>
    <w:rsid w:val="00BD224E"/>
    <w:rsid w:val="00BD27A1"/>
    <w:rsid w:val="00BD2CFF"/>
    <w:rsid w:val="00BD3323"/>
    <w:rsid w:val="00BD33E1"/>
    <w:rsid w:val="00BD3C1A"/>
    <w:rsid w:val="00BD3CEF"/>
    <w:rsid w:val="00BD402F"/>
    <w:rsid w:val="00BD4377"/>
    <w:rsid w:val="00BD4398"/>
    <w:rsid w:val="00BD4612"/>
    <w:rsid w:val="00BD4952"/>
    <w:rsid w:val="00BD4E31"/>
    <w:rsid w:val="00BD5521"/>
    <w:rsid w:val="00BD5D7D"/>
    <w:rsid w:val="00BD5F31"/>
    <w:rsid w:val="00BD6485"/>
    <w:rsid w:val="00BD6756"/>
    <w:rsid w:val="00BD69F5"/>
    <w:rsid w:val="00BD74CB"/>
    <w:rsid w:val="00BD7807"/>
    <w:rsid w:val="00BE00A9"/>
    <w:rsid w:val="00BE023A"/>
    <w:rsid w:val="00BE027A"/>
    <w:rsid w:val="00BE04EF"/>
    <w:rsid w:val="00BE0754"/>
    <w:rsid w:val="00BE0DC8"/>
    <w:rsid w:val="00BE1744"/>
    <w:rsid w:val="00BE19F6"/>
    <w:rsid w:val="00BE2A4B"/>
    <w:rsid w:val="00BE2E7C"/>
    <w:rsid w:val="00BE34CA"/>
    <w:rsid w:val="00BE3B64"/>
    <w:rsid w:val="00BE3BCA"/>
    <w:rsid w:val="00BE3EDE"/>
    <w:rsid w:val="00BE4656"/>
    <w:rsid w:val="00BE4EE3"/>
    <w:rsid w:val="00BE4FC8"/>
    <w:rsid w:val="00BE5278"/>
    <w:rsid w:val="00BE5281"/>
    <w:rsid w:val="00BE654C"/>
    <w:rsid w:val="00BE6746"/>
    <w:rsid w:val="00BE6B88"/>
    <w:rsid w:val="00BE7EC2"/>
    <w:rsid w:val="00BF060D"/>
    <w:rsid w:val="00BF0A49"/>
    <w:rsid w:val="00BF0BAA"/>
    <w:rsid w:val="00BF0C9A"/>
    <w:rsid w:val="00BF0CDB"/>
    <w:rsid w:val="00BF13E5"/>
    <w:rsid w:val="00BF175B"/>
    <w:rsid w:val="00BF1B15"/>
    <w:rsid w:val="00BF1D1A"/>
    <w:rsid w:val="00BF204D"/>
    <w:rsid w:val="00BF2079"/>
    <w:rsid w:val="00BF225C"/>
    <w:rsid w:val="00BF22F1"/>
    <w:rsid w:val="00BF2502"/>
    <w:rsid w:val="00BF2B08"/>
    <w:rsid w:val="00BF2C8A"/>
    <w:rsid w:val="00BF31CA"/>
    <w:rsid w:val="00BF33AA"/>
    <w:rsid w:val="00BF3473"/>
    <w:rsid w:val="00BF3830"/>
    <w:rsid w:val="00BF3EA3"/>
    <w:rsid w:val="00BF40C5"/>
    <w:rsid w:val="00BF4291"/>
    <w:rsid w:val="00BF4450"/>
    <w:rsid w:val="00BF5289"/>
    <w:rsid w:val="00BF5308"/>
    <w:rsid w:val="00BF692C"/>
    <w:rsid w:val="00BF700E"/>
    <w:rsid w:val="00C014C3"/>
    <w:rsid w:val="00C015C1"/>
    <w:rsid w:val="00C017BC"/>
    <w:rsid w:val="00C0194E"/>
    <w:rsid w:val="00C020E0"/>
    <w:rsid w:val="00C021F9"/>
    <w:rsid w:val="00C02236"/>
    <w:rsid w:val="00C02CB1"/>
    <w:rsid w:val="00C02D4C"/>
    <w:rsid w:val="00C0320B"/>
    <w:rsid w:val="00C03267"/>
    <w:rsid w:val="00C032BE"/>
    <w:rsid w:val="00C03E6A"/>
    <w:rsid w:val="00C03EC6"/>
    <w:rsid w:val="00C03FB0"/>
    <w:rsid w:val="00C0439E"/>
    <w:rsid w:val="00C043FC"/>
    <w:rsid w:val="00C0465D"/>
    <w:rsid w:val="00C049E0"/>
    <w:rsid w:val="00C04F58"/>
    <w:rsid w:val="00C05E2D"/>
    <w:rsid w:val="00C05F53"/>
    <w:rsid w:val="00C05F73"/>
    <w:rsid w:val="00C05F76"/>
    <w:rsid w:val="00C06910"/>
    <w:rsid w:val="00C06DD7"/>
    <w:rsid w:val="00C06F37"/>
    <w:rsid w:val="00C0722B"/>
    <w:rsid w:val="00C07B55"/>
    <w:rsid w:val="00C07B96"/>
    <w:rsid w:val="00C07DD1"/>
    <w:rsid w:val="00C07FDE"/>
    <w:rsid w:val="00C1003D"/>
    <w:rsid w:val="00C10473"/>
    <w:rsid w:val="00C10656"/>
    <w:rsid w:val="00C109CF"/>
    <w:rsid w:val="00C10A8C"/>
    <w:rsid w:val="00C10C9F"/>
    <w:rsid w:val="00C11693"/>
    <w:rsid w:val="00C11968"/>
    <w:rsid w:val="00C11CBF"/>
    <w:rsid w:val="00C11FC6"/>
    <w:rsid w:val="00C125FF"/>
    <w:rsid w:val="00C12ABB"/>
    <w:rsid w:val="00C12B3C"/>
    <w:rsid w:val="00C12DFF"/>
    <w:rsid w:val="00C1302D"/>
    <w:rsid w:val="00C130A0"/>
    <w:rsid w:val="00C13796"/>
    <w:rsid w:val="00C13B07"/>
    <w:rsid w:val="00C13B36"/>
    <w:rsid w:val="00C1439E"/>
    <w:rsid w:val="00C1442B"/>
    <w:rsid w:val="00C145FA"/>
    <w:rsid w:val="00C149F7"/>
    <w:rsid w:val="00C14C35"/>
    <w:rsid w:val="00C14C51"/>
    <w:rsid w:val="00C15424"/>
    <w:rsid w:val="00C1571F"/>
    <w:rsid w:val="00C15804"/>
    <w:rsid w:val="00C15A78"/>
    <w:rsid w:val="00C15CA9"/>
    <w:rsid w:val="00C163D2"/>
    <w:rsid w:val="00C164BE"/>
    <w:rsid w:val="00C16B23"/>
    <w:rsid w:val="00C16F53"/>
    <w:rsid w:val="00C17033"/>
    <w:rsid w:val="00C1703E"/>
    <w:rsid w:val="00C1727B"/>
    <w:rsid w:val="00C17548"/>
    <w:rsid w:val="00C17613"/>
    <w:rsid w:val="00C176D7"/>
    <w:rsid w:val="00C17FAA"/>
    <w:rsid w:val="00C2006B"/>
    <w:rsid w:val="00C2059B"/>
    <w:rsid w:val="00C20912"/>
    <w:rsid w:val="00C20A96"/>
    <w:rsid w:val="00C21A21"/>
    <w:rsid w:val="00C21AE2"/>
    <w:rsid w:val="00C21B2E"/>
    <w:rsid w:val="00C21F9D"/>
    <w:rsid w:val="00C22020"/>
    <w:rsid w:val="00C220E2"/>
    <w:rsid w:val="00C2268C"/>
    <w:rsid w:val="00C22A0F"/>
    <w:rsid w:val="00C22A14"/>
    <w:rsid w:val="00C22A33"/>
    <w:rsid w:val="00C23146"/>
    <w:rsid w:val="00C231E1"/>
    <w:rsid w:val="00C23235"/>
    <w:rsid w:val="00C233E3"/>
    <w:rsid w:val="00C233E7"/>
    <w:rsid w:val="00C23471"/>
    <w:rsid w:val="00C23952"/>
    <w:rsid w:val="00C239E1"/>
    <w:rsid w:val="00C2489B"/>
    <w:rsid w:val="00C24A51"/>
    <w:rsid w:val="00C24D75"/>
    <w:rsid w:val="00C258A2"/>
    <w:rsid w:val="00C262D8"/>
    <w:rsid w:val="00C267F5"/>
    <w:rsid w:val="00C26A3E"/>
    <w:rsid w:val="00C27211"/>
    <w:rsid w:val="00C27599"/>
    <w:rsid w:val="00C278A7"/>
    <w:rsid w:val="00C2797D"/>
    <w:rsid w:val="00C27DA6"/>
    <w:rsid w:val="00C30775"/>
    <w:rsid w:val="00C30F35"/>
    <w:rsid w:val="00C31120"/>
    <w:rsid w:val="00C3124A"/>
    <w:rsid w:val="00C312D7"/>
    <w:rsid w:val="00C315FA"/>
    <w:rsid w:val="00C31672"/>
    <w:rsid w:val="00C317AA"/>
    <w:rsid w:val="00C31DD0"/>
    <w:rsid w:val="00C3214D"/>
    <w:rsid w:val="00C32232"/>
    <w:rsid w:val="00C3236A"/>
    <w:rsid w:val="00C325A9"/>
    <w:rsid w:val="00C326FB"/>
    <w:rsid w:val="00C32AB9"/>
    <w:rsid w:val="00C32E0C"/>
    <w:rsid w:val="00C3360D"/>
    <w:rsid w:val="00C33675"/>
    <w:rsid w:val="00C3370B"/>
    <w:rsid w:val="00C33907"/>
    <w:rsid w:val="00C33C20"/>
    <w:rsid w:val="00C33E98"/>
    <w:rsid w:val="00C34F75"/>
    <w:rsid w:val="00C34F94"/>
    <w:rsid w:val="00C35120"/>
    <w:rsid w:val="00C35845"/>
    <w:rsid w:val="00C36C94"/>
    <w:rsid w:val="00C36F40"/>
    <w:rsid w:val="00C377B3"/>
    <w:rsid w:val="00C378EB"/>
    <w:rsid w:val="00C401E0"/>
    <w:rsid w:val="00C403B7"/>
    <w:rsid w:val="00C40B1A"/>
    <w:rsid w:val="00C40E85"/>
    <w:rsid w:val="00C4179D"/>
    <w:rsid w:val="00C41B30"/>
    <w:rsid w:val="00C41EB0"/>
    <w:rsid w:val="00C41EC1"/>
    <w:rsid w:val="00C4230E"/>
    <w:rsid w:val="00C423C3"/>
    <w:rsid w:val="00C42DF8"/>
    <w:rsid w:val="00C43020"/>
    <w:rsid w:val="00C4339F"/>
    <w:rsid w:val="00C43572"/>
    <w:rsid w:val="00C437D8"/>
    <w:rsid w:val="00C43841"/>
    <w:rsid w:val="00C43D43"/>
    <w:rsid w:val="00C44089"/>
    <w:rsid w:val="00C44109"/>
    <w:rsid w:val="00C441C0"/>
    <w:rsid w:val="00C446FF"/>
    <w:rsid w:val="00C4499A"/>
    <w:rsid w:val="00C44B4D"/>
    <w:rsid w:val="00C44D9B"/>
    <w:rsid w:val="00C44F66"/>
    <w:rsid w:val="00C4507E"/>
    <w:rsid w:val="00C4528C"/>
    <w:rsid w:val="00C4569C"/>
    <w:rsid w:val="00C45815"/>
    <w:rsid w:val="00C45CC7"/>
    <w:rsid w:val="00C45E1A"/>
    <w:rsid w:val="00C463D0"/>
    <w:rsid w:val="00C464EF"/>
    <w:rsid w:val="00C4681A"/>
    <w:rsid w:val="00C46967"/>
    <w:rsid w:val="00C46A08"/>
    <w:rsid w:val="00C46EFF"/>
    <w:rsid w:val="00C46F7C"/>
    <w:rsid w:val="00C47E32"/>
    <w:rsid w:val="00C50131"/>
    <w:rsid w:val="00C50527"/>
    <w:rsid w:val="00C507A9"/>
    <w:rsid w:val="00C507EE"/>
    <w:rsid w:val="00C50E05"/>
    <w:rsid w:val="00C510FF"/>
    <w:rsid w:val="00C511F5"/>
    <w:rsid w:val="00C51491"/>
    <w:rsid w:val="00C5166A"/>
    <w:rsid w:val="00C51BFF"/>
    <w:rsid w:val="00C5227B"/>
    <w:rsid w:val="00C5239A"/>
    <w:rsid w:val="00C524E5"/>
    <w:rsid w:val="00C52B57"/>
    <w:rsid w:val="00C5301E"/>
    <w:rsid w:val="00C53028"/>
    <w:rsid w:val="00C53395"/>
    <w:rsid w:val="00C53604"/>
    <w:rsid w:val="00C53A97"/>
    <w:rsid w:val="00C545F4"/>
    <w:rsid w:val="00C5495A"/>
    <w:rsid w:val="00C54CDB"/>
    <w:rsid w:val="00C54E7B"/>
    <w:rsid w:val="00C554F2"/>
    <w:rsid w:val="00C5587C"/>
    <w:rsid w:val="00C55C2E"/>
    <w:rsid w:val="00C563AA"/>
    <w:rsid w:val="00C56B7E"/>
    <w:rsid w:val="00C573BF"/>
    <w:rsid w:val="00C577D5"/>
    <w:rsid w:val="00C602BB"/>
    <w:rsid w:val="00C6030E"/>
    <w:rsid w:val="00C604DF"/>
    <w:rsid w:val="00C60DB6"/>
    <w:rsid w:val="00C61259"/>
    <w:rsid w:val="00C6161E"/>
    <w:rsid w:val="00C61C06"/>
    <w:rsid w:val="00C61DAF"/>
    <w:rsid w:val="00C6258F"/>
    <w:rsid w:val="00C634C2"/>
    <w:rsid w:val="00C635C5"/>
    <w:rsid w:val="00C64072"/>
    <w:rsid w:val="00C649AC"/>
    <w:rsid w:val="00C6538B"/>
    <w:rsid w:val="00C65657"/>
    <w:rsid w:val="00C659C5"/>
    <w:rsid w:val="00C65A22"/>
    <w:rsid w:val="00C65D9A"/>
    <w:rsid w:val="00C662BF"/>
    <w:rsid w:val="00C66972"/>
    <w:rsid w:val="00C66978"/>
    <w:rsid w:val="00C672F8"/>
    <w:rsid w:val="00C67C3B"/>
    <w:rsid w:val="00C67C9E"/>
    <w:rsid w:val="00C67CD4"/>
    <w:rsid w:val="00C7012B"/>
    <w:rsid w:val="00C7079C"/>
    <w:rsid w:val="00C708AC"/>
    <w:rsid w:val="00C70946"/>
    <w:rsid w:val="00C70A3C"/>
    <w:rsid w:val="00C70EEA"/>
    <w:rsid w:val="00C7103B"/>
    <w:rsid w:val="00C71358"/>
    <w:rsid w:val="00C7185C"/>
    <w:rsid w:val="00C72030"/>
    <w:rsid w:val="00C73015"/>
    <w:rsid w:val="00C73D48"/>
    <w:rsid w:val="00C73E54"/>
    <w:rsid w:val="00C7589A"/>
    <w:rsid w:val="00C75D32"/>
    <w:rsid w:val="00C76151"/>
    <w:rsid w:val="00C761CF"/>
    <w:rsid w:val="00C767BF"/>
    <w:rsid w:val="00C76D20"/>
    <w:rsid w:val="00C76F63"/>
    <w:rsid w:val="00C8005F"/>
    <w:rsid w:val="00C802E8"/>
    <w:rsid w:val="00C8032A"/>
    <w:rsid w:val="00C8038E"/>
    <w:rsid w:val="00C809E7"/>
    <w:rsid w:val="00C815D7"/>
    <w:rsid w:val="00C816C9"/>
    <w:rsid w:val="00C81865"/>
    <w:rsid w:val="00C819E4"/>
    <w:rsid w:val="00C81AC3"/>
    <w:rsid w:val="00C81C9D"/>
    <w:rsid w:val="00C81CBC"/>
    <w:rsid w:val="00C81D12"/>
    <w:rsid w:val="00C81EFA"/>
    <w:rsid w:val="00C822A5"/>
    <w:rsid w:val="00C826E9"/>
    <w:rsid w:val="00C828DB"/>
    <w:rsid w:val="00C82D22"/>
    <w:rsid w:val="00C833B9"/>
    <w:rsid w:val="00C83499"/>
    <w:rsid w:val="00C83747"/>
    <w:rsid w:val="00C83DCC"/>
    <w:rsid w:val="00C844E5"/>
    <w:rsid w:val="00C8473D"/>
    <w:rsid w:val="00C847C3"/>
    <w:rsid w:val="00C84936"/>
    <w:rsid w:val="00C84C1C"/>
    <w:rsid w:val="00C85347"/>
    <w:rsid w:val="00C855D4"/>
    <w:rsid w:val="00C85A09"/>
    <w:rsid w:val="00C85C0F"/>
    <w:rsid w:val="00C865C6"/>
    <w:rsid w:val="00C86714"/>
    <w:rsid w:val="00C8683E"/>
    <w:rsid w:val="00C86AA1"/>
    <w:rsid w:val="00C86B28"/>
    <w:rsid w:val="00C86DB6"/>
    <w:rsid w:val="00C86E47"/>
    <w:rsid w:val="00C86F80"/>
    <w:rsid w:val="00C879F1"/>
    <w:rsid w:val="00C87A90"/>
    <w:rsid w:val="00C87AC2"/>
    <w:rsid w:val="00C87B5E"/>
    <w:rsid w:val="00C90055"/>
    <w:rsid w:val="00C902EF"/>
    <w:rsid w:val="00C90BCF"/>
    <w:rsid w:val="00C90E64"/>
    <w:rsid w:val="00C9168B"/>
    <w:rsid w:val="00C9191A"/>
    <w:rsid w:val="00C91B6D"/>
    <w:rsid w:val="00C91C04"/>
    <w:rsid w:val="00C91C25"/>
    <w:rsid w:val="00C91FA2"/>
    <w:rsid w:val="00C91FDB"/>
    <w:rsid w:val="00C9285B"/>
    <w:rsid w:val="00C92A17"/>
    <w:rsid w:val="00C92A7F"/>
    <w:rsid w:val="00C92F1F"/>
    <w:rsid w:val="00C93288"/>
    <w:rsid w:val="00C93329"/>
    <w:rsid w:val="00C934ED"/>
    <w:rsid w:val="00C9371D"/>
    <w:rsid w:val="00C93A1B"/>
    <w:rsid w:val="00C9432B"/>
    <w:rsid w:val="00C949C8"/>
    <w:rsid w:val="00C94DD3"/>
    <w:rsid w:val="00C95115"/>
    <w:rsid w:val="00C951A3"/>
    <w:rsid w:val="00C9552F"/>
    <w:rsid w:val="00C956EC"/>
    <w:rsid w:val="00C95CFB"/>
    <w:rsid w:val="00C960BE"/>
    <w:rsid w:val="00C9651C"/>
    <w:rsid w:val="00C96804"/>
    <w:rsid w:val="00C96B7A"/>
    <w:rsid w:val="00C96C01"/>
    <w:rsid w:val="00C971AC"/>
    <w:rsid w:val="00C97211"/>
    <w:rsid w:val="00C97787"/>
    <w:rsid w:val="00C9789A"/>
    <w:rsid w:val="00C97C4B"/>
    <w:rsid w:val="00C97EEA"/>
    <w:rsid w:val="00C97F6B"/>
    <w:rsid w:val="00CA0980"/>
    <w:rsid w:val="00CA0E44"/>
    <w:rsid w:val="00CA0EBC"/>
    <w:rsid w:val="00CA1171"/>
    <w:rsid w:val="00CA1977"/>
    <w:rsid w:val="00CA234C"/>
    <w:rsid w:val="00CA28DB"/>
    <w:rsid w:val="00CA2950"/>
    <w:rsid w:val="00CA318A"/>
    <w:rsid w:val="00CA32E9"/>
    <w:rsid w:val="00CA3709"/>
    <w:rsid w:val="00CA38D7"/>
    <w:rsid w:val="00CA3BA6"/>
    <w:rsid w:val="00CA3CBD"/>
    <w:rsid w:val="00CA4197"/>
    <w:rsid w:val="00CA4659"/>
    <w:rsid w:val="00CA49A8"/>
    <w:rsid w:val="00CA51FC"/>
    <w:rsid w:val="00CA5672"/>
    <w:rsid w:val="00CA5796"/>
    <w:rsid w:val="00CA5E34"/>
    <w:rsid w:val="00CA5EC8"/>
    <w:rsid w:val="00CA60DF"/>
    <w:rsid w:val="00CA618F"/>
    <w:rsid w:val="00CA639C"/>
    <w:rsid w:val="00CA6D2C"/>
    <w:rsid w:val="00CA6E4C"/>
    <w:rsid w:val="00CA714C"/>
    <w:rsid w:val="00CA73C0"/>
    <w:rsid w:val="00CA748F"/>
    <w:rsid w:val="00CA79D4"/>
    <w:rsid w:val="00CA7BCC"/>
    <w:rsid w:val="00CB03E5"/>
    <w:rsid w:val="00CB1157"/>
    <w:rsid w:val="00CB162F"/>
    <w:rsid w:val="00CB18B1"/>
    <w:rsid w:val="00CB1AAA"/>
    <w:rsid w:val="00CB1D82"/>
    <w:rsid w:val="00CB1FFC"/>
    <w:rsid w:val="00CB22A1"/>
    <w:rsid w:val="00CB2340"/>
    <w:rsid w:val="00CB246D"/>
    <w:rsid w:val="00CB2514"/>
    <w:rsid w:val="00CB2634"/>
    <w:rsid w:val="00CB296D"/>
    <w:rsid w:val="00CB2A16"/>
    <w:rsid w:val="00CB2A65"/>
    <w:rsid w:val="00CB2B5B"/>
    <w:rsid w:val="00CB2D24"/>
    <w:rsid w:val="00CB4F35"/>
    <w:rsid w:val="00CB4FB1"/>
    <w:rsid w:val="00CB5284"/>
    <w:rsid w:val="00CB5BCF"/>
    <w:rsid w:val="00CB5DEB"/>
    <w:rsid w:val="00CB5F90"/>
    <w:rsid w:val="00CB64E4"/>
    <w:rsid w:val="00CB696F"/>
    <w:rsid w:val="00CB7645"/>
    <w:rsid w:val="00CB7A4F"/>
    <w:rsid w:val="00CB7CF5"/>
    <w:rsid w:val="00CB7D71"/>
    <w:rsid w:val="00CB7F36"/>
    <w:rsid w:val="00CC071F"/>
    <w:rsid w:val="00CC0800"/>
    <w:rsid w:val="00CC0A06"/>
    <w:rsid w:val="00CC0B76"/>
    <w:rsid w:val="00CC0BF8"/>
    <w:rsid w:val="00CC0DFD"/>
    <w:rsid w:val="00CC1011"/>
    <w:rsid w:val="00CC14F6"/>
    <w:rsid w:val="00CC193A"/>
    <w:rsid w:val="00CC1C4A"/>
    <w:rsid w:val="00CC2540"/>
    <w:rsid w:val="00CC27D8"/>
    <w:rsid w:val="00CC30E6"/>
    <w:rsid w:val="00CC30FD"/>
    <w:rsid w:val="00CC47A7"/>
    <w:rsid w:val="00CC4E61"/>
    <w:rsid w:val="00CC518F"/>
    <w:rsid w:val="00CC5474"/>
    <w:rsid w:val="00CC560D"/>
    <w:rsid w:val="00CC5DE6"/>
    <w:rsid w:val="00CC61D5"/>
    <w:rsid w:val="00CC6575"/>
    <w:rsid w:val="00CC6946"/>
    <w:rsid w:val="00CC69A2"/>
    <w:rsid w:val="00CC69BD"/>
    <w:rsid w:val="00CC6E05"/>
    <w:rsid w:val="00CC74CC"/>
    <w:rsid w:val="00CC7680"/>
    <w:rsid w:val="00CC7748"/>
    <w:rsid w:val="00CC7DAA"/>
    <w:rsid w:val="00CD00B9"/>
    <w:rsid w:val="00CD02C7"/>
    <w:rsid w:val="00CD03D9"/>
    <w:rsid w:val="00CD0B31"/>
    <w:rsid w:val="00CD0DB8"/>
    <w:rsid w:val="00CD1020"/>
    <w:rsid w:val="00CD10E0"/>
    <w:rsid w:val="00CD12C9"/>
    <w:rsid w:val="00CD15D6"/>
    <w:rsid w:val="00CD1FCB"/>
    <w:rsid w:val="00CD2118"/>
    <w:rsid w:val="00CD2307"/>
    <w:rsid w:val="00CD2407"/>
    <w:rsid w:val="00CD291D"/>
    <w:rsid w:val="00CD2D15"/>
    <w:rsid w:val="00CD2EBF"/>
    <w:rsid w:val="00CD2F2A"/>
    <w:rsid w:val="00CD325C"/>
    <w:rsid w:val="00CD32C0"/>
    <w:rsid w:val="00CD3462"/>
    <w:rsid w:val="00CD4252"/>
    <w:rsid w:val="00CD4341"/>
    <w:rsid w:val="00CD4368"/>
    <w:rsid w:val="00CD4390"/>
    <w:rsid w:val="00CD4891"/>
    <w:rsid w:val="00CD48B5"/>
    <w:rsid w:val="00CD5092"/>
    <w:rsid w:val="00CD50D5"/>
    <w:rsid w:val="00CD552A"/>
    <w:rsid w:val="00CD581E"/>
    <w:rsid w:val="00CD5AA3"/>
    <w:rsid w:val="00CD6743"/>
    <w:rsid w:val="00CD6849"/>
    <w:rsid w:val="00CD6EE3"/>
    <w:rsid w:val="00CD78FD"/>
    <w:rsid w:val="00CD7C5F"/>
    <w:rsid w:val="00CE00E8"/>
    <w:rsid w:val="00CE0160"/>
    <w:rsid w:val="00CE0C6B"/>
    <w:rsid w:val="00CE0EAB"/>
    <w:rsid w:val="00CE161D"/>
    <w:rsid w:val="00CE17F4"/>
    <w:rsid w:val="00CE1C8E"/>
    <w:rsid w:val="00CE1CB8"/>
    <w:rsid w:val="00CE292E"/>
    <w:rsid w:val="00CE2A2B"/>
    <w:rsid w:val="00CE2ACB"/>
    <w:rsid w:val="00CE2CEB"/>
    <w:rsid w:val="00CE2D97"/>
    <w:rsid w:val="00CE366E"/>
    <w:rsid w:val="00CE3B9D"/>
    <w:rsid w:val="00CE4926"/>
    <w:rsid w:val="00CE4C07"/>
    <w:rsid w:val="00CE4D6E"/>
    <w:rsid w:val="00CE4DAB"/>
    <w:rsid w:val="00CE51A2"/>
    <w:rsid w:val="00CE56A6"/>
    <w:rsid w:val="00CE5813"/>
    <w:rsid w:val="00CE637E"/>
    <w:rsid w:val="00CE6435"/>
    <w:rsid w:val="00CE6E99"/>
    <w:rsid w:val="00CE6EB1"/>
    <w:rsid w:val="00CE6F0C"/>
    <w:rsid w:val="00CE7142"/>
    <w:rsid w:val="00CE7170"/>
    <w:rsid w:val="00CE722C"/>
    <w:rsid w:val="00CE742A"/>
    <w:rsid w:val="00CE77BE"/>
    <w:rsid w:val="00CE77FD"/>
    <w:rsid w:val="00CE7973"/>
    <w:rsid w:val="00CE7C97"/>
    <w:rsid w:val="00CF06E0"/>
    <w:rsid w:val="00CF0C6C"/>
    <w:rsid w:val="00CF0EDB"/>
    <w:rsid w:val="00CF1596"/>
    <w:rsid w:val="00CF22A4"/>
    <w:rsid w:val="00CF2EE1"/>
    <w:rsid w:val="00CF343B"/>
    <w:rsid w:val="00CF3B26"/>
    <w:rsid w:val="00CF3C7E"/>
    <w:rsid w:val="00CF3E87"/>
    <w:rsid w:val="00CF40F6"/>
    <w:rsid w:val="00CF410A"/>
    <w:rsid w:val="00CF46DF"/>
    <w:rsid w:val="00CF4E38"/>
    <w:rsid w:val="00CF4FFF"/>
    <w:rsid w:val="00CF515E"/>
    <w:rsid w:val="00CF5176"/>
    <w:rsid w:val="00CF5212"/>
    <w:rsid w:val="00CF548D"/>
    <w:rsid w:val="00CF55FD"/>
    <w:rsid w:val="00CF588E"/>
    <w:rsid w:val="00CF5F16"/>
    <w:rsid w:val="00CF678A"/>
    <w:rsid w:val="00CF68E4"/>
    <w:rsid w:val="00CF71FE"/>
    <w:rsid w:val="00CF754D"/>
    <w:rsid w:val="00CF75FB"/>
    <w:rsid w:val="00CF7AE6"/>
    <w:rsid w:val="00CF7DAB"/>
    <w:rsid w:val="00D00173"/>
    <w:rsid w:val="00D00228"/>
    <w:rsid w:val="00D01E87"/>
    <w:rsid w:val="00D01FC3"/>
    <w:rsid w:val="00D02417"/>
    <w:rsid w:val="00D0275D"/>
    <w:rsid w:val="00D02D1D"/>
    <w:rsid w:val="00D03F10"/>
    <w:rsid w:val="00D044E7"/>
    <w:rsid w:val="00D04530"/>
    <w:rsid w:val="00D04811"/>
    <w:rsid w:val="00D04C8A"/>
    <w:rsid w:val="00D04D9B"/>
    <w:rsid w:val="00D05666"/>
    <w:rsid w:val="00D05763"/>
    <w:rsid w:val="00D05B03"/>
    <w:rsid w:val="00D05D5F"/>
    <w:rsid w:val="00D06BA9"/>
    <w:rsid w:val="00D06DFB"/>
    <w:rsid w:val="00D07405"/>
    <w:rsid w:val="00D0788D"/>
    <w:rsid w:val="00D07A42"/>
    <w:rsid w:val="00D07F2E"/>
    <w:rsid w:val="00D10033"/>
    <w:rsid w:val="00D10531"/>
    <w:rsid w:val="00D10C9E"/>
    <w:rsid w:val="00D10FD2"/>
    <w:rsid w:val="00D11BCD"/>
    <w:rsid w:val="00D12FEE"/>
    <w:rsid w:val="00D13975"/>
    <w:rsid w:val="00D13B85"/>
    <w:rsid w:val="00D13EDD"/>
    <w:rsid w:val="00D14380"/>
    <w:rsid w:val="00D14631"/>
    <w:rsid w:val="00D14A4B"/>
    <w:rsid w:val="00D16194"/>
    <w:rsid w:val="00D161B2"/>
    <w:rsid w:val="00D16219"/>
    <w:rsid w:val="00D16DBA"/>
    <w:rsid w:val="00D16EF2"/>
    <w:rsid w:val="00D17F7F"/>
    <w:rsid w:val="00D20399"/>
    <w:rsid w:val="00D20743"/>
    <w:rsid w:val="00D20D08"/>
    <w:rsid w:val="00D21135"/>
    <w:rsid w:val="00D21291"/>
    <w:rsid w:val="00D216FA"/>
    <w:rsid w:val="00D2172B"/>
    <w:rsid w:val="00D21786"/>
    <w:rsid w:val="00D2204D"/>
    <w:rsid w:val="00D225D3"/>
    <w:rsid w:val="00D22FCD"/>
    <w:rsid w:val="00D233C6"/>
    <w:rsid w:val="00D237FA"/>
    <w:rsid w:val="00D239CE"/>
    <w:rsid w:val="00D23AE0"/>
    <w:rsid w:val="00D23B66"/>
    <w:rsid w:val="00D2423B"/>
    <w:rsid w:val="00D24A40"/>
    <w:rsid w:val="00D24EAB"/>
    <w:rsid w:val="00D25212"/>
    <w:rsid w:val="00D25A50"/>
    <w:rsid w:val="00D25D01"/>
    <w:rsid w:val="00D25EC6"/>
    <w:rsid w:val="00D273CC"/>
    <w:rsid w:val="00D27881"/>
    <w:rsid w:val="00D30AD4"/>
    <w:rsid w:val="00D31216"/>
    <w:rsid w:val="00D3170F"/>
    <w:rsid w:val="00D31C22"/>
    <w:rsid w:val="00D31E7A"/>
    <w:rsid w:val="00D32063"/>
    <w:rsid w:val="00D320A0"/>
    <w:rsid w:val="00D323EC"/>
    <w:rsid w:val="00D3244C"/>
    <w:rsid w:val="00D325E1"/>
    <w:rsid w:val="00D32CD9"/>
    <w:rsid w:val="00D33130"/>
    <w:rsid w:val="00D33346"/>
    <w:rsid w:val="00D33A0F"/>
    <w:rsid w:val="00D33B98"/>
    <w:rsid w:val="00D33DCE"/>
    <w:rsid w:val="00D33DE1"/>
    <w:rsid w:val="00D34691"/>
    <w:rsid w:val="00D34A2A"/>
    <w:rsid w:val="00D352FF"/>
    <w:rsid w:val="00D36760"/>
    <w:rsid w:val="00D36A66"/>
    <w:rsid w:val="00D36B8D"/>
    <w:rsid w:val="00D371D5"/>
    <w:rsid w:val="00D373E2"/>
    <w:rsid w:val="00D3746C"/>
    <w:rsid w:val="00D37908"/>
    <w:rsid w:val="00D37ACB"/>
    <w:rsid w:val="00D400D0"/>
    <w:rsid w:val="00D40506"/>
    <w:rsid w:val="00D40FFD"/>
    <w:rsid w:val="00D415A0"/>
    <w:rsid w:val="00D416B6"/>
    <w:rsid w:val="00D41A2C"/>
    <w:rsid w:val="00D41F43"/>
    <w:rsid w:val="00D4216D"/>
    <w:rsid w:val="00D42786"/>
    <w:rsid w:val="00D42ADD"/>
    <w:rsid w:val="00D42C09"/>
    <w:rsid w:val="00D43155"/>
    <w:rsid w:val="00D43337"/>
    <w:rsid w:val="00D438DC"/>
    <w:rsid w:val="00D43AA5"/>
    <w:rsid w:val="00D44277"/>
    <w:rsid w:val="00D44A08"/>
    <w:rsid w:val="00D450B0"/>
    <w:rsid w:val="00D45264"/>
    <w:rsid w:val="00D4653F"/>
    <w:rsid w:val="00D468F1"/>
    <w:rsid w:val="00D46C49"/>
    <w:rsid w:val="00D47987"/>
    <w:rsid w:val="00D47CF0"/>
    <w:rsid w:val="00D47F48"/>
    <w:rsid w:val="00D50271"/>
    <w:rsid w:val="00D504CA"/>
    <w:rsid w:val="00D50863"/>
    <w:rsid w:val="00D50873"/>
    <w:rsid w:val="00D50E7A"/>
    <w:rsid w:val="00D50EB6"/>
    <w:rsid w:val="00D514EF"/>
    <w:rsid w:val="00D51A8C"/>
    <w:rsid w:val="00D51D38"/>
    <w:rsid w:val="00D520D0"/>
    <w:rsid w:val="00D5281B"/>
    <w:rsid w:val="00D52BD9"/>
    <w:rsid w:val="00D52EC4"/>
    <w:rsid w:val="00D530C8"/>
    <w:rsid w:val="00D53865"/>
    <w:rsid w:val="00D546B1"/>
    <w:rsid w:val="00D549C6"/>
    <w:rsid w:val="00D54F1A"/>
    <w:rsid w:val="00D54FD3"/>
    <w:rsid w:val="00D5587B"/>
    <w:rsid w:val="00D5638E"/>
    <w:rsid w:val="00D564C6"/>
    <w:rsid w:val="00D565CC"/>
    <w:rsid w:val="00D56750"/>
    <w:rsid w:val="00D56AF5"/>
    <w:rsid w:val="00D56DB9"/>
    <w:rsid w:val="00D57052"/>
    <w:rsid w:val="00D57DFF"/>
    <w:rsid w:val="00D57FED"/>
    <w:rsid w:val="00D60BAE"/>
    <w:rsid w:val="00D6128D"/>
    <w:rsid w:val="00D61F7C"/>
    <w:rsid w:val="00D62C91"/>
    <w:rsid w:val="00D62E9E"/>
    <w:rsid w:val="00D62F33"/>
    <w:rsid w:val="00D630D9"/>
    <w:rsid w:val="00D63EF5"/>
    <w:rsid w:val="00D63F7E"/>
    <w:rsid w:val="00D640AE"/>
    <w:rsid w:val="00D64236"/>
    <w:rsid w:val="00D64469"/>
    <w:rsid w:val="00D64DC4"/>
    <w:rsid w:val="00D658C6"/>
    <w:rsid w:val="00D65ABA"/>
    <w:rsid w:val="00D65AC1"/>
    <w:rsid w:val="00D65E00"/>
    <w:rsid w:val="00D662EC"/>
    <w:rsid w:val="00D666A6"/>
    <w:rsid w:val="00D66A60"/>
    <w:rsid w:val="00D66D58"/>
    <w:rsid w:val="00D67086"/>
    <w:rsid w:val="00D670A5"/>
    <w:rsid w:val="00D677E9"/>
    <w:rsid w:val="00D67E86"/>
    <w:rsid w:val="00D70189"/>
    <w:rsid w:val="00D702B3"/>
    <w:rsid w:val="00D7032F"/>
    <w:rsid w:val="00D7060F"/>
    <w:rsid w:val="00D70689"/>
    <w:rsid w:val="00D70A29"/>
    <w:rsid w:val="00D70D27"/>
    <w:rsid w:val="00D71457"/>
    <w:rsid w:val="00D71647"/>
    <w:rsid w:val="00D719D3"/>
    <w:rsid w:val="00D71CCF"/>
    <w:rsid w:val="00D72337"/>
    <w:rsid w:val="00D72880"/>
    <w:rsid w:val="00D729B7"/>
    <w:rsid w:val="00D72BB6"/>
    <w:rsid w:val="00D7335D"/>
    <w:rsid w:val="00D73741"/>
    <w:rsid w:val="00D74050"/>
    <w:rsid w:val="00D740E4"/>
    <w:rsid w:val="00D7432E"/>
    <w:rsid w:val="00D74E0C"/>
    <w:rsid w:val="00D74E10"/>
    <w:rsid w:val="00D74F09"/>
    <w:rsid w:val="00D75360"/>
    <w:rsid w:val="00D75511"/>
    <w:rsid w:val="00D76259"/>
    <w:rsid w:val="00D767F2"/>
    <w:rsid w:val="00D76A83"/>
    <w:rsid w:val="00D76BA3"/>
    <w:rsid w:val="00D77371"/>
    <w:rsid w:val="00D77560"/>
    <w:rsid w:val="00D775F6"/>
    <w:rsid w:val="00D77C49"/>
    <w:rsid w:val="00D77C53"/>
    <w:rsid w:val="00D77CEE"/>
    <w:rsid w:val="00D803F1"/>
    <w:rsid w:val="00D80646"/>
    <w:rsid w:val="00D81CC7"/>
    <w:rsid w:val="00D82147"/>
    <w:rsid w:val="00D824E0"/>
    <w:rsid w:val="00D82CA3"/>
    <w:rsid w:val="00D83091"/>
    <w:rsid w:val="00D831EA"/>
    <w:rsid w:val="00D8320D"/>
    <w:rsid w:val="00D83D9C"/>
    <w:rsid w:val="00D83F73"/>
    <w:rsid w:val="00D840F3"/>
    <w:rsid w:val="00D8444B"/>
    <w:rsid w:val="00D84493"/>
    <w:rsid w:val="00D851C7"/>
    <w:rsid w:val="00D85585"/>
    <w:rsid w:val="00D85A43"/>
    <w:rsid w:val="00D85D49"/>
    <w:rsid w:val="00D86188"/>
    <w:rsid w:val="00D862D7"/>
    <w:rsid w:val="00D86D22"/>
    <w:rsid w:val="00D86E30"/>
    <w:rsid w:val="00D87F65"/>
    <w:rsid w:val="00D9021C"/>
    <w:rsid w:val="00D9035A"/>
    <w:rsid w:val="00D90A05"/>
    <w:rsid w:val="00D910E6"/>
    <w:rsid w:val="00D913A2"/>
    <w:rsid w:val="00D91A9D"/>
    <w:rsid w:val="00D92142"/>
    <w:rsid w:val="00D921D7"/>
    <w:rsid w:val="00D92343"/>
    <w:rsid w:val="00D924C6"/>
    <w:rsid w:val="00D9257B"/>
    <w:rsid w:val="00D925B3"/>
    <w:rsid w:val="00D92C03"/>
    <w:rsid w:val="00D92D2F"/>
    <w:rsid w:val="00D9309F"/>
    <w:rsid w:val="00D93617"/>
    <w:rsid w:val="00D93C4E"/>
    <w:rsid w:val="00D948DD"/>
    <w:rsid w:val="00D94AF9"/>
    <w:rsid w:val="00D94CC6"/>
    <w:rsid w:val="00D94D22"/>
    <w:rsid w:val="00D95903"/>
    <w:rsid w:val="00D95B5E"/>
    <w:rsid w:val="00D95D76"/>
    <w:rsid w:val="00D96343"/>
    <w:rsid w:val="00D96C22"/>
    <w:rsid w:val="00D97F6D"/>
    <w:rsid w:val="00DA0261"/>
    <w:rsid w:val="00DA02A9"/>
    <w:rsid w:val="00DA07D8"/>
    <w:rsid w:val="00DA0A06"/>
    <w:rsid w:val="00DA11C5"/>
    <w:rsid w:val="00DA137B"/>
    <w:rsid w:val="00DA1748"/>
    <w:rsid w:val="00DA1D39"/>
    <w:rsid w:val="00DA22BD"/>
    <w:rsid w:val="00DA2376"/>
    <w:rsid w:val="00DA27E5"/>
    <w:rsid w:val="00DA316D"/>
    <w:rsid w:val="00DA346B"/>
    <w:rsid w:val="00DA34F3"/>
    <w:rsid w:val="00DA3778"/>
    <w:rsid w:val="00DA377D"/>
    <w:rsid w:val="00DA3BA1"/>
    <w:rsid w:val="00DA3C89"/>
    <w:rsid w:val="00DA4053"/>
    <w:rsid w:val="00DA457C"/>
    <w:rsid w:val="00DA469C"/>
    <w:rsid w:val="00DA496F"/>
    <w:rsid w:val="00DA4A87"/>
    <w:rsid w:val="00DA5823"/>
    <w:rsid w:val="00DA5B1C"/>
    <w:rsid w:val="00DA6098"/>
    <w:rsid w:val="00DA645B"/>
    <w:rsid w:val="00DA67B7"/>
    <w:rsid w:val="00DA73EA"/>
    <w:rsid w:val="00DA7DC2"/>
    <w:rsid w:val="00DA7F58"/>
    <w:rsid w:val="00DB04CA"/>
    <w:rsid w:val="00DB0A41"/>
    <w:rsid w:val="00DB0B0A"/>
    <w:rsid w:val="00DB0B0E"/>
    <w:rsid w:val="00DB0D15"/>
    <w:rsid w:val="00DB1AE5"/>
    <w:rsid w:val="00DB1D8C"/>
    <w:rsid w:val="00DB1DB2"/>
    <w:rsid w:val="00DB1E7A"/>
    <w:rsid w:val="00DB2818"/>
    <w:rsid w:val="00DB2D5F"/>
    <w:rsid w:val="00DB363C"/>
    <w:rsid w:val="00DB3A88"/>
    <w:rsid w:val="00DB3B19"/>
    <w:rsid w:val="00DB3BE1"/>
    <w:rsid w:val="00DB3FCA"/>
    <w:rsid w:val="00DB448B"/>
    <w:rsid w:val="00DB46F4"/>
    <w:rsid w:val="00DB486A"/>
    <w:rsid w:val="00DB4A5E"/>
    <w:rsid w:val="00DB4E02"/>
    <w:rsid w:val="00DB4F72"/>
    <w:rsid w:val="00DB50CA"/>
    <w:rsid w:val="00DB5B22"/>
    <w:rsid w:val="00DB5DB0"/>
    <w:rsid w:val="00DB5E6F"/>
    <w:rsid w:val="00DB6069"/>
    <w:rsid w:val="00DB6AC6"/>
    <w:rsid w:val="00DB6FD5"/>
    <w:rsid w:val="00DB7397"/>
    <w:rsid w:val="00DB76E7"/>
    <w:rsid w:val="00DC0023"/>
    <w:rsid w:val="00DC0155"/>
    <w:rsid w:val="00DC042C"/>
    <w:rsid w:val="00DC062D"/>
    <w:rsid w:val="00DC070C"/>
    <w:rsid w:val="00DC0F01"/>
    <w:rsid w:val="00DC19CC"/>
    <w:rsid w:val="00DC21FD"/>
    <w:rsid w:val="00DC2BFA"/>
    <w:rsid w:val="00DC2F22"/>
    <w:rsid w:val="00DC3372"/>
    <w:rsid w:val="00DC35FC"/>
    <w:rsid w:val="00DC3A6C"/>
    <w:rsid w:val="00DC3B18"/>
    <w:rsid w:val="00DC3FD9"/>
    <w:rsid w:val="00DC46D1"/>
    <w:rsid w:val="00DC47DD"/>
    <w:rsid w:val="00DC4A93"/>
    <w:rsid w:val="00DC4B81"/>
    <w:rsid w:val="00DC4D34"/>
    <w:rsid w:val="00DC5381"/>
    <w:rsid w:val="00DC5488"/>
    <w:rsid w:val="00DC5637"/>
    <w:rsid w:val="00DC5666"/>
    <w:rsid w:val="00DC5674"/>
    <w:rsid w:val="00DC58E8"/>
    <w:rsid w:val="00DC5A4D"/>
    <w:rsid w:val="00DC5CD1"/>
    <w:rsid w:val="00DC5FF5"/>
    <w:rsid w:val="00DC614F"/>
    <w:rsid w:val="00DC6389"/>
    <w:rsid w:val="00DC659C"/>
    <w:rsid w:val="00DC6D44"/>
    <w:rsid w:val="00DC719E"/>
    <w:rsid w:val="00DC71C2"/>
    <w:rsid w:val="00DC7204"/>
    <w:rsid w:val="00DC74F1"/>
    <w:rsid w:val="00DC7597"/>
    <w:rsid w:val="00DC7C6C"/>
    <w:rsid w:val="00DC7DF3"/>
    <w:rsid w:val="00DD04AC"/>
    <w:rsid w:val="00DD0A73"/>
    <w:rsid w:val="00DD120B"/>
    <w:rsid w:val="00DD187C"/>
    <w:rsid w:val="00DD24D1"/>
    <w:rsid w:val="00DD2D6D"/>
    <w:rsid w:val="00DD32A8"/>
    <w:rsid w:val="00DD38AB"/>
    <w:rsid w:val="00DD41BF"/>
    <w:rsid w:val="00DD47C2"/>
    <w:rsid w:val="00DD4ED8"/>
    <w:rsid w:val="00DD52B0"/>
    <w:rsid w:val="00DD539C"/>
    <w:rsid w:val="00DD53BF"/>
    <w:rsid w:val="00DD5A24"/>
    <w:rsid w:val="00DD5BBF"/>
    <w:rsid w:val="00DD5DC7"/>
    <w:rsid w:val="00DD638A"/>
    <w:rsid w:val="00DD64A2"/>
    <w:rsid w:val="00DD6709"/>
    <w:rsid w:val="00DD729C"/>
    <w:rsid w:val="00DD754F"/>
    <w:rsid w:val="00DD78D4"/>
    <w:rsid w:val="00DE06A4"/>
    <w:rsid w:val="00DE0743"/>
    <w:rsid w:val="00DE07D2"/>
    <w:rsid w:val="00DE109B"/>
    <w:rsid w:val="00DE150F"/>
    <w:rsid w:val="00DE17DA"/>
    <w:rsid w:val="00DE27A4"/>
    <w:rsid w:val="00DE289E"/>
    <w:rsid w:val="00DE32D9"/>
    <w:rsid w:val="00DE42D6"/>
    <w:rsid w:val="00DE4320"/>
    <w:rsid w:val="00DE433A"/>
    <w:rsid w:val="00DE4509"/>
    <w:rsid w:val="00DE4860"/>
    <w:rsid w:val="00DE4A6E"/>
    <w:rsid w:val="00DE4B21"/>
    <w:rsid w:val="00DE524A"/>
    <w:rsid w:val="00DE5396"/>
    <w:rsid w:val="00DE5441"/>
    <w:rsid w:val="00DE58D9"/>
    <w:rsid w:val="00DE590F"/>
    <w:rsid w:val="00DE5AB2"/>
    <w:rsid w:val="00DE5ED2"/>
    <w:rsid w:val="00DE647A"/>
    <w:rsid w:val="00DE6933"/>
    <w:rsid w:val="00DE6982"/>
    <w:rsid w:val="00DE6ABC"/>
    <w:rsid w:val="00DE6CFF"/>
    <w:rsid w:val="00DE718A"/>
    <w:rsid w:val="00DE7424"/>
    <w:rsid w:val="00DE7D45"/>
    <w:rsid w:val="00DF00D9"/>
    <w:rsid w:val="00DF0118"/>
    <w:rsid w:val="00DF02CE"/>
    <w:rsid w:val="00DF04FD"/>
    <w:rsid w:val="00DF07F4"/>
    <w:rsid w:val="00DF0AB7"/>
    <w:rsid w:val="00DF0E0A"/>
    <w:rsid w:val="00DF18F6"/>
    <w:rsid w:val="00DF1B87"/>
    <w:rsid w:val="00DF1F5F"/>
    <w:rsid w:val="00DF1FDF"/>
    <w:rsid w:val="00DF21B4"/>
    <w:rsid w:val="00DF25D4"/>
    <w:rsid w:val="00DF2E06"/>
    <w:rsid w:val="00DF2FB5"/>
    <w:rsid w:val="00DF3612"/>
    <w:rsid w:val="00DF3C45"/>
    <w:rsid w:val="00DF3FBB"/>
    <w:rsid w:val="00DF4043"/>
    <w:rsid w:val="00DF40CF"/>
    <w:rsid w:val="00DF42D8"/>
    <w:rsid w:val="00DF4355"/>
    <w:rsid w:val="00DF4672"/>
    <w:rsid w:val="00DF46ED"/>
    <w:rsid w:val="00DF4BB4"/>
    <w:rsid w:val="00DF559A"/>
    <w:rsid w:val="00DF55BD"/>
    <w:rsid w:val="00DF56CB"/>
    <w:rsid w:val="00DF588F"/>
    <w:rsid w:val="00DF61CE"/>
    <w:rsid w:val="00DF672D"/>
    <w:rsid w:val="00DF6918"/>
    <w:rsid w:val="00DF6EA4"/>
    <w:rsid w:val="00DF6F38"/>
    <w:rsid w:val="00DF7CFE"/>
    <w:rsid w:val="00DF7D7B"/>
    <w:rsid w:val="00DF7ECB"/>
    <w:rsid w:val="00E00135"/>
    <w:rsid w:val="00E00175"/>
    <w:rsid w:val="00E00598"/>
    <w:rsid w:val="00E00832"/>
    <w:rsid w:val="00E00926"/>
    <w:rsid w:val="00E00C6E"/>
    <w:rsid w:val="00E00F2F"/>
    <w:rsid w:val="00E01150"/>
    <w:rsid w:val="00E0166B"/>
    <w:rsid w:val="00E016AB"/>
    <w:rsid w:val="00E01E0B"/>
    <w:rsid w:val="00E022B3"/>
    <w:rsid w:val="00E02337"/>
    <w:rsid w:val="00E027E9"/>
    <w:rsid w:val="00E0323B"/>
    <w:rsid w:val="00E0357F"/>
    <w:rsid w:val="00E0362B"/>
    <w:rsid w:val="00E04038"/>
    <w:rsid w:val="00E040F5"/>
    <w:rsid w:val="00E050C1"/>
    <w:rsid w:val="00E05698"/>
    <w:rsid w:val="00E05C09"/>
    <w:rsid w:val="00E05EF8"/>
    <w:rsid w:val="00E0610B"/>
    <w:rsid w:val="00E065B3"/>
    <w:rsid w:val="00E06924"/>
    <w:rsid w:val="00E0698E"/>
    <w:rsid w:val="00E06D17"/>
    <w:rsid w:val="00E0702E"/>
    <w:rsid w:val="00E071E7"/>
    <w:rsid w:val="00E073B3"/>
    <w:rsid w:val="00E07907"/>
    <w:rsid w:val="00E07B09"/>
    <w:rsid w:val="00E102D2"/>
    <w:rsid w:val="00E10437"/>
    <w:rsid w:val="00E106A2"/>
    <w:rsid w:val="00E11062"/>
    <w:rsid w:val="00E11A4D"/>
    <w:rsid w:val="00E121AA"/>
    <w:rsid w:val="00E12DA9"/>
    <w:rsid w:val="00E1312A"/>
    <w:rsid w:val="00E1329E"/>
    <w:rsid w:val="00E13912"/>
    <w:rsid w:val="00E139D7"/>
    <w:rsid w:val="00E14377"/>
    <w:rsid w:val="00E14C67"/>
    <w:rsid w:val="00E151C2"/>
    <w:rsid w:val="00E1563C"/>
    <w:rsid w:val="00E15A60"/>
    <w:rsid w:val="00E15F03"/>
    <w:rsid w:val="00E15FEA"/>
    <w:rsid w:val="00E161BE"/>
    <w:rsid w:val="00E1638A"/>
    <w:rsid w:val="00E16BAA"/>
    <w:rsid w:val="00E16BF2"/>
    <w:rsid w:val="00E16C8F"/>
    <w:rsid w:val="00E16CAB"/>
    <w:rsid w:val="00E170D4"/>
    <w:rsid w:val="00E1736B"/>
    <w:rsid w:val="00E173FD"/>
    <w:rsid w:val="00E177FB"/>
    <w:rsid w:val="00E178EB"/>
    <w:rsid w:val="00E17B2D"/>
    <w:rsid w:val="00E20007"/>
    <w:rsid w:val="00E20CA4"/>
    <w:rsid w:val="00E210D1"/>
    <w:rsid w:val="00E210E2"/>
    <w:rsid w:val="00E212F9"/>
    <w:rsid w:val="00E21A70"/>
    <w:rsid w:val="00E21EE3"/>
    <w:rsid w:val="00E21EE8"/>
    <w:rsid w:val="00E2259A"/>
    <w:rsid w:val="00E22CF5"/>
    <w:rsid w:val="00E23E73"/>
    <w:rsid w:val="00E23F58"/>
    <w:rsid w:val="00E2404E"/>
    <w:rsid w:val="00E240FB"/>
    <w:rsid w:val="00E24167"/>
    <w:rsid w:val="00E2425E"/>
    <w:rsid w:val="00E24858"/>
    <w:rsid w:val="00E24A60"/>
    <w:rsid w:val="00E24D8B"/>
    <w:rsid w:val="00E25117"/>
    <w:rsid w:val="00E25459"/>
    <w:rsid w:val="00E2581E"/>
    <w:rsid w:val="00E25935"/>
    <w:rsid w:val="00E25B27"/>
    <w:rsid w:val="00E25B62"/>
    <w:rsid w:val="00E25F57"/>
    <w:rsid w:val="00E26298"/>
    <w:rsid w:val="00E26738"/>
    <w:rsid w:val="00E26E24"/>
    <w:rsid w:val="00E2718D"/>
    <w:rsid w:val="00E273F0"/>
    <w:rsid w:val="00E274E5"/>
    <w:rsid w:val="00E27D34"/>
    <w:rsid w:val="00E27D3A"/>
    <w:rsid w:val="00E27DB1"/>
    <w:rsid w:val="00E30E08"/>
    <w:rsid w:val="00E31256"/>
    <w:rsid w:val="00E315F1"/>
    <w:rsid w:val="00E319A7"/>
    <w:rsid w:val="00E320AF"/>
    <w:rsid w:val="00E32178"/>
    <w:rsid w:val="00E321A2"/>
    <w:rsid w:val="00E322F8"/>
    <w:rsid w:val="00E326A4"/>
    <w:rsid w:val="00E32D2A"/>
    <w:rsid w:val="00E332A2"/>
    <w:rsid w:val="00E3343F"/>
    <w:rsid w:val="00E33DC7"/>
    <w:rsid w:val="00E33F93"/>
    <w:rsid w:val="00E35124"/>
    <w:rsid w:val="00E35133"/>
    <w:rsid w:val="00E35361"/>
    <w:rsid w:val="00E3571E"/>
    <w:rsid w:val="00E3583A"/>
    <w:rsid w:val="00E359F5"/>
    <w:rsid w:val="00E365B9"/>
    <w:rsid w:val="00E365F3"/>
    <w:rsid w:val="00E37062"/>
    <w:rsid w:val="00E373A8"/>
    <w:rsid w:val="00E37517"/>
    <w:rsid w:val="00E37B60"/>
    <w:rsid w:val="00E37EAB"/>
    <w:rsid w:val="00E40339"/>
    <w:rsid w:val="00E40AE1"/>
    <w:rsid w:val="00E40CE8"/>
    <w:rsid w:val="00E421C2"/>
    <w:rsid w:val="00E422F5"/>
    <w:rsid w:val="00E4249E"/>
    <w:rsid w:val="00E42879"/>
    <w:rsid w:val="00E429A7"/>
    <w:rsid w:val="00E42F23"/>
    <w:rsid w:val="00E43111"/>
    <w:rsid w:val="00E43138"/>
    <w:rsid w:val="00E4350E"/>
    <w:rsid w:val="00E436FB"/>
    <w:rsid w:val="00E43700"/>
    <w:rsid w:val="00E43995"/>
    <w:rsid w:val="00E43AF0"/>
    <w:rsid w:val="00E43F41"/>
    <w:rsid w:val="00E44477"/>
    <w:rsid w:val="00E44A49"/>
    <w:rsid w:val="00E4555C"/>
    <w:rsid w:val="00E456E3"/>
    <w:rsid w:val="00E45AF6"/>
    <w:rsid w:val="00E45DC4"/>
    <w:rsid w:val="00E463CD"/>
    <w:rsid w:val="00E46B82"/>
    <w:rsid w:val="00E46BE9"/>
    <w:rsid w:val="00E4707F"/>
    <w:rsid w:val="00E47260"/>
    <w:rsid w:val="00E475F5"/>
    <w:rsid w:val="00E47A68"/>
    <w:rsid w:val="00E501C9"/>
    <w:rsid w:val="00E50438"/>
    <w:rsid w:val="00E50A55"/>
    <w:rsid w:val="00E51285"/>
    <w:rsid w:val="00E516FC"/>
    <w:rsid w:val="00E51933"/>
    <w:rsid w:val="00E51CE8"/>
    <w:rsid w:val="00E51EAC"/>
    <w:rsid w:val="00E51EB4"/>
    <w:rsid w:val="00E51FDD"/>
    <w:rsid w:val="00E52392"/>
    <w:rsid w:val="00E5284A"/>
    <w:rsid w:val="00E52BE1"/>
    <w:rsid w:val="00E538F2"/>
    <w:rsid w:val="00E53A11"/>
    <w:rsid w:val="00E53BA9"/>
    <w:rsid w:val="00E53C58"/>
    <w:rsid w:val="00E53F8E"/>
    <w:rsid w:val="00E540D5"/>
    <w:rsid w:val="00E543F7"/>
    <w:rsid w:val="00E54890"/>
    <w:rsid w:val="00E54D10"/>
    <w:rsid w:val="00E54FB5"/>
    <w:rsid w:val="00E5500B"/>
    <w:rsid w:val="00E55034"/>
    <w:rsid w:val="00E557D2"/>
    <w:rsid w:val="00E561CF"/>
    <w:rsid w:val="00E56C7D"/>
    <w:rsid w:val="00E56C7E"/>
    <w:rsid w:val="00E56CFD"/>
    <w:rsid w:val="00E56D7D"/>
    <w:rsid w:val="00E577E1"/>
    <w:rsid w:val="00E57EC0"/>
    <w:rsid w:val="00E60350"/>
    <w:rsid w:val="00E603FE"/>
    <w:rsid w:val="00E6098F"/>
    <w:rsid w:val="00E60995"/>
    <w:rsid w:val="00E60C6C"/>
    <w:rsid w:val="00E60D43"/>
    <w:rsid w:val="00E60F31"/>
    <w:rsid w:val="00E60FFF"/>
    <w:rsid w:val="00E61102"/>
    <w:rsid w:val="00E61A34"/>
    <w:rsid w:val="00E621FB"/>
    <w:rsid w:val="00E62672"/>
    <w:rsid w:val="00E62A39"/>
    <w:rsid w:val="00E63D22"/>
    <w:rsid w:val="00E63F78"/>
    <w:rsid w:val="00E64541"/>
    <w:rsid w:val="00E647F7"/>
    <w:rsid w:val="00E64890"/>
    <w:rsid w:val="00E64974"/>
    <w:rsid w:val="00E65023"/>
    <w:rsid w:val="00E65378"/>
    <w:rsid w:val="00E6551C"/>
    <w:rsid w:val="00E65A43"/>
    <w:rsid w:val="00E65AD9"/>
    <w:rsid w:val="00E65CC6"/>
    <w:rsid w:val="00E663EE"/>
    <w:rsid w:val="00E666D6"/>
    <w:rsid w:val="00E66BA5"/>
    <w:rsid w:val="00E66C30"/>
    <w:rsid w:val="00E670EC"/>
    <w:rsid w:val="00E67151"/>
    <w:rsid w:val="00E6718D"/>
    <w:rsid w:val="00E677D6"/>
    <w:rsid w:val="00E67807"/>
    <w:rsid w:val="00E67C63"/>
    <w:rsid w:val="00E67F3A"/>
    <w:rsid w:val="00E70906"/>
    <w:rsid w:val="00E709D9"/>
    <w:rsid w:val="00E70AD2"/>
    <w:rsid w:val="00E70FF0"/>
    <w:rsid w:val="00E71165"/>
    <w:rsid w:val="00E713FF"/>
    <w:rsid w:val="00E7194A"/>
    <w:rsid w:val="00E71B99"/>
    <w:rsid w:val="00E71E94"/>
    <w:rsid w:val="00E72235"/>
    <w:rsid w:val="00E7257A"/>
    <w:rsid w:val="00E7282B"/>
    <w:rsid w:val="00E72C52"/>
    <w:rsid w:val="00E7344E"/>
    <w:rsid w:val="00E73990"/>
    <w:rsid w:val="00E73BC8"/>
    <w:rsid w:val="00E73FB9"/>
    <w:rsid w:val="00E74138"/>
    <w:rsid w:val="00E743FA"/>
    <w:rsid w:val="00E74457"/>
    <w:rsid w:val="00E7486E"/>
    <w:rsid w:val="00E763FA"/>
    <w:rsid w:val="00E76668"/>
    <w:rsid w:val="00E7678A"/>
    <w:rsid w:val="00E76F1B"/>
    <w:rsid w:val="00E77A00"/>
    <w:rsid w:val="00E77A16"/>
    <w:rsid w:val="00E8040D"/>
    <w:rsid w:val="00E80A2A"/>
    <w:rsid w:val="00E80B72"/>
    <w:rsid w:val="00E80BB8"/>
    <w:rsid w:val="00E80CF3"/>
    <w:rsid w:val="00E81230"/>
    <w:rsid w:val="00E817CE"/>
    <w:rsid w:val="00E81DC3"/>
    <w:rsid w:val="00E81E65"/>
    <w:rsid w:val="00E81ED8"/>
    <w:rsid w:val="00E81F6C"/>
    <w:rsid w:val="00E8239F"/>
    <w:rsid w:val="00E82EF3"/>
    <w:rsid w:val="00E831E5"/>
    <w:rsid w:val="00E8482D"/>
    <w:rsid w:val="00E84DAB"/>
    <w:rsid w:val="00E84E41"/>
    <w:rsid w:val="00E85812"/>
    <w:rsid w:val="00E8593F"/>
    <w:rsid w:val="00E85C1F"/>
    <w:rsid w:val="00E85CAA"/>
    <w:rsid w:val="00E864CE"/>
    <w:rsid w:val="00E86BC6"/>
    <w:rsid w:val="00E86D2E"/>
    <w:rsid w:val="00E870EA"/>
    <w:rsid w:val="00E871CC"/>
    <w:rsid w:val="00E871ED"/>
    <w:rsid w:val="00E87251"/>
    <w:rsid w:val="00E87449"/>
    <w:rsid w:val="00E874EE"/>
    <w:rsid w:val="00E87807"/>
    <w:rsid w:val="00E87DF1"/>
    <w:rsid w:val="00E9019D"/>
    <w:rsid w:val="00E90452"/>
    <w:rsid w:val="00E90697"/>
    <w:rsid w:val="00E906FF"/>
    <w:rsid w:val="00E909BE"/>
    <w:rsid w:val="00E90A34"/>
    <w:rsid w:val="00E90F7A"/>
    <w:rsid w:val="00E90FF8"/>
    <w:rsid w:val="00E91051"/>
    <w:rsid w:val="00E91328"/>
    <w:rsid w:val="00E9143F"/>
    <w:rsid w:val="00E916AB"/>
    <w:rsid w:val="00E91969"/>
    <w:rsid w:val="00E91974"/>
    <w:rsid w:val="00E91AFA"/>
    <w:rsid w:val="00E9281B"/>
    <w:rsid w:val="00E92B09"/>
    <w:rsid w:val="00E92BEA"/>
    <w:rsid w:val="00E92C19"/>
    <w:rsid w:val="00E93337"/>
    <w:rsid w:val="00E93528"/>
    <w:rsid w:val="00E935E2"/>
    <w:rsid w:val="00E93D67"/>
    <w:rsid w:val="00E94067"/>
    <w:rsid w:val="00E94A9A"/>
    <w:rsid w:val="00E94BD7"/>
    <w:rsid w:val="00E951A0"/>
    <w:rsid w:val="00E955D9"/>
    <w:rsid w:val="00E95650"/>
    <w:rsid w:val="00E958E6"/>
    <w:rsid w:val="00E95A1E"/>
    <w:rsid w:val="00E96037"/>
    <w:rsid w:val="00E96048"/>
    <w:rsid w:val="00E96337"/>
    <w:rsid w:val="00E96A26"/>
    <w:rsid w:val="00E96B3E"/>
    <w:rsid w:val="00E96B94"/>
    <w:rsid w:val="00E96CAC"/>
    <w:rsid w:val="00E96D53"/>
    <w:rsid w:val="00E975CA"/>
    <w:rsid w:val="00E97764"/>
    <w:rsid w:val="00E97B11"/>
    <w:rsid w:val="00E97C87"/>
    <w:rsid w:val="00E97D03"/>
    <w:rsid w:val="00EA0A5E"/>
    <w:rsid w:val="00EA0C3E"/>
    <w:rsid w:val="00EA1464"/>
    <w:rsid w:val="00EA17DB"/>
    <w:rsid w:val="00EA1997"/>
    <w:rsid w:val="00EA1BFA"/>
    <w:rsid w:val="00EA1EA5"/>
    <w:rsid w:val="00EA2A6D"/>
    <w:rsid w:val="00EA2AD4"/>
    <w:rsid w:val="00EA2E28"/>
    <w:rsid w:val="00EA2FB4"/>
    <w:rsid w:val="00EA2FD2"/>
    <w:rsid w:val="00EA320D"/>
    <w:rsid w:val="00EA34A4"/>
    <w:rsid w:val="00EA3617"/>
    <w:rsid w:val="00EA3E23"/>
    <w:rsid w:val="00EA3F30"/>
    <w:rsid w:val="00EA424C"/>
    <w:rsid w:val="00EA4992"/>
    <w:rsid w:val="00EA4E99"/>
    <w:rsid w:val="00EA5CDC"/>
    <w:rsid w:val="00EA6245"/>
    <w:rsid w:val="00EA6500"/>
    <w:rsid w:val="00EA682F"/>
    <w:rsid w:val="00EA6CB5"/>
    <w:rsid w:val="00EA7417"/>
    <w:rsid w:val="00EA7D07"/>
    <w:rsid w:val="00EA7DF4"/>
    <w:rsid w:val="00EB0AE0"/>
    <w:rsid w:val="00EB0B0A"/>
    <w:rsid w:val="00EB1C8D"/>
    <w:rsid w:val="00EB2026"/>
    <w:rsid w:val="00EB2B04"/>
    <w:rsid w:val="00EB2B83"/>
    <w:rsid w:val="00EB2EE8"/>
    <w:rsid w:val="00EB3897"/>
    <w:rsid w:val="00EB38CB"/>
    <w:rsid w:val="00EB3DA9"/>
    <w:rsid w:val="00EB3FB4"/>
    <w:rsid w:val="00EB4075"/>
    <w:rsid w:val="00EB464C"/>
    <w:rsid w:val="00EB4683"/>
    <w:rsid w:val="00EB4C29"/>
    <w:rsid w:val="00EB4E9D"/>
    <w:rsid w:val="00EB4EAC"/>
    <w:rsid w:val="00EB53C8"/>
    <w:rsid w:val="00EB559A"/>
    <w:rsid w:val="00EB5883"/>
    <w:rsid w:val="00EB6392"/>
    <w:rsid w:val="00EB648A"/>
    <w:rsid w:val="00EB65DD"/>
    <w:rsid w:val="00EB6BE4"/>
    <w:rsid w:val="00EB70D2"/>
    <w:rsid w:val="00EB71FD"/>
    <w:rsid w:val="00EB7CA0"/>
    <w:rsid w:val="00EB7D3E"/>
    <w:rsid w:val="00EC0D2D"/>
    <w:rsid w:val="00EC114D"/>
    <w:rsid w:val="00EC1655"/>
    <w:rsid w:val="00EC1A00"/>
    <w:rsid w:val="00EC1AFB"/>
    <w:rsid w:val="00EC2616"/>
    <w:rsid w:val="00EC2783"/>
    <w:rsid w:val="00EC2FB2"/>
    <w:rsid w:val="00EC322E"/>
    <w:rsid w:val="00EC33D0"/>
    <w:rsid w:val="00EC3428"/>
    <w:rsid w:val="00EC3992"/>
    <w:rsid w:val="00EC4602"/>
    <w:rsid w:val="00EC4663"/>
    <w:rsid w:val="00EC489E"/>
    <w:rsid w:val="00EC4F07"/>
    <w:rsid w:val="00EC54B0"/>
    <w:rsid w:val="00EC5E73"/>
    <w:rsid w:val="00EC5F6B"/>
    <w:rsid w:val="00EC63CE"/>
    <w:rsid w:val="00EC66A1"/>
    <w:rsid w:val="00EC6EF2"/>
    <w:rsid w:val="00EC718E"/>
    <w:rsid w:val="00EC7423"/>
    <w:rsid w:val="00EC7C1C"/>
    <w:rsid w:val="00EC7FDB"/>
    <w:rsid w:val="00ED07C6"/>
    <w:rsid w:val="00ED0CBC"/>
    <w:rsid w:val="00ED0D68"/>
    <w:rsid w:val="00ED0D9C"/>
    <w:rsid w:val="00ED10A7"/>
    <w:rsid w:val="00ED10CD"/>
    <w:rsid w:val="00ED13CE"/>
    <w:rsid w:val="00ED1932"/>
    <w:rsid w:val="00ED1AA0"/>
    <w:rsid w:val="00ED229C"/>
    <w:rsid w:val="00ED248D"/>
    <w:rsid w:val="00ED25AF"/>
    <w:rsid w:val="00ED2738"/>
    <w:rsid w:val="00ED2801"/>
    <w:rsid w:val="00ED2902"/>
    <w:rsid w:val="00ED2B5A"/>
    <w:rsid w:val="00ED2C2F"/>
    <w:rsid w:val="00ED2F94"/>
    <w:rsid w:val="00ED37AB"/>
    <w:rsid w:val="00ED3F15"/>
    <w:rsid w:val="00ED3FF6"/>
    <w:rsid w:val="00ED448D"/>
    <w:rsid w:val="00ED4EC9"/>
    <w:rsid w:val="00ED501B"/>
    <w:rsid w:val="00ED585A"/>
    <w:rsid w:val="00ED5BAC"/>
    <w:rsid w:val="00ED5F4A"/>
    <w:rsid w:val="00ED5F52"/>
    <w:rsid w:val="00ED6656"/>
    <w:rsid w:val="00ED6AFA"/>
    <w:rsid w:val="00ED73A7"/>
    <w:rsid w:val="00ED7525"/>
    <w:rsid w:val="00EE02F7"/>
    <w:rsid w:val="00EE03B5"/>
    <w:rsid w:val="00EE04AF"/>
    <w:rsid w:val="00EE0783"/>
    <w:rsid w:val="00EE0AFA"/>
    <w:rsid w:val="00EE0FDB"/>
    <w:rsid w:val="00EE1116"/>
    <w:rsid w:val="00EE1503"/>
    <w:rsid w:val="00EE150D"/>
    <w:rsid w:val="00EE190D"/>
    <w:rsid w:val="00EE1A0F"/>
    <w:rsid w:val="00EE1B06"/>
    <w:rsid w:val="00EE1CE4"/>
    <w:rsid w:val="00EE2664"/>
    <w:rsid w:val="00EE280A"/>
    <w:rsid w:val="00EE2E67"/>
    <w:rsid w:val="00EE309D"/>
    <w:rsid w:val="00EE3A16"/>
    <w:rsid w:val="00EE3A60"/>
    <w:rsid w:val="00EE402C"/>
    <w:rsid w:val="00EE40A9"/>
    <w:rsid w:val="00EE4125"/>
    <w:rsid w:val="00EE458B"/>
    <w:rsid w:val="00EE47D1"/>
    <w:rsid w:val="00EE4B2C"/>
    <w:rsid w:val="00EE4EE1"/>
    <w:rsid w:val="00EE5BA0"/>
    <w:rsid w:val="00EE5FAF"/>
    <w:rsid w:val="00EE63B8"/>
    <w:rsid w:val="00EE6531"/>
    <w:rsid w:val="00EE65B5"/>
    <w:rsid w:val="00EE674B"/>
    <w:rsid w:val="00EE676E"/>
    <w:rsid w:val="00EE6830"/>
    <w:rsid w:val="00EE683B"/>
    <w:rsid w:val="00EE6A57"/>
    <w:rsid w:val="00EE6AB4"/>
    <w:rsid w:val="00EE6F98"/>
    <w:rsid w:val="00EE714D"/>
    <w:rsid w:val="00EE76BF"/>
    <w:rsid w:val="00EE7E3C"/>
    <w:rsid w:val="00EF08E7"/>
    <w:rsid w:val="00EF0B14"/>
    <w:rsid w:val="00EF0BD0"/>
    <w:rsid w:val="00EF10E5"/>
    <w:rsid w:val="00EF19DF"/>
    <w:rsid w:val="00EF1A2E"/>
    <w:rsid w:val="00EF1AE0"/>
    <w:rsid w:val="00EF1C81"/>
    <w:rsid w:val="00EF1EAD"/>
    <w:rsid w:val="00EF202E"/>
    <w:rsid w:val="00EF2221"/>
    <w:rsid w:val="00EF2874"/>
    <w:rsid w:val="00EF29B5"/>
    <w:rsid w:val="00EF31F5"/>
    <w:rsid w:val="00EF3696"/>
    <w:rsid w:val="00EF41D1"/>
    <w:rsid w:val="00EF42EF"/>
    <w:rsid w:val="00EF44F0"/>
    <w:rsid w:val="00EF4C56"/>
    <w:rsid w:val="00EF5355"/>
    <w:rsid w:val="00EF5414"/>
    <w:rsid w:val="00EF5823"/>
    <w:rsid w:val="00EF5961"/>
    <w:rsid w:val="00EF60D7"/>
    <w:rsid w:val="00EF6121"/>
    <w:rsid w:val="00EF628B"/>
    <w:rsid w:val="00EF632E"/>
    <w:rsid w:val="00EF6AE7"/>
    <w:rsid w:val="00EF783A"/>
    <w:rsid w:val="00EF7A80"/>
    <w:rsid w:val="00F0048F"/>
    <w:rsid w:val="00F00CAA"/>
    <w:rsid w:val="00F0101C"/>
    <w:rsid w:val="00F016FF"/>
    <w:rsid w:val="00F017F2"/>
    <w:rsid w:val="00F017F4"/>
    <w:rsid w:val="00F0199F"/>
    <w:rsid w:val="00F01AD6"/>
    <w:rsid w:val="00F01F12"/>
    <w:rsid w:val="00F02082"/>
    <w:rsid w:val="00F024F8"/>
    <w:rsid w:val="00F02633"/>
    <w:rsid w:val="00F028BD"/>
    <w:rsid w:val="00F02D4D"/>
    <w:rsid w:val="00F02F3F"/>
    <w:rsid w:val="00F03208"/>
    <w:rsid w:val="00F03235"/>
    <w:rsid w:val="00F03831"/>
    <w:rsid w:val="00F03A43"/>
    <w:rsid w:val="00F03BE6"/>
    <w:rsid w:val="00F0439F"/>
    <w:rsid w:val="00F046B3"/>
    <w:rsid w:val="00F0479D"/>
    <w:rsid w:val="00F04A25"/>
    <w:rsid w:val="00F04CE1"/>
    <w:rsid w:val="00F05649"/>
    <w:rsid w:val="00F05818"/>
    <w:rsid w:val="00F05B78"/>
    <w:rsid w:val="00F063D6"/>
    <w:rsid w:val="00F0654F"/>
    <w:rsid w:val="00F065F2"/>
    <w:rsid w:val="00F0664A"/>
    <w:rsid w:val="00F06E6B"/>
    <w:rsid w:val="00F0752A"/>
    <w:rsid w:val="00F07626"/>
    <w:rsid w:val="00F07708"/>
    <w:rsid w:val="00F0780D"/>
    <w:rsid w:val="00F07824"/>
    <w:rsid w:val="00F0783C"/>
    <w:rsid w:val="00F07944"/>
    <w:rsid w:val="00F079B0"/>
    <w:rsid w:val="00F10BEF"/>
    <w:rsid w:val="00F10E6B"/>
    <w:rsid w:val="00F1164E"/>
    <w:rsid w:val="00F118A8"/>
    <w:rsid w:val="00F118BF"/>
    <w:rsid w:val="00F11A25"/>
    <w:rsid w:val="00F11E24"/>
    <w:rsid w:val="00F11F77"/>
    <w:rsid w:val="00F11FAB"/>
    <w:rsid w:val="00F12181"/>
    <w:rsid w:val="00F12316"/>
    <w:rsid w:val="00F12BBD"/>
    <w:rsid w:val="00F136E9"/>
    <w:rsid w:val="00F137BE"/>
    <w:rsid w:val="00F13A12"/>
    <w:rsid w:val="00F14186"/>
    <w:rsid w:val="00F14491"/>
    <w:rsid w:val="00F14504"/>
    <w:rsid w:val="00F14A2D"/>
    <w:rsid w:val="00F14AC0"/>
    <w:rsid w:val="00F14F12"/>
    <w:rsid w:val="00F150DB"/>
    <w:rsid w:val="00F15608"/>
    <w:rsid w:val="00F15AF3"/>
    <w:rsid w:val="00F15F01"/>
    <w:rsid w:val="00F15F8B"/>
    <w:rsid w:val="00F1603E"/>
    <w:rsid w:val="00F164FA"/>
    <w:rsid w:val="00F16700"/>
    <w:rsid w:val="00F16767"/>
    <w:rsid w:val="00F16783"/>
    <w:rsid w:val="00F170DA"/>
    <w:rsid w:val="00F17417"/>
    <w:rsid w:val="00F1753C"/>
    <w:rsid w:val="00F17F31"/>
    <w:rsid w:val="00F17FDF"/>
    <w:rsid w:val="00F2001D"/>
    <w:rsid w:val="00F20422"/>
    <w:rsid w:val="00F20554"/>
    <w:rsid w:val="00F20BE7"/>
    <w:rsid w:val="00F20C6B"/>
    <w:rsid w:val="00F20E45"/>
    <w:rsid w:val="00F210FF"/>
    <w:rsid w:val="00F21214"/>
    <w:rsid w:val="00F215F9"/>
    <w:rsid w:val="00F21D3F"/>
    <w:rsid w:val="00F2234D"/>
    <w:rsid w:val="00F22386"/>
    <w:rsid w:val="00F22497"/>
    <w:rsid w:val="00F225E1"/>
    <w:rsid w:val="00F22935"/>
    <w:rsid w:val="00F233A4"/>
    <w:rsid w:val="00F234B4"/>
    <w:rsid w:val="00F236C2"/>
    <w:rsid w:val="00F2396C"/>
    <w:rsid w:val="00F23ECE"/>
    <w:rsid w:val="00F23FFB"/>
    <w:rsid w:val="00F243A8"/>
    <w:rsid w:val="00F24410"/>
    <w:rsid w:val="00F2447A"/>
    <w:rsid w:val="00F24C72"/>
    <w:rsid w:val="00F2528B"/>
    <w:rsid w:val="00F25767"/>
    <w:rsid w:val="00F25E9A"/>
    <w:rsid w:val="00F25F15"/>
    <w:rsid w:val="00F2612C"/>
    <w:rsid w:val="00F26363"/>
    <w:rsid w:val="00F26CA4"/>
    <w:rsid w:val="00F26DDF"/>
    <w:rsid w:val="00F279D8"/>
    <w:rsid w:val="00F3000D"/>
    <w:rsid w:val="00F3079A"/>
    <w:rsid w:val="00F30E48"/>
    <w:rsid w:val="00F31017"/>
    <w:rsid w:val="00F314A0"/>
    <w:rsid w:val="00F314D8"/>
    <w:rsid w:val="00F319C2"/>
    <w:rsid w:val="00F31AF6"/>
    <w:rsid w:val="00F32418"/>
    <w:rsid w:val="00F3248D"/>
    <w:rsid w:val="00F3288D"/>
    <w:rsid w:val="00F32C1F"/>
    <w:rsid w:val="00F330B7"/>
    <w:rsid w:val="00F33261"/>
    <w:rsid w:val="00F33596"/>
    <w:rsid w:val="00F3381D"/>
    <w:rsid w:val="00F33A0F"/>
    <w:rsid w:val="00F33AB6"/>
    <w:rsid w:val="00F33E57"/>
    <w:rsid w:val="00F3417F"/>
    <w:rsid w:val="00F34428"/>
    <w:rsid w:val="00F349FA"/>
    <w:rsid w:val="00F34B77"/>
    <w:rsid w:val="00F34BC3"/>
    <w:rsid w:val="00F34CDF"/>
    <w:rsid w:val="00F35126"/>
    <w:rsid w:val="00F35743"/>
    <w:rsid w:val="00F35915"/>
    <w:rsid w:val="00F35ABF"/>
    <w:rsid w:val="00F35BA5"/>
    <w:rsid w:val="00F36209"/>
    <w:rsid w:val="00F36E19"/>
    <w:rsid w:val="00F37004"/>
    <w:rsid w:val="00F3711C"/>
    <w:rsid w:val="00F375A6"/>
    <w:rsid w:val="00F37C0D"/>
    <w:rsid w:val="00F37DD1"/>
    <w:rsid w:val="00F37DF2"/>
    <w:rsid w:val="00F4016F"/>
    <w:rsid w:val="00F401E7"/>
    <w:rsid w:val="00F40232"/>
    <w:rsid w:val="00F4048F"/>
    <w:rsid w:val="00F407A4"/>
    <w:rsid w:val="00F408A3"/>
    <w:rsid w:val="00F40A90"/>
    <w:rsid w:val="00F40FDC"/>
    <w:rsid w:val="00F413C7"/>
    <w:rsid w:val="00F416B2"/>
    <w:rsid w:val="00F418B2"/>
    <w:rsid w:val="00F41BB5"/>
    <w:rsid w:val="00F41BCE"/>
    <w:rsid w:val="00F41C51"/>
    <w:rsid w:val="00F42271"/>
    <w:rsid w:val="00F423CC"/>
    <w:rsid w:val="00F42412"/>
    <w:rsid w:val="00F4248F"/>
    <w:rsid w:val="00F428DD"/>
    <w:rsid w:val="00F42B17"/>
    <w:rsid w:val="00F42BDA"/>
    <w:rsid w:val="00F42DDC"/>
    <w:rsid w:val="00F42DE3"/>
    <w:rsid w:val="00F4312D"/>
    <w:rsid w:val="00F4313A"/>
    <w:rsid w:val="00F43816"/>
    <w:rsid w:val="00F43B41"/>
    <w:rsid w:val="00F447D6"/>
    <w:rsid w:val="00F44974"/>
    <w:rsid w:val="00F450BF"/>
    <w:rsid w:val="00F45AAD"/>
    <w:rsid w:val="00F46322"/>
    <w:rsid w:val="00F46661"/>
    <w:rsid w:val="00F470A2"/>
    <w:rsid w:val="00F471E0"/>
    <w:rsid w:val="00F47228"/>
    <w:rsid w:val="00F47C2E"/>
    <w:rsid w:val="00F47E4C"/>
    <w:rsid w:val="00F47F16"/>
    <w:rsid w:val="00F50450"/>
    <w:rsid w:val="00F50CA3"/>
    <w:rsid w:val="00F51336"/>
    <w:rsid w:val="00F51532"/>
    <w:rsid w:val="00F5153C"/>
    <w:rsid w:val="00F516C3"/>
    <w:rsid w:val="00F51B38"/>
    <w:rsid w:val="00F51C8C"/>
    <w:rsid w:val="00F51F18"/>
    <w:rsid w:val="00F52044"/>
    <w:rsid w:val="00F52185"/>
    <w:rsid w:val="00F5280A"/>
    <w:rsid w:val="00F52CD8"/>
    <w:rsid w:val="00F52DE6"/>
    <w:rsid w:val="00F53273"/>
    <w:rsid w:val="00F5361A"/>
    <w:rsid w:val="00F538BA"/>
    <w:rsid w:val="00F5420F"/>
    <w:rsid w:val="00F54E45"/>
    <w:rsid w:val="00F54EC0"/>
    <w:rsid w:val="00F55560"/>
    <w:rsid w:val="00F55584"/>
    <w:rsid w:val="00F55756"/>
    <w:rsid w:val="00F557A6"/>
    <w:rsid w:val="00F55D18"/>
    <w:rsid w:val="00F56547"/>
    <w:rsid w:val="00F56624"/>
    <w:rsid w:val="00F569E6"/>
    <w:rsid w:val="00F56C3B"/>
    <w:rsid w:val="00F571C7"/>
    <w:rsid w:val="00F573C8"/>
    <w:rsid w:val="00F57833"/>
    <w:rsid w:val="00F5789D"/>
    <w:rsid w:val="00F57D93"/>
    <w:rsid w:val="00F6006F"/>
    <w:rsid w:val="00F60076"/>
    <w:rsid w:val="00F605B7"/>
    <w:rsid w:val="00F60920"/>
    <w:rsid w:val="00F60C1A"/>
    <w:rsid w:val="00F60D05"/>
    <w:rsid w:val="00F60E5A"/>
    <w:rsid w:val="00F60F8E"/>
    <w:rsid w:val="00F61D87"/>
    <w:rsid w:val="00F621EB"/>
    <w:rsid w:val="00F624F0"/>
    <w:rsid w:val="00F62B3D"/>
    <w:rsid w:val="00F63154"/>
    <w:rsid w:val="00F631B0"/>
    <w:rsid w:val="00F635EA"/>
    <w:rsid w:val="00F636FB"/>
    <w:rsid w:val="00F6377F"/>
    <w:rsid w:val="00F638B6"/>
    <w:rsid w:val="00F6412F"/>
    <w:rsid w:val="00F6487D"/>
    <w:rsid w:val="00F649FB"/>
    <w:rsid w:val="00F65094"/>
    <w:rsid w:val="00F658B5"/>
    <w:rsid w:val="00F65D42"/>
    <w:rsid w:val="00F65D9B"/>
    <w:rsid w:val="00F65DA6"/>
    <w:rsid w:val="00F6608E"/>
    <w:rsid w:val="00F667DB"/>
    <w:rsid w:val="00F669F2"/>
    <w:rsid w:val="00F67E74"/>
    <w:rsid w:val="00F67F51"/>
    <w:rsid w:val="00F7044F"/>
    <w:rsid w:val="00F70820"/>
    <w:rsid w:val="00F70A6B"/>
    <w:rsid w:val="00F7108C"/>
    <w:rsid w:val="00F72AD4"/>
    <w:rsid w:val="00F72AEE"/>
    <w:rsid w:val="00F72DE9"/>
    <w:rsid w:val="00F7302A"/>
    <w:rsid w:val="00F73156"/>
    <w:rsid w:val="00F73205"/>
    <w:rsid w:val="00F7380E"/>
    <w:rsid w:val="00F73CBC"/>
    <w:rsid w:val="00F73FAB"/>
    <w:rsid w:val="00F74001"/>
    <w:rsid w:val="00F74273"/>
    <w:rsid w:val="00F75064"/>
    <w:rsid w:val="00F758CA"/>
    <w:rsid w:val="00F758DE"/>
    <w:rsid w:val="00F75B9D"/>
    <w:rsid w:val="00F75CDA"/>
    <w:rsid w:val="00F75ED3"/>
    <w:rsid w:val="00F76292"/>
    <w:rsid w:val="00F762C0"/>
    <w:rsid w:val="00F76324"/>
    <w:rsid w:val="00F764E1"/>
    <w:rsid w:val="00F76B39"/>
    <w:rsid w:val="00F76B7F"/>
    <w:rsid w:val="00F76D82"/>
    <w:rsid w:val="00F76D8B"/>
    <w:rsid w:val="00F76F21"/>
    <w:rsid w:val="00F7703F"/>
    <w:rsid w:val="00F77504"/>
    <w:rsid w:val="00F801DD"/>
    <w:rsid w:val="00F80234"/>
    <w:rsid w:val="00F8087F"/>
    <w:rsid w:val="00F80A75"/>
    <w:rsid w:val="00F80FDD"/>
    <w:rsid w:val="00F81D3D"/>
    <w:rsid w:val="00F81F4A"/>
    <w:rsid w:val="00F82458"/>
    <w:rsid w:val="00F8299A"/>
    <w:rsid w:val="00F83654"/>
    <w:rsid w:val="00F839C3"/>
    <w:rsid w:val="00F849AF"/>
    <w:rsid w:val="00F84B5A"/>
    <w:rsid w:val="00F84E02"/>
    <w:rsid w:val="00F85EDC"/>
    <w:rsid w:val="00F8634D"/>
    <w:rsid w:val="00F86E04"/>
    <w:rsid w:val="00F8709E"/>
    <w:rsid w:val="00F87200"/>
    <w:rsid w:val="00F8730C"/>
    <w:rsid w:val="00F873C5"/>
    <w:rsid w:val="00F87EF0"/>
    <w:rsid w:val="00F87F9C"/>
    <w:rsid w:val="00F90757"/>
    <w:rsid w:val="00F90BD5"/>
    <w:rsid w:val="00F91224"/>
    <w:rsid w:val="00F91435"/>
    <w:rsid w:val="00F91A6F"/>
    <w:rsid w:val="00F922C0"/>
    <w:rsid w:val="00F929B1"/>
    <w:rsid w:val="00F93111"/>
    <w:rsid w:val="00F935E9"/>
    <w:rsid w:val="00F93666"/>
    <w:rsid w:val="00F9372C"/>
    <w:rsid w:val="00F93C44"/>
    <w:rsid w:val="00F940FF"/>
    <w:rsid w:val="00F942E0"/>
    <w:rsid w:val="00F9498A"/>
    <w:rsid w:val="00F94B46"/>
    <w:rsid w:val="00F951C8"/>
    <w:rsid w:val="00F95A57"/>
    <w:rsid w:val="00F95B48"/>
    <w:rsid w:val="00F95D14"/>
    <w:rsid w:val="00F95D77"/>
    <w:rsid w:val="00F95DD5"/>
    <w:rsid w:val="00F96000"/>
    <w:rsid w:val="00F9657F"/>
    <w:rsid w:val="00F9668F"/>
    <w:rsid w:val="00F96F3D"/>
    <w:rsid w:val="00F97C41"/>
    <w:rsid w:val="00F97F4C"/>
    <w:rsid w:val="00FA02B0"/>
    <w:rsid w:val="00FA02B4"/>
    <w:rsid w:val="00FA039E"/>
    <w:rsid w:val="00FA0500"/>
    <w:rsid w:val="00FA1019"/>
    <w:rsid w:val="00FA14A3"/>
    <w:rsid w:val="00FA156A"/>
    <w:rsid w:val="00FA18A6"/>
    <w:rsid w:val="00FA21A4"/>
    <w:rsid w:val="00FA24A2"/>
    <w:rsid w:val="00FA257B"/>
    <w:rsid w:val="00FA2EEE"/>
    <w:rsid w:val="00FA3273"/>
    <w:rsid w:val="00FA3497"/>
    <w:rsid w:val="00FA44D5"/>
    <w:rsid w:val="00FA45F5"/>
    <w:rsid w:val="00FA4B8D"/>
    <w:rsid w:val="00FA5011"/>
    <w:rsid w:val="00FA58A3"/>
    <w:rsid w:val="00FA5DAF"/>
    <w:rsid w:val="00FA5DFD"/>
    <w:rsid w:val="00FA6024"/>
    <w:rsid w:val="00FA62D9"/>
    <w:rsid w:val="00FA6439"/>
    <w:rsid w:val="00FA7D1F"/>
    <w:rsid w:val="00FA7D9D"/>
    <w:rsid w:val="00FA7E46"/>
    <w:rsid w:val="00FB008D"/>
    <w:rsid w:val="00FB0F4F"/>
    <w:rsid w:val="00FB12DE"/>
    <w:rsid w:val="00FB1616"/>
    <w:rsid w:val="00FB171F"/>
    <w:rsid w:val="00FB1F74"/>
    <w:rsid w:val="00FB216D"/>
    <w:rsid w:val="00FB38BB"/>
    <w:rsid w:val="00FB3E26"/>
    <w:rsid w:val="00FB3FF1"/>
    <w:rsid w:val="00FB426F"/>
    <w:rsid w:val="00FB4BBD"/>
    <w:rsid w:val="00FB5602"/>
    <w:rsid w:val="00FB56C6"/>
    <w:rsid w:val="00FB577E"/>
    <w:rsid w:val="00FB583A"/>
    <w:rsid w:val="00FB5946"/>
    <w:rsid w:val="00FB598A"/>
    <w:rsid w:val="00FB5DCC"/>
    <w:rsid w:val="00FB626F"/>
    <w:rsid w:val="00FB694B"/>
    <w:rsid w:val="00FB6AC1"/>
    <w:rsid w:val="00FB6F4C"/>
    <w:rsid w:val="00FB7000"/>
    <w:rsid w:val="00FB77F9"/>
    <w:rsid w:val="00FB7920"/>
    <w:rsid w:val="00FB7D14"/>
    <w:rsid w:val="00FB7D53"/>
    <w:rsid w:val="00FB7E1A"/>
    <w:rsid w:val="00FC0323"/>
    <w:rsid w:val="00FC045B"/>
    <w:rsid w:val="00FC0C52"/>
    <w:rsid w:val="00FC11C6"/>
    <w:rsid w:val="00FC11F7"/>
    <w:rsid w:val="00FC13A2"/>
    <w:rsid w:val="00FC200D"/>
    <w:rsid w:val="00FC2389"/>
    <w:rsid w:val="00FC2480"/>
    <w:rsid w:val="00FC38C9"/>
    <w:rsid w:val="00FC3C0E"/>
    <w:rsid w:val="00FC410E"/>
    <w:rsid w:val="00FC4385"/>
    <w:rsid w:val="00FC46E1"/>
    <w:rsid w:val="00FC4810"/>
    <w:rsid w:val="00FC5AE2"/>
    <w:rsid w:val="00FC5E98"/>
    <w:rsid w:val="00FC5EDF"/>
    <w:rsid w:val="00FC650F"/>
    <w:rsid w:val="00FC65A8"/>
    <w:rsid w:val="00FC66F2"/>
    <w:rsid w:val="00FC6AD4"/>
    <w:rsid w:val="00FC7658"/>
    <w:rsid w:val="00FC7667"/>
    <w:rsid w:val="00FC7FBA"/>
    <w:rsid w:val="00FD0171"/>
    <w:rsid w:val="00FD0185"/>
    <w:rsid w:val="00FD0644"/>
    <w:rsid w:val="00FD0B5C"/>
    <w:rsid w:val="00FD16D9"/>
    <w:rsid w:val="00FD1B4B"/>
    <w:rsid w:val="00FD206B"/>
    <w:rsid w:val="00FD22AC"/>
    <w:rsid w:val="00FD26EC"/>
    <w:rsid w:val="00FD2A87"/>
    <w:rsid w:val="00FD2A95"/>
    <w:rsid w:val="00FD2BDF"/>
    <w:rsid w:val="00FD2DC8"/>
    <w:rsid w:val="00FD390B"/>
    <w:rsid w:val="00FD39CE"/>
    <w:rsid w:val="00FD4E48"/>
    <w:rsid w:val="00FD51E2"/>
    <w:rsid w:val="00FD59A0"/>
    <w:rsid w:val="00FD5BDD"/>
    <w:rsid w:val="00FD5E45"/>
    <w:rsid w:val="00FD6586"/>
    <w:rsid w:val="00FD658A"/>
    <w:rsid w:val="00FD693F"/>
    <w:rsid w:val="00FD6AD9"/>
    <w:rsid w:val="00FD6D3D"/>
    <w:rsid w:val="00FD6EDA"/>
    <w:rsid w:val="00FD7CEC"/>
    <w:rsid w:val="00FD7DBC"/>
    <w:rsid w:val="00FE0D45"/>
    <w:rsid w:val="00FE0E5F"/>
    <w:rsid w:val="00FE1692"/>
    <w:rsid w:val="00FE1AA7"/>
    <w:rsid w:val="00FE1F5A"/>
    <w:rsid w:val="00FE1F6C"/>
    <w:rsid w:val="00FE25BF"/>
    <w:rsid w:val="00FE270D"/>
    <w:rsid w:val="00FE2892"/>
    <w:rsid w:val="00FE2C9B"/>
    <w:rsid w:val="00FE2EF2"/>
    <w:rsid w:val="00FE3222"/>
    <w:rsid w:val="00FE3330"/>
    <w:rsid w:val="00FE3430"/>
    <w:rsid w:val="00FE49FA"/>
    <w:rsid w:val="00FE4B27"/>
    <w:rsid w:val="00FE4CDF"/>
    <w:rsid w:val="00FE51C8"/>
    <w:rsid w:val="00FE5341"/>
    <w:rsid w:val="00FE5387"/>
    <w:rsid w:val="00FE53E5"/>
    <w:rsid w:val="00FE5BCA"/>
    <w:rsid w:val="00FE5DF1"/>
    <w:rsid w:val="00FE616E"/>
    <w:rsid w:val="00FE6385"/>
    <w:rsid w:val="00FE67EE"/>
    <w:rsid w:val="00FE682A"/>
    <w:rsid w:val="00FE6C8A"/>
    <w:rsid w:val="00FE6F1A"/>
    <w:rsid w:val="00FE7257"/>
    <w:rsid w:val="00FE75B0"/>
    <w:rsid w:val="00FE78A5"/>
    <w:rsid w:val="00FE794A"/>
    <w:rsid w:val="00FE7CB4"/>
    <w:rsid w:val="00FF00E9"/>
    <w:rsid w:val="00FF0176"/>
    <w:rsid w:val="00FF0536"/>
    <w:rsid w:val="00FF0658"/>
    <w:rsid w:val="00FF071F"/>
    <w:rsid w:val="00FF083E"/>
    <w:rsid w:val="00FF0C4E"/>
    <w:rsid w:val="00FF11B5"/>
    <w:rsid w:val="00FF17DB"/>
    <w:rsid w:val="00FF1BDF"/>
    <w:rsid w:val="00FF2029"/>
    <w:rsid w:val="00FF2193"/>
    <w:rsid w:val="00FF21B5"/>
    <w:rsid w:val="00FF22D7"/>
    <w:rsid w:val="00FF2AF9"/>
    <w:rsid w:val="00FF2FA7"/>
    <w:rsid w:val="00FF3811"/>
    <w:rsid w:val="00FF3F94"/>
    <w:rsid w:val="00FF43C2"/>
    <w:rsid w:val="00FF4724"/>
    <w:rsid w:val="00FF4A01"/>
    <w:rsid w:val="00FF4C4B"/>
    <w:rsid w:val="00FF4D54"/>
    <w:rsid w:val="00FF4EF1"/>
    <w:rsid w:val="00FF5122"/>
    <w:rsid w:val="00FF5720"/>
    <w:rsid w:val="00FF5DB2"/>
    <w:rsid w:val="00FF6152"/>
    <w:rsid w:val="00FF6E29"/>
    <w:rsid w:val="00FF7270"/>
    <w:rsid w:val="00FF7339"/>
    <w:rsid w:val="00FF7664"/>
    <w:rsid w:val="00FF799D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C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C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basedOn w:val="a0"/>
    <w:link w:val="6"/>
    <w:rsid w:val="0095208F"/>
    <w:rPr>
      <w:sz w:val="29"/>
      <w:szCs w:val="29"/>
      <w:shd w:val="clear" w:color="auto" w:fill="FFFFFF"/>
    </w:rPr>
  </w:style>
  <w:style w:type="paragraph" w:customStyle="1" w:styleId="6">
    <w:name w:val="Основной текст6"/>
    <w:basedOn w:val="a"/>
    <w:link w:val="a4"/>
    <w:rsid w:val="0095208F"/>
    <w:pPr>
      <w:shd w:val="clear" w:color="auto" w:fill="FFFFFF"/>
      <w:spacing w:after="0" w:line="278" w:lineRule="exact"/>
      <w:jc w:val="center"/>
    </w:pPr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C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C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basedOn w:val="a0"/>
    <w:link w:val="6"/>
    <w:rsid w:val="0095208F"/>
    <w:rPr>
      <w:sz w:val="29"/>
      <w:szCs w:val="29"/>
      <w:shd w:val="clear" w:color="auto" w:fill="FFFFFF"/>
    </w:rPr>
  </w:style>
  <w:style w:type="paragraph" w:customStyle="1" w:styleId="6">
    <w:name w:val="Основной текст6"/>
    <w:basedOn w:val="a"/>
    <w:link w:val="a4"/>
    <w:rsid w:val="0095208F"/>
    <w:pPr>
      <w:shd w:val="clear" w:color="auto" w:fill="FFFFFF"/>
      <w:spacing w:after="0" w:line="278" w:lineRule="exact"/>
      <w:jc w:val="center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Пользователь</cp:lastModifiedBy>
  <cp:revision>2</cp:revision>
  <dcterms:created xsi:type="dcterms:W3CDTF">2023-03-14T05:25:00Z</dcterms:created>
  <dcterms:modified xsi:type="dcterms:W3CDTF">2023-03-14T05:25:00Z</dcterms:modified>
</cp:coreProperties>
</file>